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2DA2C" w14:textId="77777777" w:rsidR="004B0CC5" w:rsidRDefault="004B0CC5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4A2379F8" w14:textId="77777777" w:rsidR="003F183E" w:rsidRDefault="003F183E" w:rsidP="008C0FE3">
      <w:pPr>
        <w:rPr>
          <w:rFonts w:ascii="Verdana" w:hAnsi="Verdana"/>
          <w:b/>
          <w:sz w:val="20"/>
          <w:szCs w:val="20"/>
          <w:u w:val="single"/>
        </w:rPr>
      </w:pPr>
    </w:p>
    <w:p w14:paraId="6A5B49C0" w14:textId="3579273A" w:rsidR="005E515F" w:rsidRPr="008C0FE3" w:rsidRDefault="008C0FE3" w:rsidP="008C0FE3">
      <w:pPr>
        <w:jc w:val="both"/>
        <w:rPr>
          <w:rFonts w:ascii="Verdana" w:hAnsi="Verdana"/>
          <w:sz w:val="20"/>
          <w:szCs w:val="20"/>
        </w:rPr>
      </w:pPr>
      <w:r w:rsidRPr="008C0FE3">
        <w:rPr>
          <w:rFonts w:ascii="Verdana" w:hAnsi="Verdana"/>
          <w:sz w:val="20"/>
          <w:szCs w:val="20"/>
        </w:rPr>
        <w:t xml:space="preserve">На основание чл. 62 ал. 1 от Наредба за планиране на социалните услуги кметът на Община </w:t>
      </w:r>
      <w:r w:rsidR="00554F85">
        <w:rPr>
          <w:rFonts w:ascii="Verdana" w:hAnsi="Verdana"/>
          <w:sz w:val="20"/>
          <w:szCs w:val="20"/>
        </w:rPr>
        <w:t>Генерал Тошево</w:t>
      </w:r>
      <w:r w:rsidRPr="008C0FE3">
        <w:rPr>
          <w:rFonts w:ascii="Verdana" w:hAnsi="Verdana"/>
          <w:sz w:val="20"/>
          <w:szCs w:val="20"/>
        </w:rPr>
        <w:t xml:space="preserve"> организира обсъждане на  Общински годишен план за социалните услуги за срок от</w:t>
      </w:r>
      <w:r w:rsidR="0042502E">
        <w:rPr>
          <w:rFonts w:ascii="Verdana" w:hAnsi="Verdana"/>
          <w:sz w:val="20"/>
          <w:szCs w:val="20"/>
        </w:rPr>
        <w:t xml:space="preserve"> </w:t>
      </w:r>
      <w:r w:rsidRPr="008C0FE3">
        <w:rPr>
          <w:rFonts w:ascii="Verdana" w:hAnsi="Verdana"/>
          <w:sz w:val="20"/>
          <w:szCs w:val="20"/>
        </w:rPr>
        <w:t>1</w:t>
      </w:r>
      <w:r w:rsidR="008F4201">
        <w:rPr>
          <w:rFonts w:ascii="Verdana" w:hAnsi="Verdana"/>
          <w:sz w:val="20"/>
          <w:szCs w:val="20"/>
        </w:rPr>
        <w:t>9</w:t>
      </w:r>
      <w:r w:rsidRPr="008C0FE3">
        <w:rPr>
          <w:rFonts w:ascii="Verdana" w:hAnsi="Verdana"/>
          <w:sz w:val="20"/>
          <w:szCs w:val="20"/>
        </w:rPr>
        <w:t xml:space="preserve">.06.2025 г. до </w:t>
      </w:r>
      <w:r w:rsidR="00524DA8">
        <w:rPr>
          <w:rFonts w:ascii="Verdana" w:hAnsi="Verdana"/>
          <w:sz w:val="20"/>
          <w:szCs w:val="20"/>
        </w:rPr>
        <w:t>18</w:t>
      </w:r>
      <w:r w:rsidRPr="008C0FE3">
        <w:rPr>
          <w:rFonts w:ascii="Verdana" w:hAnsi="Verdana"/>
          <w:sz w:val="20"/>
          <w:szCs w:val="20"/>
        </w:rPr>
        <w:t xml:space="preserve">.07.2025 г. </w:t>
      </w:r>
      <w:r w:rsidR="00524DA8">
        <w:rPr>
          <w:rFonts w:ascii="Verdana" w:hAnsi="Verdana"/>
          <w:sz w:val="20"/>
          <w:szCs w:val="20"/>
        </w:rPr>
        <w:t xml:space="preserve">вкл. </w:t>
      </w:r>
      <w:r w:rsidRPr="008C0FE3">
        <w:rPr>
          <w:rFonts w:ascii="Verdana" w:hAnsi="Verdana"/>
          <w:sz w:val="20"/>
          <w:szCs w:val="20"/>
        </w:rPr>
        <w:t xml:space="preserve">Очакваме Вашите аргументирани предложения и становища на </w:t>
      </w:r>
      <w:r w:rsidR="003414D8">
        <w:rPr>
          <w:rFonts w:ascii="Verdana" w:hAnsi="Verdana"/>
          <w:sz w:val="20"/>
          <w:szCs w:val="20"/>
        </w:rPr>
        <w:t xml:space="preserve">имейл адрес: </w:t>
      </w:r>
      <w:r w:rsidR="00771089">
        <w:rPr>
          <w:rFonts w:ascii="Verdana" w:hAnsi="Verdana"/>
          <w:sz w:val="20"/>
          <w:szCs w:val="20"/>
          <w:lang w:val="en-GB"/>
        </w:rPr>
        <w:t>mail</w:t>
      </w:r>
      <w:r w:rsidRPr="008C0FE3">
        <w:rPr>
          <w:rFonts w:ascii="Verdana" w:hAnsi="Verdana"/>
          <w:sz w:val="20"/>
          <w:szCs w:val="20"/>
        </w:rPr>
        <w:t>@</w:t>
      </w:r>
      <w:r w:rsidR="00771089">
        <w:rPr>
          <w:rFonts w:ascii="Verdana" w:hAnsi="Verdana"/>
          <w:sz w:val="20"/>
          <w:szCs w:val="20"/>
          <w:lang w:val="en-GB"/>
        </w:rPr>
        <w:t>toshevo.org</w:t>
      </w:r>
      <w:r w:rsidRPr="008C0FE3">
        <w:rPr>
          <w:rFonts w:ascii="Verdana" w:hAnsi="Verdana"/>
          <w:sz w:val="20"/>
          <w:szCs w:val="20"/>
        </w:rPr>
        <w:t xml:space="preserve"> </w:t>
      </w:r>
    </w:p>
    <w:p w14:paraId="20EC598F" w14:textId="77777777" w:rsidR="008C0FE3" w:rsidRDefault="008C0FE3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43A1576" w14:textId="0AAABE20" w:rsidR="00FE45E7" w:rsidRPr="00056DAD" w:rsidRDefault="008C0FE3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ПРОЕКТ НА </w:t>
      </w:r>
      <w:r w:rsidR="00FE45E7"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D2CB9FD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9A7863">
        <w:rPr>
          <w:rFonts w:ascii="Verdana" w:hAnsi="Verdana"/>
          <w:b/>
          <w:sz w:val="20"/>
          <w:szCs w:val="20"/>
          <w:u w:val="single"/>
        </w:rPr>
        <w:t>ГЕНЕРАЛ ТОШЕВО</w:t>
      </w: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5D1ADCDB" w14:textId="3C2373C0" w:rsidR="00BF1138" w:rsidRDefault="00FF628C" w:rsidP="00BF1138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Verdana" w:hAnsi="Verdana" w:cs="Verdana"/>
          <w:color w:val="000000"/>
          <w:sz w:val="18"/>
          <w:szCs w:val="18"/>
        </w:rPr>
      </w:pPr>
      <w:r w:rsidRPr="00541688">
        <w:rPr>
          <w:rFonts w:ascii="Verdana" w:hAnsi="Verdana"/>
          <w:sz w:val="20"/>
          <w:szCs w:val="20"/>
        </w:rPr>
        <w:t xml:space="preserve"> </w:t>
      </w:r>
      <w:r w:rsidR="00541688">
        <w:rPr>
          <w:rFonts w:ascii="Verdana" w:hAnsi="Verdana"/>
          <w:sz w:val="20"/>
          <w:szCs w:val="20"/>
        </w:rPr>
        <w:tab/>
      </w:r>
      <w:r w:rsidRPr="00541688">
        <w:rPr>
          <w:rFonts w:ascii="Verdana" w:hAnsi="Verdana"/>
          <w:sz w:val="20"/>
          <w:szCs w:val="20"/>
        </w:rPr>
        <w:t xml:space="preserve">Общинският годишен план за </w:t>
      </w:r>
      <w:r w:rsidR="00B1558F">
        <w:rPr>
          <w:rFonts w:ascii="Verdana" w:hAnsi="Verdana"/>
          <w:sz w:val="20"/>
          <w:szCs w:val="20"/>
        </w:rPr>
        <w:t>социалните услуги на територията</w:t>
      </w:r>
      <w:r w:rsidRPr="00541688">
        <w:rPr>
          <w:rFonts w:ascii="Verdana" w:hAnsi="Verdana"/>
          <w:sz w:val="20"/>
          <w:szCs w:val="20"/>
        </w:rPr>
        <w:t xml:space="preserve"> на Община </w:t>
      </w:r>
      <w:r w:rsidR="009A7863">
        <w:rPr>
          <w:rFonts w:ascii="Verdana" w:hAnsi="Verdana"/>
          <w:sz w:val="20"/>
          <w:szCs w:val="20"/>
        </w:rPr>
        <w:t>Генерал Тошево</w:t>
      </w:r>
      <w:r w:rsidRPr="00541688">
        <w:rPr>
          <w:rFonts w:ascii="Verdana" w:hAnsi="Verdana"/>
          <w:sz w:val="20"/>
          <w:szCs w:val="20"/>
        </w:rPr>
        <w:t xml:space="preserve"> е разработен съгласно</w:t>
      </w:r>
      <w:r w:rsidR="00541688" w:rsidRPr="00541688">
        <w:rPr>
          <w:rFonts w:ascii="Verdana" w:hAnsi="Verdana"/>
          <w:sz w:val="20"/>
          <w:szCs w:val="20"/>
        </w:rPr>
        <w:t xml:space="preserve"> </w:t>
      </w:r>
      <w:r w:rsidRPr="00541688">
        <w:rPr>
          <w:rFonts w:ascii="Verdana" w:hAnsi="Verdana"/>
          <w:sz w:val="20"/>
          <w:szCs w:val="20"/>
        </w:rPr>
        <w:t xml:space="preserve"> Раздел </w:t>
      </w:r>
      <w:r w:rsidRPr="00541688">
        <w:rPr>
          <w:rFonts w:ascii="Verdana" w:hAnsi="Verdana"/>
          <w:sz w:val="20"/>
          <w:szCs w:val="20"/>
          <w:lang w:val="en-US"/>
        </w:rPr>
        <w:t>III</w:t>
      </w:r>
      <w:r w:rsidR="00636B55">
        <w:rPr>
          <w:rFonts w:ascii="Verdana" w:hAnsi="Verdana"/>
          <w:sz w:val="20"/>
          <w:szCs w:val="20"/>
        </w:rPr>
        <w:t>, чл.59</w:t>
      </w:r>
      <w:r w:rsidR="00900E46" w:rsidRPr="00541688">
        <w:rPr>
          <w:rFonts w:ascii="Verdana" w:hAnsi="Verdana"/>
          <w:sz w:val="20"/>
          <w:szCs w:val="20"/>
        </w:rPr>
        <w:t xml:space="preserve"> от Наредбата за планиране на социалните услуги</w:t>
      </w:r>
      <w:r w:rsidR="00541688" w:rsidRPr="00541688">
        <w:rPr>
          <w:rFonts w:ascii="Verdana" w:hAnsi="Verdana"/>
          <w:sz w:val="20"/>
          <w:szCs w:val="20"/>
        </w:rPr>
        <w:t>. Съгласно член 38, ал.1 от Закона за социалните услуги</w:t>
      </w:r>
      <w:r w:rsidR="00760FA0">
        <w:rPr>
          <w:rFonts w:ascii="Verdana" w:hAnsi="Verdana"/>
          <w:sz w:val="20"/>
          <w:szCs w:val="20"/>
        </w:rPr>
        <w:t>/ЗСУ/</w:t>
      </w:r>
      <w:r w:rsidR="00541688" w:rsidRPr="00541688">
        <w:rPr>
          <w:rFonts w:ascii="Verdana" w:hAnsi="Verdana"/>
          <w:sz w:val="20"/>
          <w:szCs w:val="20"/>
        </w:rPr>
        <w:t xml:space="preserve">, Планът се приема от Общински съвет и включва </w:t>
      </w:r>
      <w:r w:rsidR="00541688" w:rsidRPr="00541688">
        <w:rPr>
          <w:rFonts w:ascii="Verdana" w:hAnsi="Verdana" w:cs="Verdana"/>
          <w:color w:val="000000"/>
          <w:sz w:val="18"/>
          <w:szCs w:val="18"/>
        </w:rPr>
        <w:t>планирането на социалните услуги съгласно Национал</w:t>
      </w:r>
      <w:r w:rsidR="00541688">
        <w:rPr>
          <w:rFonts w:ascii="Verdana" w:hAnsi="Verdana" w:cs="Verdana"/>
          <w:color w:val="000000"/>
          <w:sz w:val="18"/>
          <w:szCs w:val="18"/>
        </w:rPr>
        <w:t xml:space="preserve">ната карта на социалните услуги </w:t>
      </w:r>
      <w:r w:rsidR="00541688" w:rsidRPr="00541688">
        <w:rPr>
          <w:rFonts w:ascii="Verdana" w:hAnsi="Verdana" w:cs="Verdana"/>
          <w:color w:val="000000"/>
          <w:sz w:val="18"/>
          <w:szCs w:val="18"/>
        </w:rPr>
        <w:t>и планирането на социалните услуги, които се финансират от общинския бюджет.</w:t>
      </w:r>
      <w:r w:rsidR="0071153D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747BCEA2" w14:textId="6A97929A" w:rsidR="00BF1138" w:rsidRPr="00423947" w:rsidRDefault="00BF1138" w:rsidP="00BF1138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Verdana" w:eastAsiaTheme="minorEastAsia" w:hAnsi="Verdana"/>
          <w:sz w:val="20"/>
          <w:szCs w:val="20"/>
          <w:u w:val="single"/>
        </w:rPr>
      </w:pPr>
      <w:r w:rsidRPr="00BF1138">
        <w:rPr>
          <w:rFonts w:ascii="Verdana" w:eastAsiaTheme="minorEastAsia" w:hAnsi="Verdana"/>
          <w:sz w:val="20"/>
          <w:szCs w:val="20"/>
          <w:u w:val="single"/>
        </w:rPr>
        <w:t xml:space="preserve"> </w:t>
      </w:r>
      <w:r w:rsidRPr="00423947">
        <w:rPr>
          <w:rFonts w:ascii="Verdana" w:eastAsiaTheme="minorEastAsia" w:hAnsi="Verdana"/>
          <w:sz w:val="20"/>
          <w:szCs w:val="20"/>
          <w:u w:val="single"/>
        </w:rPr>
        <w:t>План</w:t>
      </w:r>
      <w:r>
        <w:rPr>
          <w:rFonts w:ascii="Verdana" w:eastAsiaTheme="minorEastAsia" w:hAnsi="Verdana"/>
          <w:sz w:val="20"/>
          <w:szCs w:val="20"/>
          <w:u w:val="single"/>
        </w:rPr>
        <w:t>ът</w:t>
      </w:r>
      <w:r w:rsidRPr="00423947">
        <w:rPr>
          <w:rFonts w:ascii="Verdana" w:eastAsiaTheme="minorEastAsia" w:hAnsi="Verdana"/>
          <w:sz w:val="20"/>
          <w:szCs w:val="20"/>
          <w:u w:val="single"/>
        </w:rPr>
        <w:t xml:space="preserve"> </w:t>
      </w:r>
      <w:r w:rsidRPr="00DD59E8">
        <w:rPr>
          <w:rFonts w:ascii="Verdana" w:eastAsiaTheme="minorEastAsia" w:hAnsi="Verdana"/>
          <w:sz w:val="20"/>
          <w:szCs w:val="20"/>
          <w:u w:val="single"/>
        </w:rPr>
        <w:t xml:space="preserve">на социалните услуги съгласно Картата </w:t>
      </w:r>
      <w:r w:rsidRPr="00423947">
        <w:rPr>
          <w:rFonts w:ascii="Verdana" w:eastAsiaTheme="minorEastAsia" w:hAnsi="Verdana"/>
          <w:sz w:val="20"/>
          <w:szCs w:val="20"/>
          <w:u w:val="single"/>
        </w:rPr>
        <w:t>включва:</w:t>
      </w:r>
    </w:p>
    <w:p w14:paraId="4CB3175C" w14:textId="77777777" w:rsidR="00BF1138" w:rsidRPr="00234A57" w:rsidRDefault="00BF1138" w:rsidP="00BF113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EastAsia" w:hAnsi="Verdana"/>
          <w:sz w:val="20"/>
          <w:szCs w:val="20"/>
        </w:rPr>
      </w:pPr>
      <w:r w:rsidRPr="00234A57">
        <w:rPr>
          <w:rFonts w:ascii="Verdana" w:eastAsiaTheme="minorEastAsia" w:hAnsi="Verdana"/>
          <w:sz w:val="20"/>
          <w:szCs w:val="20"/>
        </w:rPr>
        <w:t>социалните услуги съгласно Картата, които се предоставят на територията на общината и за които вече е осигурено финансиране от държавния бюджет;</w:t>
      </w:r>
    </w:p>
    <w:p w14:paraId="0D93FDAA" w14:textId="77777777" w:rsidR="00BF1138" w:rsidRPr="00234A57" w:rsidRDefault="00BF1138" w:rsidP="00BF113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EastAsia" w:hAnsi="Verdana"/>
          <w:sz w:val="20"/>
          <w:szCs w:val="20"/>
        </w:rPr>
      </w:pPr>
      <w:r w:rsidRPr="00234A57">
        <w:rPr>
          <w:rFonts w:ascii="Verdana" w:eastAsiaTheme="minorEastAsia" w:hAnsi="Verdana"/>
          <w:sz w:val="20"/>
          <w:szCs w:val="20"/>
        </w:rPr>
        <w:t>брой лица, за които е осигурена възмо</w:t>
      </w:r>
      <w:r>
        <w:rPr>
          <w:rFonts w:ascii="Verdana" w:eastAsiaTheme="minorEastAsia" w:hAnsi="Verdana"/>
          <w:sz w:val="20"/>
          <w:szCs w:val="20"/>
        </w:rPr>
        <w:t>жност за ползване на услугите</w:t>
      </w:r>
      <w:r w:rsidRPr="00234A57">
        <w:rPr>
          <w:rFonts w:ascii="Verdana" w:eastAsiaTheme="minorEastAsia" w:hAnsi="Verdana"/>
          <w:sz w:val="20"/>
          <w:szCs w:val="20"/>
        </w:rPr>
        <w:t>;</w:t>
      </w:r>
    </w:p>
    <w:p w14:paraId="3E4D28E9" w14:textId="77777777" w:rsidR="00BF1138" w:rsidRPr="00234A57" w:rsidRDefault="00BF1138" w:rsidP="00BF113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EastAsia" w:hAnsi="Verdana"/>
          <w:sz w:val="20"/>
          <w:szCs w:val="20"/>
        </w:rPr>
      </w:pPr>
      <w:r w:rsidRPr="00234A57">
        <w:rPr>
          <w:rFonts w:ascii="Verdana" w:eastAsiaTheme="minorEastAsia" w:hAnsi="Verdana"/>
          <w:sz w:val="20"/>
          <w:szCs w:val="20"/>
        </w:rPr>
        <w:t>начина, по който общината осигурява и/или планира да осигури предоставянето на социалните услуги</w:t>
      </w:r>
      <w:r>
        <w:rPr>
          <w:rFonts w:ascii="Verdana" w:eastAsiaTheme="minorEastAsia" w:hAnsi="Verdana"/>
          <w:sz w:val="20"/>
          <w:szCs w:val="20"/>
        </w:rPr>
        <w:t xml:space="preserve"> (самостоятелно или в комплекс)</w:t>
      </w:r>
      <w:r w:rsidRPr="00234A57">
        <w:rPr>
          <w:rFonts w:ascii="Verdana" w:eastAsiaTheme="minorEastAsia" w:hAnsi="Verdana"/>
          <w:sz w:val="20"/>
          <w:szCs w:val="20"/>
        </w:rPr>
        <w:t>;</w:t>
      </w:r>
    </w:p>
    <w:p w14:paraId="4A1B94D3" w14:textId="75164A48" w:rsidR="00BF1138" w:rsidRDefault="00BF1138" w:rsidP="00636B55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EastAsia" w:hAnsi="Verdana"/>
          <w:sz w:val="20"/>
          <w:szCs w:val="20"/>
        </w:rPr>
      </w:pPr>
      <w:r w:rsidRPr="00234A57">
        <w:rPr>
          <w:rFonts w:ascii="Verdana" w:eastAsiaTheme="minorEastAsia" w:hAnsi="Verdana"/>
          <w:sz w:val="20"/>
          <w:szCs w:val="20"/>
        </w:rPr>
        <w:t>информация и прогноза за необходимите служители за извършване на дейностите по предоставяне на социалните и интегрираните здравно-социални услуги съгласно Картата.</w:t>
      </w:r>
    </w:p>
    <w:p w14:paraId="6FEC5BC8" w14:textId="5727A05C" w:rsidR="00636B55" w:rsidRPr="00636B55" w:rsidRDefault="00636B55" w:rsidP="00636B55">
      <w:pPr>
        <w:spacing w:line="276" w:lineRule="auto"/>
        <w:ind w:firstLine="708"/>
        <w:jc w:val="both"/>
        <w:rPr>
          <w:rFonts w:ascii="Verdana" w:eastAsiaTheme="minorEastAsia" w:hAnsi="Verdana"/>
          <w:bCs/>
          <w:sz w:val="20"/>
          <w:szCs w:val="20"/>
        </w:rPr>
      </w:pPr>
      <w:r>
        <w:rPr>
          <w:rFonts w:ascii="Verdana" w:eastAsiaTheme="minorEastAsia" w:hAnsi="Verdana"/>
          <w:sz w:val="20"/>
          <w:szCs w:val="20"/>
        </w:rPr>
        <w:t xml:space="preserve">Съгласно Методически указания на Агенцията за социално подпомагане, Кметът на Община </w:t>
      </w:r>
      <w:r w:rsidR="009302A1">
        <w:rPr>
          <w:rFonts w:ascii="Verdana" w:eastAsiaTheme="minorEastAsia" w:hAnsi="Verdana"/>
          <w:sz w:val="20"/>
          <w:szCs w:val="20"/>
        </w:rPr>
        <w:t>Генерал Тошево</w:t>
      </w:r>
      <w:r>
        <w:rPr>
          <w:rFonts w:ascii="Verdana" w:eastAsiaTheme="minorEastAsia" w:hAnsi="Verdana"/>
          <w:sz w:val="20"/>
          <w:szCs w:val="20"/>
        </w:rPr>
        <w:t xml:space="preserve"> е издал Заповед,</w:t>
      </w:r>
      <w:r w:rsidRPr="00636B55">
        <w:rPr>
          <w:rFonts w:ascii="Verdana" w:eastAsiaTheme="minorEastAsia" w:hAnsi="Verdana"/>
          <w:bCs/>
          <w:sz w:val="20"/>
          <w:szCs w:val="20"/>
        </w:rPr>
        <w:t xml:space="preserve"> </w:t>
      </w:r>
      <w:r>
        <w:rPr>
          <w:rFonts w:ascii="Verdana" w:eastAsiaTheme="minorEastAsia" w:hAnsi="Verdana"/>
          <w:bCs/>
          <w:sz w:val="20"/>
          <w:szCs w:val="20"/>
        </w:rPr>
        <w:t>с която е определил</w:t>
      </w:r>
      <w:r w:rsidR="00937248">
        <w:rPr>
          <w:rFonts w:ascii="Verdana" w:eastAsiaTheme="minorEastAsia" w:hAnsi="Verdana"/>
          <w:bCs/>
          <w:sz w:val="20"/>
          <w:szCs w:val="20"/>
        </w:rPr>
        <w:t xml:space="preserve"> с</w:t>
      </w:r>
      <w:r w:rsidRPr="00B82E5B">
        <w:rPr>
          <w:rFonts w:ascii="Verdana" w:eastAsiaTheme="minorEastAsia" w:hAnsi="Verdana"/>
          <w:bCs/>
          <w:sz w:val="20"/>
          <w:szCs w:val="20"/>
        </w:rPr>
        <w:t xml:space="preserve"> цел постигане на добра координ</w:t>
      </w:r>
      <w:r w:rsidR="009A7863">
        <w:rPr>
          <w:rFonts w:ascii="Verdana" w:eastAsiaTheme="minorEastAsia" w:hAnsi="Verdana"/>
          <w:bCs/>
          <w:sz w:val="20"/>
          <w:szCs w:val="20"/>
        </w:rPr>
        <w:t>ация, служители от Дирекция „</w:t>
      </w:r>
      <w:r>
        <w:rPr>
          <w:rFonts w:ascii="Verdana" w:eastAsiaTheme="minorEastAsia" w:hAnsi="Verdana"/>
          <w:bCs/>
          <w:sz w:val="20"/>
          <w:szCs w:val="20"/>
        </w:rPr>
        <w:t>Хуманитарни дейности“</w:t>
      </w:r>
      <w:r w:rsidRPr="00B82E5B">
        <w:rPr>
          <w:rFonts w:ascii="Verdana" w:eastAsiaTheme="minorEastAsia" w:hAnsi="Verdana"/>
          <w:bCs/>
          <w:sz w:val="20"/>
          <w:szCs w:val="20"/>
        </w:rPr>
        <w:t>,</w:t>
      </w:r>
      <w:r w:rsidR="009A7863">
        <w:rPr>
          <w:rFonts w:ascii="Verdana" w:eastAsiaTheme="minorEastAsia" w:hAnsi="Verdana"/>
          <w:bCs/>
          <w:sz w:val="20"/>
          <w:szCs w:val="20"/>
        </w:rPr>
        <w:t xml:space="preserve"> отдел Социални дейности и Домашен социален патронаж</w:t>
      </w:r>
      <w:r>
        <w:rPr>
          <w:rFonts w:ascii="Verdana" w:eastAsiaTheme="minorEastAsia" w:hAnsi="Verdana"/>
          <w:bCs/>
          <w:sz w:val="20"/>
          <w:szCs w:val="20"/>
        </w:rPr>
        <w:t>“</w:t>
      </w:r>
      <w:r w:rsidR="009302A1">
        <w:rPr>
          <w:rFonts w:ascii="Verdana" w:eastAsiaTheme="minorEastAsia" w:hAnsi="Verdana"/>
          <w:bCs/>
          <w:sz w:val="20"/>
          <w:szCs w:val="20"/>
        </w:rPr>
        <w:t xml:space="preserve"> и управители на ЦОП гр</w:t>
      </w:r>
      <w:r w:rsidR="003414D8">
        <w:rPr>
          <w:rFonts w:ascii="Verdana" w:eastAsiaTheme="minorEastAsia" w:hAnsi="Verdana"/>
          <w:bCs/>
          <w:sz w:val="20"/>
          <w:szCs w:val="20"/>
        </w:rPr>
        <w:t>а</w:t>
      </w:r>
      <w:r w:rsidR="009302A1">
        <w:rPr>
          <w:rFonts w:ascii="Verdana" w:eastAsiaTheme="minorEastAsia" w:hAnsi="Verdana"/>
          <w:bCs/>
          <w:sz w:val="20"/>
          <w:szCs w:val="20"/>
        </w:rPr>
        <w:t>д Генерал Тошево и ЦОП/Общностен център град Генерал Тошево</w:t>
      </w:r>
      <w:r>
        <w:rPr>
          <w:rFonts w:ascii="Verdana" w:eastAsiaTheme="minorEastAsia" w:hAnsi="Verdana"/>
          <w:bCs/>
          <w:sz w:val="20"/>
          <w:szCs w:val="20"/>
        </w:rPr>
        <w:t xml:space="preserve">,  </w:t>
      </w:r>
      <w:r w:rsidRPr="00B82E5B">
        <w:rPr>
          <w:rFonts w:ascii="Verdana" w:eastAsiaTheme="minorEastAsia" w:hAnsi="Verdana"/>
          <w:bCs/>
          <w:sz w:val="20"/>
          <w:szCs w:val="20"/>
        </w:rPr>
        <w:t xml:space="preserve">които да бъдат пряко ангажирани с процеса по изготвянето на общинския годишен план. </w:t>
      </w:r>
    </w:p>
    <w:p w14:paraId="160A953F" w14:textId="77777777" w:rsidR="0071153D" w:rsidRPr="0071153D" w:rsidRDefault="0071153D" w:rsidP="0071153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1153D">
        <w:rPr>
          <w:rFonts w:ascii="Verdana" w:hAnsi="Verdana"/>
          <w:sz w:val="20"/>
          <w:szCs w:val="20"/>
        </w:rPr>
        <w:t>Кметът на общината организира обсъждане на предложението за общински годишен план за социалните услуги за срок, не по-кратък от 30 дни. Обсъждането включва: публикуване на предложението за общински годишен план за социалните услуги на интернет страницата на общината; провеждане на публични дискусии; провеждане на публични дискусии в рамките на Съвета по въпросите на социалните услуги.</w:t>
      </w:r>
    </w:p>
    <w:p w14:paraId="2F0C54F3" w14:textId="77777777" w:rsidR="0071153D" w:rsidRPr="0071153D" w:rsidRDefault="0071153D" w:rsidP="007115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1153D">
        <w:rPr>
          <w:rFonts w:ascii="Verdana" w:hAnsi="Verdana"/>
          <w:sz w:val="20"/>
          <w:szCs w:val="20"/>
        </w:rPr>
        <w:t>За резултатите от обсъждането, кметът на общината представя на общинския съвет обобщена информация.</w:t>
      </w:r>
    </w:p>
    <w:p w14:paraId="0723B790" w14:textId="77777777" w:rsidR="0071153D" w:rsidRPr="0071153D" w:rsidRDefault="0071153D" w:rsidP="00760FA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1153D">
        <w:rPr>
          <w:rFonts w:ascii="Verdana" w:hAnsi="Verdana"/>
          <w:sz w:val="20"/>
          <w:szCs w:val="20"/>
        </w:rPr>
        <w:t>Въз основа на изразените мнения, становища и предложения в обсъждането кметът на общината може да внесе промени в предложението за общински годишен план за социалните услуги.</w:t>
      </w:r>
    </w:p>
    <w:p w14:paraId="0045B528" w14:textId="77777777" w:rsidR="0071153D" w:rsidRPr="0071153D" w:rsidRDefault="0071153D" w:rsidP="0071153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1153D">
        <w:rPr>
          <w:rFonts w:ascii="Verdana" w:hAnsi="Verdana"/>
          <w:sz w:val="20"/>
          <w:szCs w:val="20"/>
        </w:rPr>
        <w:t>Общинският годишен план за социалните услуги се приема от общинския съвет и се публикува на интернет страницата на общината.</w:t>
      </w:r>
    </w:p>
    <w:p w14:paraId="0D436898" w14:textId="6D322D62" w:rsidR="0071153D" w:rsidRDefault="0071153D" w:rsidP="00760FA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1153D">
        <w:rPr>
          <w:rFonts w:ascii="Verdana" w:hAnsi="Verdana"/>
          <w:sz w:val="20"/>
          <w:szCs w:val="20"/>
        </w:rPr>
        <w:t>Планът се изпраща до 31</w:t>
      </w:r>
      <w:r w:rsidR="00937248">
        <w:rPr>
          <w:rFonts w:ascii="Verdana" w:hAnsi="Verdana"/>
          <w:sz w:val="20"/>
          <w:szCs w:val="20"/>
        </w:rPr>
        <w:t xml:space="preserve"> август </w:t>
      </w:r>
      <w:r w:rsidR="00554F85">
        <w:rPr>
          <w:rFonts w:ascii="Verdana" w:hAnsi="Verdana"/>
          <w:sz w:val="20"/>
          <w:szCs w:val="20"/>
        </w:rPr>
        <w:t xml:space="preserve">2025 год. </w:t>
      </w:r>
      <w:bookmarkStart w:id="0" w:name="_GoBack"/>
      <w:bookmarkEnd w:id="0"/>
      <w:r w:rsidR="00937248">
        <w:rPr>
          <w:rFonts w:ascii="Verdana" w:hAnsi="Verdana"/>
          <w:sz w:val="20"/>
          <w:szCs w:val="20"/>
        </w:rPr>
        <w:t>по електронен път на Агенцията за социално подпомагане</w:t>
      </w:r>
      <w:r w:rsidRPr="0071153D">
        <w:rPr>
          <w:rFonts w:ascii="Verdana" w:hAnsi="Verdana"/>
          <w:sz w:val="20"/>
          <w:szCs w:val="20"/>
        </w:rPr>
        <w:t>.</w:t>
      </w:r>
    </w:p>
    <w:p w14:paraId="1086D4CD" w14:textId="25B3F2D3" w:rsidR="00871C35" w:rsidRPr="00567445" w:rsidRDefault="00871C35" w:rsidP="00871C35">
      <w:pPr>
        <w:tabs>
          <w:tab w:val="left" w:pos="709"/>
        </w:tabs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И</w:t>
      </w:r>
      <w:r w:rsidRPr="00567445">
        <w:rPr>
          <w:rFonts w:ascii="Verdana" w:hAnsi="Verdana"/>
          <w:sz w:val="20"/>
          <w:szCs w:val="20"/>
        </w:rPr>
        <w:t xml:space="preserve">зготвянето на </w:t>
      </w:r>
      <w:r w:rsidRPr="00567445">
        <w:rPr>
          <w:rFonts w:ascii="Verdana" w:hAnsi="Verdana"/>
          <w:bCs/>
          <w:sz w:val="20"/>
          <w:szCs w:val="20"/>
        </w:rPr>
        <w:t>първите годишни пла</w:t>
      </w:r>
      <w:r>
        <w:rPr>
          <w:rFonts w:ascii="Verdana" w:hAnsi="Verdana"/>
          <w:bCs/>
          <w:sz w:val="20"/>
          <w:szCs w:val="20"/>
        </w:rPr>
        <w:t>нове</w:t>
      </w:r>
      <w:r w:rsidRPr="00567445">
        <w:rPr>
          <w:rFonts w:ascii="Verdana" w:hAnsi="Verdana"/>
          <w:bCs/>
          <w:sz w:val="20"/>
          <w:szCs w:val="20"/>
        </w:rPr>
        <w:t xml:space="preserve"> е от изключителна важност, тъй като в тях общините за първи път ще планират социалните услуги на територията си, като </w:t>
      </w:r>
      <w:r w:rsidRPr="00E437CA">
        <w:rPr>
          <w:rFonts w:ascii="Verdana" w:hAnsi="Verdana"/>
          <w:bCs/>
          <w:sz w:val="20"/>
          <w:szCs w:val="20"/>
        </w:rPr>
        <w:t>дейности по чл. 15 от Закона за социалните услуги</w:t>
      </w:r>
      <w:r>
        <w:rPr>
          <w:rFonts w:ascii="Verdana" w:hAnsi="Verdana"/>
          <w:bCs/>
          <w:sz w:val="20"/>
          <w:szCs w:val="20"/>
        </w:rPr>
        <w:t>. П</w:t>
      </w:r>
      <w:r w:rsidRPr="00567445">
        <w:rPr>
          <w:rFonts w:ascii="Verdana" w:hAnsi="Verdana"/>
          <w:color w:val="000000"/>
          <w:sz w:val="20"/>
          <w:szCs w:val="20"/>
        </w:rPr>
        <w:t>ри избора на организация и начин на управление на социалните услуги</w:t>
      </w:r>
      <w:r>
        <w:rPr>
          <w:rFonts w:ascii="Verdana" w:hAnsi="Verdana"/>
          <w:color w:val="000000"/>
          <w:sz w:val="20"/>
          <w:szCs w:val="20"/>
        </w:rPr>
        <w:t>, О</w:t>
      </w:r>
      <w:r w:rsidRPr="00567445">
        <w:rPr>
          <w:rFonts w:ascii="Verdana" w:hAnsi="Verdana"/>
          <w:color w:val="000000"/>
          <w:sz w:val="20"/>
          <w:szCs w:val="20"/>
        </w:rPr>
        <w:t xml:space="preserve">бщина </w:t>
      </w:r>
      <w:r w:rsidR="009A7863">
        <w:rPr>
          <w:rFonts w:ascii="Verdana" w:hAnsi="Verdana"/>
          <w:color w:val="000000"/>
          <w:sz w:val="20"/>
          <w:szCs w:val="20"/>
        </w:rPr>
        <w:t>Генерал Тошево</w:t>
      </w:r>
      <w:r w:rsidRPr="00567445">
        <w:rPr>
          <w:rFonts w:ascii="Verdana" w:hAnsi="Verdana"/>
          <w:color w:val="000000"/>
          <w:sz w:val="20"/>
          <w:szCs w:val="20"/>
        </w:rPr>
        <w:t xml:space="preserve"> се ръководи от законово</w:t>
      </w:r>
      <w:r w:rsidR="009A7863">
        <w:rPr>
          <w:rFonts w:ascii="Verdana" w:hAnsi="Verdana"/>
          <w:color w:val="000000"/>
          <w:sz w:val="20"/>
          <w:szCs w:val="20"/>
        </w:rPr>
        <w:t xml:space="preserve"> </w:t>
      </w:r>
      <w:r w:rsidRPr="00567445">
        <w:rPr>
          <w:rFonts w:ascii="Verdana" w:hAnsi="Verdana"/>
          <w:color w:val="000000"/>
          <w:sz w:val="20"/>
          <w:szCs w:val="20"/>
        </w:rPr>
        <w:t>регламентираните принципи:</w:t>
      </w:r>
    </w:p>
    <w:p w14:paraId="1F9E6DB4" w14:textId="77777777" w:rsidR="00871C35" w:rsidRPr="00234A57" w:rsidRDefault="00871C35" w:rsidP="00871C35">
      <w:pPr>
        <w:pStyle w:val="a3"/>
        <w:numPr>
          <w:ilvl w:val="0"/>
          <w:numId w:val="19"/>
        </w:numPr>
        <w:spacing w:line="276" w:lineRule="auto"/>
        <w:jc w:val="both"/>
        <w:textAlignment w:val="center"/>
        <w:rPr>
          <w:rFonts w:ascii="Verdana" w:hAnsi="Verdana" w:cs="Calibri"/>
          <w:color w:val="000000"/>
          <w:sz w:val="20"/>
          <w:szCs w:val="20"/>
        </w:rPr>
      </w:pPr>
      <w:r w:rsidRPr="00234A57">
        <w:rPr>
          <w:rFonts w:ascii="Verdana" w:hAnsi="Verdana"/>
          <w:color w:val="000000"/>
          <w:sz w:val="20"/>
          <w:szCs w:val="20"/>
        </w:rPr>
        <w:lastRenderedPageBreak/>
        <w:t>осигуряване на лесен достъп до услугите;</w:t>
      </w:r>
    </w:p>
    <w:p w14:paraId="1BE352D5" w14:textId="77777777" w:rsidR="00871C35" w:rsidRPr="00234A57" w:rsidRDefault="00871C35" w:rsidP="00871C35">
      <w:pPr>
        <w:pStyle w:val="a3"/>
        <w:numPr>
          <w:ilvl w:val="0"/>
          <w:numId w:val="19"/>
        </w:numPr>
        <w:spacing w:line="276" w:lineRule="auto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234A57">
        <w:rPr>
          <w:rFonts w:ascii="Verdana" w:hAnsi="Verdana"/>
          <w:color w:val="000000"/>
          <w:sz w:val="20"/>
          <w:szCs w:val="20"/>
        </w:rPr>
        <w:t>осигуряване на комплексна подкрепа чрез различни дейности;</w:t>
      </w:r>
    </w:p>
    <w:p w14:paraId="7AED70F2" w14:textId="77777777" w:rsidR="00871C35" w:rsidRPr="00234A57" w:rsidRDefault="00871C35" w:rsidP="00871C35">
      <w:pPr>
        <w:pStyle w:val="a3"/>
        <w:numPr>
          <w:ilvl w:val="0"/>
          <w:numId w:val="19"/>
        </w:numPr>
        <w:spacing w:line="276" w:lineRule="auto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234A57">
        <w:rPr>
          <w:rFonts w:ascii="Verdana" w:hAnsi="Verdana"/>
          <w:color w:val="000000"/>
          <w:sz w:val="20"/>
          <w:szCs w:val="20"/>
        </w:rPr>
        <w:t>осигуряване на възможност за ефективно и ефикасно управление на услугите;</w:t>
      </w:r>
    </w:p>
    <w:p w14:paraId="0212DD44" w14:textId="77777777" w:rsidR="00871C35" w:rsidRPr="00234A57" w:rsidRDefault="00871C35" w:rsidP="00871C35">
      <w:pPr>
        <w:pStyle w:val="a3"/>
        <w:numPr>
          <w:ilvl w:val="0"/>
          <w:numId w:val="19"/>
        </w:numPr>
        <w:spacing w:line="276" w:lineRule="auto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234A57">
        <w:rPr>
          <w:rFonts w:ascii="Verdana" w:hAnsi="Verdana"/>
          <w:color w:val="000000"/>
          <w:sz w:val="20"/>
          <w:szCs w:val="20"/>
        </w:rPr>
        <w:t>осигуряване на възможност за гъвкаво използване, насочване и управление на служителите, осъществяващи различните дейности;</w:t>
      </w:r>
    </w:p>
    <w:p w14:paraId="28BF3C2B" w14:textId="77777777" w:rsidR="00871C35" w:rsidRPr="00234A57" w:rsidRDefault="00871C35" w:rsidP="00871C35">
      <w:pPr>
        <w:pStyle w:val="a3"/>
        <w:numPr>
          <w:ilvl w:val="0"/>
          <w:numId w:val="19"/>
        </w:numPr>
        <w:spacing w:line="276" w:lineRule="auto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234A57">
        <w:rPr>
          <w:rFonts w:ascii="Verdana" w:hAnsi="Verdana"/>
          <w:color w:val="000000"/>
          <w:sz w:val="20"/>
          <w:szCs w:val="20"/>
        </w:rPr>
        <w:t>осигуряване на висока ефикасност на средствата за финансиране на дейностите.</w:t>
      </w:r>
    </w:p>
    <w:p w14:paraId="4B73F585" w14:textId="326FB8B7" w:rsidR="00871C35" w:rsidRDefault="00871C35" w:rsidP="00871C35">
      <w:pPr>
        <w:spacing w:line="23" w:lineRule="atLeast"/>
        <w:ind w:firstLine="708"/>
        <w:jc w:val="both"/>
        <w:rPr>
          <w:rFonts w:ascii="Verdana" w:hAnsi="Verdana"/>
          <w:sz w:val="20"/>
          <w:szCs w:val="20"/>
        </w:rPr>
      </w:pPr>
      <w:r w:rsidRPr="00DA161A">
        <w:rPr>
          <w:rFonts w:ascii="Verdana" w:hAnsi="Verdana"/>
          <w:sz w:val="20"/>
          <w:szCs w:val="20"/>
        </w:rPr>
        <w:t xml:space="preserve">Освен прилагането на основните </w:t>
      </w:r>
      <w:r>
        <w:rPr>
          <w:rFonts w:ascii="Verdana" w:hAnsi="Verdana"/>
          <w:sz w:val="20"/>
          <w:szCs w:val="20"/>
        </w:rPr>
        <w:t xml:space="preserve">принципи, </w:t>
      </w:r>
      <w:r w:rsidRPr="00DA161A">
        <w:rPr>
          <w:rFonts w:ascii="Verdana" w:hAnsi="Verdana"/>
          <w:sz w:val="20"/>
          <w:szCs w:val="20"/>
        </w:rPr>
        <w:t>начина на управление</w:t>
      </w:r>
      <w:r>
        <w:rPr>
          <w:rFonts w:ascii="Verdana" w:hAnsi="Verdana"/>
          <w:sz w:val="20"/>
          <w:szCs w:val="20"/>
        </w:rPr>
        <w:t xml:space="preserve"> на социалните услуги</w:t>
      </w:r>
      <w:r w:rsidRPr="00DA161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по чл. 15 от ЗСУ е съобразен</w:t>
      </w:r>
      <w:r w:rsidRPr="00DA161A">
        <w:rPr>
          <w:rFonts w:ascii="Verdana" w:hAnsi="Verdana"/>
          <w:sz w:val="20"/>
          <w:szCs w:val="20"/>
        </w:rPr>
        <w:t xml:space="preserve"> с досегашните опит и натрупана експертиза на персонала в съществуващите социални услуги, наличното материално обезпечаване, спецификите на целевите групи и изискванията на Наредбата за качеството на социалните услуги.</w:t>
      </w:r>
    </w:p>
    <w:p w14:paraId="1B237C42" w14:textId="18AB0FCA" w:rsidR="00D92158" w:rsidRPr="00B10676" w:rsidRDefault="00B10676" w:rsidP="00B10676">
      <w:pPr>
        <w:ind w:firstLine="708"/>
        <w:jc w:val="both"/>
        <w:rPr>
          <w:rFonts w:ascii="Verdana" w:hAnsi="Verdana"/>
          <w:sz w:val="20"/>
          <w:szCs w:val="20"/>
        </w:rPr>
      </w:pPr>
      <w:bookmarkStart w:id="1" w:name="_Hlk192948213"/>
      <w:r>
        <w:rPr>
          <w:rFonts w:ascii="Verdana" w:hAnsi="Verdana"/>
          <w:sz w:val="20"/>
          <w:szCs w:val="20"/>
        </w:rPr>
        <w:t xml:space="preserve">Със заповед №РД01-0852/15.05.2025 год. на АСП и Решение №5-2 от 04.06.2025 год. на </w:t>
      </w:r>
      <w:proofErr w:type="spellStart"/>
      <w:r>
        <w:rPr>
          <w:rFonts w:ascii="Verdana" w:hAnsi="Verdana"/>
          <w:sz w:val="20"/>
          <w:szCs w:val="20"/>
        </w:rPr>
        <w:t>ОбС</w:t>
      </w:r>
      <w:proofErr w:type="spellEnd"/>
      <w:r>
        <w:rPr>
          <w:rFonts w:ascii="Verdana" w:hAnsi="Verdana"/>
          <w:sz w:val="20"/>
          <w:szCs w:val="20"/>
        </w:rPr>
        <w:t xml:space="preserve"> Генерал Тошево, Община Генерал Тошево разкрива </w:t>
      </w:r>
      <w:proofErr w:type="spellStart"/>
      <w:r>
        <w:rPr>
          <w:rFonts w:ascii="Verdana" w:hAnsi="Verdana"/>
          <w:sz w:val="20"/>
          <w:szCs w:val="20"/>
        </w:rPr>
        <w:t>резидентна</w:t>
      </w:r>
      <w:proofErr w:type="spellEnd"/>
      <w:r>
        <w:rPr>
          <w:rFonts w:ascii="Verdana" w:hAnsi="Verdana"/>
          <w:sz w:val="20"/>
          <w:szCs w:val="20"/>
        </w:rPr>
        <w:t xml:space="preserve"> услуга за възрастни хора в </w:t>
      </w:r>
      <w:proofErr w:type="spellStart"/>
      <w:r>
        <w:rPr>
          <w:rFonts w:ascii="Verdana" w:hAnsi="Verdana"/>
          <w:sz w:val="20"/>
          <w:szCs w:val="20"/>
        </w:rPr>
        <w:t>надтрудоспособна</w:t>
      </w:r>
      <w:proofErr w:type="spellEnd"/>
      <w:r>
        <w:rPr>
          <w:rFonts w:ascii="Verdana" w:hAnsi="Verdana"/>
          <w:sz w:val="20"/>
          <w:szCs w:val="20"/>
        </w:rPr>
        <w:t xml:space="preserve"> възраст – Център за настаняване </w:t>
      </w:r>
      <w:r w:rsidRPr="00B10676">
        <w:rPr>
          <w:rFonts w:ascii="Verdana" w:hAnsi="Verdana"/>
          <w:sz w:val="20"/>
          <w:szCs w:val="20"/>
        </w:rPr>
        <w:t xml:space="preserve">от </w:t>
      </w:r>
      <w:r>
        <w:rPr>
          <w:rFonts w:ascii="Verdana" w:hAnsi="Verdana"/>
          <w:sz w:val="20"/>
          <w:szCs w:val="20"/>
        </w:rPr>
        <w:t>семеен тип за стари хора</w:t>
      </w:r>
      <w:r w:rsidR="0098214C">
        <w:rPr>
          <w:rFonts w:ascii="Verdana" w:hAnsi="Verdana"/>
          <w:sz w:val="20"/>
          <w:szCs w:val="20"/>
        </w:rPr>
        <w:t>, намираща се на ул. „Иван Вазов“ №15</w:t>
      </w:r>
      <w:r>
        <w:rPr>
          <w:rFonts w:ascii="Verdana" w:hAnsi="Verdana"/>
          <w:sz w:val="20"/>
          <w:szCs w:val="20"/>
        </w:rPr>
        <w:t xml:space="preserve">. </w:t>
      </w:r>
    </w:p>
    <w:p w14:paraId="72CCF4F6" w14:textId="77777777" w:rsidR="00716FD5" w:rsidRDefault="00716FD5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7382B82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40EA0D77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6E137627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BA8B3E5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120A509B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0C2F9E4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42F9606B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3F4B25F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D6BEDFC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0959F9D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718ECF5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624718D8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5C90F165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F898675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19F81D62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5E8BFB23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B2E52F2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B30D099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1ABF70C0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D553045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8299B97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F429F23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9DFCCCA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19C061BD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47248FC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2F669D4D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0EAD5DD4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2BF5531A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D81D20D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7864331B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370992B6" w14:textId="77777777" w:rsidR="00B00083" w:rsidRDefault="00B00083" w:rsidP="00851561">
      <w:pPr>
        <w:jc w:val="both"/>
        <w:rPr>
          <w:rFonts w:ascii="Verdana" w:hAnsi="Verdana"/>
          <w:b/>
          <w:i/>
          <w:sz w:val="20"/>
          <w:szCs w:val="20"/>
        </w:rPr>
      </w:pPr>
    </w:p>
    <w:p w14:paraId="62B0FDEB" w14:textId="3340D260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1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875" w:type="pct"/>
        <w:tblInd w:w="-1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"/>
        <w:gridCol w:w="1986"/>
        <w:gridCol w:w="2269"/>
        <w:gridCol w:w="1983"/>
        <w:gridCol w:w="1276"/>
        <w:gridCol w:w="852"/>
        <w:gridCol w:w="1135"/>
        <w:gridCol w:w="1276"/>
        <w:gridCol w:w="1273"/>
        <w:gridCol w:w="1421"/>
        <w:gridCol w:w="993"/>
        <w:gridCol w:w="1556"/>
      </w:tblGrid>
      <w:tr w:rsidR="00C07C15" w:rsidRPr="00C07C15" w14:paraId="306F9377" w14:textId="77777777" w:rsidTr="005A2B0F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307D8A2C" w:rsidR="00C07C15" w:rsidRPr="00513AED" w:rsidRDefault="00C07C15" w:rsidP="00B1067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</w:t>
            </w:r>
            <w:r w:rsidR="003524D6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ЮДЖЕТ В ОБЩИНА </w:t>
            </w:r>
            <w:r w:rsidR="00513A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ГЕНЕРАЛ ТОШЕВО</w:t>
            </w:r>
          </w:p>
        </w:tc>
      </w:tr>
      <w:tr w:rsidR="008B1241" w:rsidRPr="00004BD6" w14:paraId="57B4898D" w14:textId="77777777" w:rsidTr="00FA6A58">
        <w:trPr>
          <w:trHeight w:val="246"/>
        </w:trPr>
        <w:tc>
          <w:tcPr>
            <w:tcW w:w="1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8B1241" w:rsidRPr="00004BD6" w14:paraId="554CC0A8" w14:textId="77777777" w:rsidTr="00FA6A58">
        <w:trPr>
          <w:trHeight w:val="154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EE5733" w:rsidRDefault="00C07C15" w:rsidP="00FA6A58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proofErr w:type="gramStart"/>
            <w:r w:rsidR="0003686B" w:rsidRPr="00EE5733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 w:rsidRPr="00EE5733">
              <w:rPr>
                <w:rFonts w:ascii="Verdana" w:hAnsi="Verdana" w:cs="Calibri"/>
                <w:b/>
                <w:bCs/>
                <w:sz w:val="16"/>
                <w:szCs w:val="16"/>
              </w:rPr>
              <w:t>и</w:t>
            </w:r>
            <w:proofErr w:type="gramEnd"/>
            <w:r w:rsidR="002410F8" w:rsidRPr="00EE5733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чл. </w:t>
            </w:r>
            <w:r w:rsidRPr="00EE5733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EE5733" w:rsidRDefault="00C07C15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EE5733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EE5733" w:rsidRPr="00C07C15" w14:paraId="53FDFDAC" w14:textId="77777777" w:rsidTr="00FA6A58">
        <w:trPr>
          <w:trHeight w:val="168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5A2B0F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EE5733" w:rsidRPr="00371208" w14:paraId="3CC85B7A" w14:textId="77777777" w:rsidTr="00B00083">
        <w:trPr>
          <w:trHeight w:val="155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C73E0" w14:textId="18F2779D" w:rsidR="00C07C15" w:rsidRPr="00371208" w:rsidRDefault="00C07C15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36DC7CDF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43AF36ED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33DAF99D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72A6DBDE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064DB9B4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b/>
                <w:color w:val="000000"/>
                <w:sz w:val="16"/>
                <w:szCs w:val="16"/>
              </w:rPr>
            </w:pPr>
          </w:p>
          <w:p w14:paraId="74961E48" w14:textId="77777777" w:rsidR="002B0B10" w:rsidRPr="00371208" w:rsidRDefault="002B0B10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149C0E" w14:textId="77777777" w:rsidR="002B0B10" w:rsidRPr="00371208" w:rsidRDefault="002B0B10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7B38E24" w14:textId="77777777" w:rsidR="002B0B10" w:rsidRPr="00371208" w:rsidRDefault="002B0B10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556D0E" w14:textId="77777777" w:rsidR="002B0B10" w:rsidRPr="00371208" w:rsidRDefault="002B0B10" w:rsidP="00601FC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DDF5" w14:textId="4D6433B7" w:rsidR="00062349" w:rsidRPr="00371208" w:rsidRDefault="00062349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>Информиране, консултиране и обучение за реализиране на социални</w:t>
            </w:r>
            <w:r w:rsidR="00EE5733" w:rsidRPr="003712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права и за развиване на умения</w:t>
            </w:r>
          </w:p>
          <w:p w14:paraId="1820D7AA" w14:textId="77777777" w:rsidR="00EE5733" w:rsidRPr="00371208" w:rsidRDefault="00EE5733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3B4E612B" w14:textId="77777777" w:rsidR="00EE5733" w:rsidRPr="00371208" w:rsidRDefault="00EE5733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48F28A2F" w14:textId="77777777" w:rsidR="00EE5733" w:rsidRPr="00371208" w:rsidRDefault="00EE5733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1BAC0591" w14:textId="77777777" w:rsidR="00EE5733" w:rsidRPr="00371208" w:rsidRDefault="00EE5733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36F67A32" w14:textId="77777777" w:rsidR="00585E14" w:rsidRPr="00371208" w:rsidRDefault="00585E14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28BAA85B" w14:textId="77777777" w:rsidR="00585E14" w:rsidRPr="00371208" w:rsidRDefault="00585E14" w:rsidP="00EB5D85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14417820" w14:textId="77777777" w:rsidR="00A136F8" w:rsidRPr="00371208" w:rsidRDefault="00A136F8" w:rsidP="00A136F8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  <w:p w14:paraId="4B91439E" w14:textId="77777777" w:rsidR="00C07C15" w:rsidRPr="00371208" w:rsidRDefault="00C07C15" w:rsidP="00553402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DBF1DF" w14:textId="77777777" w:rsidR="004C6CD6" w:rsidRPr="00371208" w:rsidRDefault="004C6CD6" w:rsidP="00553402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457A3D" w14:textId="77777777" w:rsidR="004C6CD6" w:rsidRPr="00371208" w:rsidRDefault="004C6CD6" w:rsidP="00553402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D6923" w14:textId="35FF1E54" w:rsidR="00B00083" w:rsidRPr="00B00083" w:rsidRDefault="00B10676" w:rsidP="00B00083">
            <w:pP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</w:t>
            </w:r>
            <w:r w:rsidR="00B00083" w:rsidRPr="00B0008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„Дружба“, № 12</w:t>
            </w:r>
            <w:r w:rsidR="00B00083">
              <w:rPr>
                <w:rFonts w:ascii="Verdana" w:hAnsi="Verdana" w:cs="Calibri"/>
                <w:color w:val="000000"/>
                <w:sz w:val="16"/>
                <w:szCs w:val="16"/>
              </w:rPr>
              <w:t>, ет.</w:t>
            </w:r>
            <w:r w:rsidR="00B0008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</w:t>
            </w:r>
          </w:p>
          <w:p w14:paraId="2084C2D9" w14:textId="77777777" w:rsidR="00D92158" w:rsidRPr="00371208" w:rsidRDefault="00D92158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33C963" w14:textId="77777777" w:rsidR="00D92158" w:rsidRPr="00371208" w:rsidRDefault="00D92158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B7FFA6" w14:textId="77777777" w:rsidR="00585E14" w:rsidRPr="00371208" w:rsidRDefault="00585E14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49EF850" w14:textId="77777777" w:rsidR="00EB5D85" w:rsidRPr="00371208" w:rsidRDefault="00EB5D85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A8E16A" w14:textId="77777777" w:rsidR="00EB5D85" w:rsidRPr="00371208" w:rsidRDefault="00EB5D85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8DD997B" w14:textId="77777777" w:rsidR="002B0B10" w:rsidRPr="00371208" w:rsidRDefault="002B0B10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855E2C5" w14:textId="77777777" w:rsidR="002B0B10" w:rsidRPr="00371208" w:rsidRDefault="002B0B10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E9664D" w14:textId="77777777" w:rsidR="002B0B10" w:rsidRPr="00371208" w:rsidRDefault="002B0B10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2065D6E" w14:textId="77777777" w:rsidR="002B0B10" w:rsidRPr="00371208" w:rsidRDefault="002B0B10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6F734A" w14:textId="51157CD5" w:rsidR="002B0B10" w:rsidRPr="00371208" w:rsidRDefault="002B0B10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6C3B" w14:textId="6962D204" w:rsidR="00585E14" w:rsidRPr="00371208" w:rsidRDefault="00062349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Деца </w:t>
            </w:r>
            <w:r w:rsidR="00B00083">
              <w:rPr>
                <w:rFonts w:ascii="Verdana" w:hAnsi="Verdana" w:cs="Calibri"/>
                <w:sz w:val="16"/>
                <w:szCs w:val="16"/>
              </w:rPr>
              <w:t>до 18 год.</w:t>
            </w:r>
            <w:r w:rsidR="00801D56">
              <w:rPr>
                <w:rFonts w:ascii="Verdana" w:hAnsi="Verdana" w:cs="Calibri"/>
                <w:sz w:val="16"/>
                <w:szCs w:val="16"/>
              </w:rPr>
              <w:t>, включително с увреждания</w:t>
            </w:r>
            <w:r w:rsidR="00B00083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371208">
              <w:rPr>
                <w:rFonts w:ascii="Verdana" w:hAnsi="Verdana" w:cs="Calibri"/>
                <w:sz w:val="16"/>
                <w:szCs w:val="16"/>
              </w:rPr>
              <w:t>и техните семейства</w:t>
            </w:r>
          </w:p>
          <w:p w14:paraId="01BFB138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9B43869" w14:textId="77777777" w:rsidR="00734EC7" w:rsidRPr="00371208" w:rsidRDefault="00734EC7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DC1AA89" w14:textId="77777777" w:rsidR="00D92158" w:rsidRPr="00371208" w:rsidRDefault="00D92158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9B8463B" w14:textId="77777777" w:rsidR="00D92158" w:rsidRPr="00371208" w:rsidRDefault="00D92158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1E4F3AE" w14:textId="77777777" w:rsidR="00734EC7" w:rsidRPr="00371208" w:rsidRDefault="00734EC7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1FE522A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93B2D6A" w14:textId="77777777" w:rsidR="002B0B10" w:rsidRPr="00371208" w:rsidRDefault="002B0B10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E49F6ED" w14:textId="77777777" w:rsidR="002B0B10" w:rsidRPr="00371208" w:rsidRDefault="002B0B10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C15648A" w14:textId="77777777" w:rsidR="002B0B10" w:rsidRPr="00371208" w:rsidRDefault="002B0B10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0A6C4E9" w14:textId="129449CF" w:rsidR="002B0B10" w:rsidRPr="00371208" w:rsidRDefault="002B0B10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0B8DA" w14:textId="20363742" w:rsidR="00C07C15" w:rsidRPr="00371208" w:rsidRDefault="00801D56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4</w:t>
            </w:r>
          </w:p>
          <w:p w14:paraId="1BD97CE2" w14:textId="77777777" w:rsidR="00585E14" w:rsidRPr="00371208" w:rsidRDefault="00585E14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198AB12" w14:textId="77777777" w:rsidR="00585E14" w:rsidRPr="00371208" w:rsidRDefault="00585E14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E94B4EE" w14:textId="77777777" w:rsidR="00EE5733" w:rsidRPr="00371208" w:rsidRDefault="00EE5733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D6AEDAB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A2CA7B8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6E2AF537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10E21BD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9EDF8F0" w14:textId="77777777" w:rsidR="00EE5733" w:rsidRPr="00371208" w:rsidRDefault="00EE5733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EF05445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4DDA314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5C5D8BC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2186D0D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8DCEF31" w14:textId="016E07B6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0EC2" w14:textId="0D901892" w:rsidR="00C07C15" w:rsidRPr="00371208" w:rsidRDefault="00C07C15" w:rsidP="00F201E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E7CB" w14:textId="6C0B49BB" w:rsidR="00C07C15" w:rsidRPr="00371208" w:rsidRDefault="00C07C15" w:rsidP="00F201E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1CE2" w14:textId="08187E70" w:rsidR="00C07C15" w:rsidRPr="00371208" w:rsidRDefault="00C07C15" w:rsidP="00F201E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6404" w14:textId="26A1610C" w:rsidR="00442A1C" w:rsidRDefault="00801D56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4</w:t>
            </w:r>
          </w:p>
          <w:p w14:paraId="56FDA3A0" w14:textId="77777777" w:rsidR="00442A1C" w:rsidRDefault="00442A1C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B7B177A" w14:textId="77777777" w:rsidR="00442A1C" w:rsidRDefault="00442A1C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53E25ED" w14:textId="71C0978C" w:rsidR="00C07C15" w:rsidRPr="00371208" w:rsidRDefault="00C07C15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63112B9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3A80C7C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0F3EF1E" w14:textId="77777777" w:rsidR="00D92158" w:rsidRPr="00371208" w:rsidRDefault="00D92158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C41D77A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4F4501F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BB25ED8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4ED7D68" w14:textId="77777777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C4CBE2E" w14:textId="78A9A9DC" w:rsidR="002B0B10" w:rsidRPr="00371208" w:rsidRDefault="002B0B10" w:rsidP="002E0AF0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3231D" w14:textId="1A46696D" w:rsidR="002B0B10" w:rsidRPr="00371208" w:rsidRDefault="00FF466E" w:rsidP="00B0008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</w:t>
            </w:r>
            <w:r w:rsidR="00062349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държавния бюджет</w:t>
            </w:r>
          </w:p>
          <w:p w14:paraId="67BA7A7F" w14:textId="77777777" w:rsidR="00FA6A58" w:rsidRPr="00371208" w:rsidRDefault="00FA6A58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FA4881" w14:textId="77777777" w:rsidR="00FA6A58" w:rsidRPr="00371208" w:rsidRDefault="00FA6A58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46FB10" w14:textId="77777777" w:rsidR="00D92158" w:rsidRPr="00371208" w:rsidRDefault="00D92158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1A503C" w14:textId="77777777" w:rsidR="00D92158" w:rsidRPr="00371208" w:rsidRDefault="00D92158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ED04AE" w14:textId="77777777" w:rsidR="00EE5733" w:rsidRPr="00371208" w:rsidRDefault="00EE5733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D96CE4" w14:textId="77777777" w:rsidR="00EE5733" w:rsidRPr="00371208" w:rsidRDefault="00EE5733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1332CF7" w14:textId="77777777" w:rsidR="00EE5733" w:rsidRPr="00371208" w:rsidRDefault="00EE5733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50B3CE" w14:textId="77777777" w:rsidR="00EE5733" w:rsidRPr="00371208" w:rsidRDefault="00EE5733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D6FB5C" w14:textId="77777777" w:rsidR="002B0B10" w:rsidRPr="00371208" w:rsidRDefault="002B0B10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28A768" w14:textId="12C50B0D" w:rsidR="002B0B10" w:rsidRPr="00371208" w:rsidRDefault="002B0B10" w:rsidP="00F201E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5BA82" w14:textId="7E5CE904" w:rsidR="00C07C15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к</w:t>
            </w:r>
            <w:r w:rsidR="00062349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омплекс</w:t>
            </w:r>
          </w:p>
          <w:p w14:paraId="0A0EC8E5" w14:textId="77777777" w:rsidR="00EE5733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77AAEC" w14:textId="77777777" w:rsidR="00EE5733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8E4E065" w14:textId="77777777" w:rsidR="00EE5733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817986" w14:textId="77777777" w:rsidR="00EE5733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200D2E" w14:textId="77777777" w:rsidR="00EE5733" w:rsidRPr="00371208" w:rsidRDefault="00EE5733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5785EA3" w14:textId="77777777" w:rsidR="002B0B10" w:rsidRPr="00371208" w:rsidRDefault="002B0B10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D33C6C" w14:textId="77777777" w:rsidR="002B0B10" w:rsidRPr="00371208" w:rsidRDefault="002B0B10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2909B8" w14:textId="77777777" w:rsidR="00D92158" w:rsidRPr="00371208" w:rsidRDefault="00D921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BC6C0E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8A4434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67670B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E8D70E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66BE0C" w14:textId="77777777" w:rsidR="00D92158" w:rsidRPr="00371208" w:rsidRDefault="00D921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C1F7B1" w14:textId="77777777" w:rsidR="002B0B10" w:rsidRPr="00371208" w:rsidRDefault="002B0B10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480FE8" w14:textId="77777777" w:rsidR="002B0B10" w:rsidRPr="00371208" w:rsidRDefault="002B0B10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AAF935" w14:textId="79933784" w:rsidR="002B0B10" w:rsidRPr="00371208" w:rsidRDefault="002B0B10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D1524" w14:textId="3448B29C" w:rsidR="00C07C15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2364878C" w14:textId="340907CD" w:rsidR="00585E14" w:rsidRPr="00371208" w:rsidRDefault="00F1042B" w:rsidP="00585E14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Педагог;</w:t>
            </w:r>
          </w:p>
          <w:p w14:paraId="257F76DC" w14:textId="770CA440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3B0632DF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327111C" w14:textId="10939286" w:rsidR="00585E14" w:rsidRPr="00371208" w:rsidRDefault="00585E14" w:rsidP="00B0008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</w:t>
            </w:r>
            <w:r w:rsidR="00FA6A58" w:rsidRPr="00371208">
              <w:rPr>
                <w:rFonts w:ascii="Verdana" w:hAnsi="Verdana" w:cs="Calibri"/>
                <w:sz w:val="16"/>
                <w:szCs w:val="16"/>
              </w:rPr>
              <w:t>бразно специфичните потребности</w:t>
            </w:r>
          </w:p>
        </w:tc>
      </w:tr>
      <w:tr w:rsidR="00EE5733" w:rsidRPr="00371208" w14:paraId="2CCA84DD" w14:textId="77777777" w:rsidTr="00B00083">
        <w:trPr>
          <w:trHeight w:val="2529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4E84" w14:textId="0A410043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2</w:t>
            </w:r>
          </w:p>
          <w:p w14:paraId="33E700C7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15A1F1" w14:textId="77777777" w:rsidR="00EB5D85" w:rsidRPr="00371208" w:rsidRDefault="00EB5D85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170DE5" w14:textId="77777777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7CF245" w14:textId="77777777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45A3B5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A63C95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6EF446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9DFA98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A378E7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A620E08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C13A1F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5DFA2B5" w14:textId="77777777" w:rsidR="00FA6A58" w:rsidRPr="00371208" w:rsidRDefault="00FA6A58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670001" w14:textId="77777777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781662" w14:textId="77777777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6A3E58" w14:textId="77777777" w:rsidR="0048462E" w:rsidRPr="00371208" w:rsidRDefault="0048462E" w:rsidP="00EB5D8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7988" w14:textId="401C731F" w:rsidR="0048462E" w:rsidRPr="00371208" w:rsidRDefault="0048462E" w:rsidP="0048462E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>Информиране, консултиране и обучение за реализиране на социални права и за развиване на умения;</w:t>
            </w:r>
          </w:p>
          <w:p w14:paraId="397F7D49" w14:textId="6AF61DDA" w:rsidR="0048462E" w:rsidRPr="00371208" w:rsidRDefault="0048462E" w:rsidP="0048462E">
            <w:pPr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371208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67D0F8B3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6E1E69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357E721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4AA04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FF37B9E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ADA1C3C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C7A20B4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FE6ACCF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DA3ED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  <w:p w14:paraId="5246EDEA" w14:textId="60BBA397" w:rsidR="0048462E" w:rsidRPr="00B00083" w:rsidRDefault="00F1042B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Ул. </w:t>
            </w:r>
            <w:r w:rsidR="0046163B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„</w:t>
            </w:r>
            <w:r w:rsidR="0048462E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Дружба“,</w:t>
            </w:r>
            <w:r w:rsidR="00930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48462E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№ </w:t>
            </w:r>
            <w:r w:rsidR="009302A1"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  <w:r w:rsidR="00B0008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, e</w:t>
            </w:r>
            <w:r w:rsidR="00B0008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т. </w:t>
            </w:r>
            <w:r w:rsidR="00B0008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III</w:t>
            </w:r>
          </w:p>
          <w:p w14:paraId="617ED310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73FDF4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E25E1E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71E5DF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F8CA05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EFD4B0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BF4EC8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3E4F9C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280DE60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DFE664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C9631D1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01EE33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4194FD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F8037F8" w14:textId="5C6CBACB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C595C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232A19" w14:textId="522694F2" w:rsidR="00B00083" w:rsidRPr="00371208" w:rsidRDefault="00B00083" w:rsidP="00B00083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Деца </w:t>
            </w:r>
            <w:r>
              <w:rPr>
                <w:rFonts w:ascii="Verdana" w:hAnsi="Verdana" w:cs="Calibri"/>
                <w:sz w:val="16"/>
                <w:szCs w:val="16"/>
              </w:rPr>
              <w:t>от 0 до 7 год.</w:t>
            </w:r>
            <w:r w:rsidR="00801D56">
              <w:rPr>
                <w:rFonts w:ascii="Verdana" w:hAnsi="Verdana" w:cs="Calibri"/>
                <w:sz w:val="16"/>
                <w:szCs w:val="16"/>
              </w:rPr>
              <w:t>, включително с увреждания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371208">
              <w:rPr>
                <w:rFonts w:ascii="Verdana" w:hAnsi="Verdana" w:cs="Calibri"/>
                <w:sz w:val="16"/>
                <w:szCs w:val="16"/>
              </w:rPr>
              <w:t>и техните семейства</w:t>
            </w:r>
          </w:p>
          <w:p w14:paraId="7E513793" w14:textId="77777777" w:rsidR="00726A31" w:rsidRPr="00371208" w:rsidRDefault="00726A31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CB187A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770578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199DE5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1BFB1C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7D402E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140AD7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F0A3B0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FC458A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89BD9C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3BD353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F270632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F01CD5" w14:textId="6AF9B4E8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B10BE" w14:textId="727CE2CB" w:rsidR="0048462E" w:rsidRPr="00371208" w:rsidRDefault="00801D56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6</w:t>
            </w:r>
          </w:p>
          <w:p w14:paraId="714E057D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93593A5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76E0C9C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CED09F1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CA3557E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1138ED4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65B1C81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60615142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0774D5C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BDF89FA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9BD2791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8A3C728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3E6BD8C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6028DE2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A8ED50C" w14:textId="089E0DE3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77777777" w:rsidR="0048462E" w:rsidRPr="00371208" w:rsidRDefault="0048462E" w:rsidP="0048462E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77777777" w:rsidR="0048462E" w:rsidRPr="00371208" w:rsidRDefault="0048462E" w:rsidP="0048462E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77777777" w:rsidR="0048462E" w:rsidRPr="00371208" w:rsidRDefault="0048462E" w:rsidP="0048462E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CBDCE" w14:textId="205631E3" w:rsidR="0048462E" w:rsidRPr="00371208" w:rsidRDefault="00801D56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6</w:t>
            </w:r>
          </w:p>
          <w:p w14:paraId="3D5A33E5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885AA8A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E1C2F6F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A54905D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9330DDD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6A7951B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660FDAAA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9448BE5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5B78564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0C8525D2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6B08B09E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4AEC3B83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63B3E016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8D872AD" w14:textId="32877CA1" w:rsidR="0048462E" w:rsidRPr="00371208" w:rsidRDefault="0048462E" w:rsidP="0048462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4211B" w14:textId="0EFFE3D4" w:rsidR="0048462E" w:rsidRPr="00371208" w:rsidRDefault="0048462E" w:rsidP="000961B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8B3D5" w14:textId="1DE0E012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237473B5" w14:textId="77777777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87BA26" w14:textId="77777777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2FD2404" w14:textId="77777777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5B699F" w14:textId="77777777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EFCD23" w14:textId="77777777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6C9A9A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73F3DE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5F5107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B48164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D498F2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FC378F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EC32E6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69AC78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0A6ECD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549AE61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66BC83" w14:textId="2ECF4586" w:rsidR="0048462E" w:rsidRPr="00371208" w:rsidRDefault="0048462E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8E64B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72B8F1B1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3C1D10A8" w14:textId="511E9C79" w:rsidR="00585E14" w:rsidRDefault="00F1042B" w:rsidP="00585E14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>
              <w:rPr>
                <w:rFonts w:ascii="Verdana" w:hAnsi="Verdana" w:cs="Calibri"/>
                <w:sz w:val="16"/>
                <w:szCs w:val="16"/>
              </w:rPr>
              <w:t>Медиатор</w:t>
            </w:r>
            <w:proofErr w:type="spellEnd"/>
            <w:r>
              <w:rPr>
                <w:rFonts w:ascii="Verdana" w:hAnsi="Verdana" w:cs="Calibri"/>
                <w:sz w:val="16"/>
                <w:szCs w:val="16"/>
              </w:rPr>
              <w:t>;</w:t>
            </w:r>
          </w:p>
          <w:p w14:paraId="1E65B91B" w14:textId="77777777" w:rsidR="00F1042B" w:rsidRPr="00371208" w:rsidRDefault="00F1042B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214D286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Други специалисти, съобразно специфичните потребности </w:t>
            </w:r>
          </w:p>
          <w:p w14:paraId="33DD422F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FF0000"/>
                <w:sz w:val="16"/>
                <w:szCs w:val="16"/>
              </w:rPr>
            </w:pPr>
          </w:p>
          <w:p w14:paraId="57347108" w14:textId="77777777" w:rsidR="0048462E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7197A4" w14:textId="77777777" w:rsidR="00371208" w:rsidRDefault="0037120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D35F45" w14:textId="77777777" w:rsidR="00371208" w:rsidRDefault="0037120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75AADCE" w14:textId="19F4302F" w:rsidR="00FA6A58" w:rsidRPr="00371208" w:rsidRDefault="00FA6A58" w:rsidP="00F1042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C07C15" w:rsidRPr="00371208" w14:paraId="1D20909C" w14:textId="77777777" w:rsidTr="005A2B0F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0E9C9E54" w:rsidR="00C07C15" w:rsidRPr="00371208" w:rsidRDefault="00FA6A58" w:rsidP="00FA6A5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>М</w:t>
            </w:r>
            <w:r w:rsidR="0055502D" w:rsidRPr="00371208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5502D"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създаване</w:t>
            </w:r>
            <w:r w:rsidR="0055502D"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 на нова социална услуга и размера на финансирането от държавния бюджет/</w:t>
            </w:r>
          </w:p>
        </w:tc>
      </w:tr>
      <w:tr w:rsidR="00C07C15" w:rsidRPr="00371208" w14:paraId="2C236AAD" w14:textId="77777777" w:rsidTr="005A2B0F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371208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371208" w14:paraId="18F9E46B" w14:textId="77777777" w:rsidTr="005A2B0F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371208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МОБИЛНА ПРЕВАНТИВНА ОБЩНОСТНА РАБОТА (ОБЩОДОСТЪПНА СОЦИАЛНА УСЛУГА)</w:t>
            </w:r>
          </w:p>
        </w:tc>
      </w:tr>
      <w:tr w:rsidR="00F1042B" w:rsidRPr="00371208" w14:paraId="32C3F8AF" w14:textId="77777777" w:rsidTr="00FA6A58">
        <w:trPr>
          <w:trHeight w:val="7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DF087" w14:textId="2328183C" w:rsidR="00F1042B" w:rsidRPr="00371208" w:rsidRDefault="00F1042B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007C5" w14:textId="77777777" w:rsidR="00F1042B" w:rsidRPr="00371208" w:rsidRDefault="00F1042B" w:rsidP="00F1042B">
            <w:pPr>
              <w:rPr>
                <w:rFonts w:ascii="Verdana" w:hAnsi="Verdana" w:cs="Verdana"/>
                <w:sz w:val="16"/>
                <w:szCs w:val="16"/>
              </w:rPr>
            </w:pPr>
            <w:r w:rsidRPr="00371208">
              <w:rPr>
                <w:rFonts w:ascii="Verdana" w:hAnsi="Verdana" w:cs="Verdana"/>
                <w:sz w:val="16"/>
                <w:szCs w:val="16"/>
              </w:rPr>
              <w:t>Мобилна превантивна общностна работа</w:t>
            </w:r>
          </w:p>
          <w:p w14:paraId="3F812C02" w14:textId="77777777" w:rsidR="00F1042B" w:rsidRPr="00371208" w:rsidRDefault="00F1042B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30806" w14:textId="65680049" w:rsidR="00F1042B" w:rsidRPr="00F1042B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  <w:r w:rsidRPr="00F1042B">
              <w:rPr>
                <w:rFonts w:ascii="Verdana" w:hAnsi="Verdana" w:cs="Calibri"/>
                <w:sz w:val="16"/>
                <w:szCs w:val="16"/>
              </w:rPr>
              <w:t>Ул. „Дружба“, № 12</w:t>
            </w:r>
            <w:r w:rsidRPr="00F1042B">
              <w:rPr>
                <w:rFonts w:ascii="Verdana" w:hAnsi="Verdana" w:cs="Calibri"/>
                <w:sz w:val="16"/>
                <w:szCs w:val="16"/>
                <w:lang w:val="en-GB"/>
              </w:rPr>
              <w:t>, e</w:t>
            </w:r>
            <w:r w:rsidRPr="00F1042B">
              <w:rPr>
                <w:rFonts w:ascii="Verdana" w:hAnsi="Verdana" w:cs="Calibri"/>
                <w:sz w:val="16"/>
                <w:szCs w:val="16"/>
              </w:rPr>
              <w:t xml:space="preserve">т. </w:t>
            </w:r>
            <w:r w:rsidRPr="00F1042B">
              <w:rPr>
                <w:rFonts w:ascii="Verdana" w:hAnsi="Verdana" w:cs="Calibri"/>
                <w:sz w:val="16"/>
                <w:szCs w:val="16"/>
                <w:lang w:val="en-GB"/>
              </w:rPr>
              <w:t>II</w:t>
            </w:r>
          </w:p>
          <w:p w14:paraId="59820EB5" w14:textId="77777777" w:rsidR="00F1042B" w:rsidRPr="00371208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138B1" w14:textId="40E304F8" w:rsidR="00F1042B" w:rsidRPr="00F1042B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  <w:r w:rsidRPr="00F1042B">
              <w:rPr>
                <w:rFonts w:ascii="Verdana" w:hAnsi="Verdana" w:cs="Calibri"/>
                <w:sz w:val="16"/>
                <w:szCs w:val="16"/>
              </w:rPr>
              <w:t xml:space="preserve">Деца до </w:t>
            </w:r>
            <w:r w:rsidR="0038739A">
              <w:rPr>
                <w:rFonts w:ascii="Verdana" w:hAnsi="Verdana" w:cs="Calibri"/>
                <w:sz w:val="16"/>
                <w:szCs w:val="16"/>
              </w:rPr>
              <w:t>18</w:t>
            </w:r>
            <w:r w:rsidRPr="00F1042B">
              <w:rPr>
                <w:rFonts w:ascii="Verdana" w:hAnsi="Verdana" w:cs="Calibri"/>
                <w:sz w:val="16"/>
                <w:szCs w:val="16"/>
              </w:rPr>
              <w:t xml:space="preserve"> год.</w:t>
            </w:r>
            <w:r w:rsidR="00801D56">
              <w:rPr>
                <w:rFonts w:ascii="Verdana" w:hAnsi="Verdana" w:cs="Calibri"/>
                <w:sz w:val="16"/>
                <w:szCs w:val="16"/>
              </w:rPr>
              <w:t>, включително с увреждания</w:t>
            </w:r>
            <w:r w:rsidRPr="00F1042B">
              <w:rPr>
                <w:rFonts w:ascii="Verdana" w:hAnsi="Verdana" w:cs="Calibri"/>
                <w:sz w:val="16"/>
                <w:szCs w:val="16"/>
              </w:rPr>
              <w:t xml:space="preserve"> и техните семейства</w:t>
            </w:r>
          </w:p>
          <w:p w14:paraId="6D7B289E" w14:textId="77777777" w:rsidR="00F1042B" w:rsidRPr="00371208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220B3" w14:textId="010CEDA1" w:rsidR="00F1042B" w:rsidRPr="00371208" w:rsidRDefault="00801D56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D2AB4" w14:textId="77777777" w:rsidR="00F1042B" w:rsidRPr="00371208" w:rsidRDefault="00F1042B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BED4A" w14:textId="77777777" w:rsidR="00F1042B" w:rsidRPr="00371208" w:rsidRDefault="00F1042B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B2F0A" w14:textId="77777777" w:rsidR="00F1042B" w:rsidRPr="00371208" w:rsidRDefault="00F1042B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84F7A" w14:textId="204B6E2C" w:rsidR="00F1042B" w:rsidRPr="00371208" w:rsidRDefault="00801D56" w:rsidP="00F1042B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82C17" w14:textId="77777777" w:rsidR="00F1042B" w:rsidRPr="00F1042B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  <w:r w:rsidRPr="00F1042B">
              <w:rPr>
                <w:rFonts w:ascii="Verdana" w:hAnsi="Verdana" w:cs="Calibri"/>
                <w:sz w:val="16"/>
                <w:szCs w:val="16"/>
              </w:rPr>
              <w:t>В рамките на трансферите от държавния бюджет</w:t>
            </w:r>
          </w:p>
          <w:p w14:paraId="288DC1AE" w14:textId="77777777" w:rsidR="00F1042B" w:rsidRPr="00371208" w:rsidRDefault="00F1042B" w:rsidP="000961B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BF930" w14:textId="2B016748" w:rsidR="00F1042B" w:rsidRPr="00371208" w:rsidRDefault="00F1042B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F1042B">
              <w:rPr>
                <w:rFonts w:ascii="Verdana" w:hAnsi="Verdana" w:cs="Calibri"/>
                <w:sz w:val="16"/>
                <w:szCs w:val="16"/>
              </w:rPr>
              <w:t>комплекс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10C1F" w14:textId="055A2024" w:rsid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6D8FB87A" w14:textId="7E0445B6" w:rsidR="0038739A" w:rsidRP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 xml:space="preserve">Педагог; </w:t>
            </w:r>
          </w:p>
          <w:p w14:paraId="3EDD5BF5" w14:textId="77777777" w:rsidR="0038739A" w:rsidRP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  <w:r w:rsidRPr="0038739A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4D1D9EA5" w14:textId="77777777" w:rsidR="0038739A" w:rsidRP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45BF537" w14:textId="77777777" w:rsidR="0038739A" w:rsidRP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  <w:r w:rsidRPr="0038739A">
              <w:rPr>
                <w:rFonts w:ascii="Verdana" w:hAnsi="Verdana" w:cs="Calibri"/>
                <w:sz w:val="16"/>
                <w:szCs w:val="16"/>
              </w:rPr>
              <w:t>Други специалисти, съобразно специфичните потребности;</w:t>
            </w:r>
          </w:p>
          <w:p w14:paraId="56DAE737" w14:textId="77777777" w:rsidR="0038739A" w:rsidRPr="0038739A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AA3A37E" w14:textId="26E51794" w:rsidR="00F1042B" w:rsidRDefault="0038739A" w:rsidP="0038739A">
            <w:pPr>
              <w:rPr>
                <w:rFonts w:ascii="Verdana" w:hAnsi="Verdana" w:cs="Calibri"/>
                <w:sz w:val="16"/>
                <w:szCs w:val="16"/>
              </w:rPr>
            </w:pPr>
            <w:r w:rsidRPr="0038739A">
              <w:rPr>
                <w:rFonts w:ascii="Verdana" w:hAnsi="Verdana" w:cs="Calibri"/>
                <w:sz w:val="16"/>
                <w:szCs w:val="16"/>
              </w:rPr>
              <w:t xml:space="preserve">Специалисти, подпомагащи услугата, съгласно </w:t>
            </w:r>
            <w:r w:rsidRPr="00B10676">
              <w:rPr>
                <w:rFonts w:ascii="Verdana" w:hAnsi="Verdana" w:cs="Calibri"/>
                <w:sz w:val="16"/>
                <w:szCs w:val="16"/>
              </w:rPr>
              <w:t>Приложение № 4 от НКСУ</w:t>
            </w:r>
          </w:p>
        </w:tc>
      </w:tr>
      <w:tr w:rsidR="00EE5733" w:rsidRPr="00371208" w14:paraId="26CAAB4F" w14:textId="77777777" w:rsidTr="00FA6A58">
        <w:trPr>
          <w:trHeight w:val="7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65101" w14:textId="48180117" w:rsidR="00C07C15" w:rsidRPr="00371208" w:rsidRDefault="00F1042B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63A2040C" w14:textId="77777777" w:rsidR="00EE5733" w:rsidRPr="00371208" w:rsidRDefault="00EE5733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823E63" w14:textId="77777777" w:rsidR="00EE5733" w:rsidRPr="00371208" w:rsidRDefault="00EE5733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A049BB" w14:textId="77777777" w:rsidR="00EE5733" w:rsidRPr="00371208" w:rsidRDefault="00EE5733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398F1B" w14:textId="77777777" w:rsidR="00EE5733" w:rsidRPr="00371208" w:rsidRDefault="00EE5733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F33E888" w14:textId="77777777" w:rsidR="00EE5733" w:rsidRPr="00371208" w:rsidRDefault="00EE5733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EE8AA6" w14:textId="77777777" w:rsidR="00EB5D85" w:rsidRPr="00371208" w:rsidRDefault="00EB5D85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560DAB" w14:textId="77777777" w:rsidR="00EB5D85" w:rsidRPr="00371208" w:rsidRDefault="00EB5D85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BCA540" w14:textId="77777777" w:rsidR="00EB5D85" w:rsidRPr="00371208" w:rsidRDefault="00EB5D85" w:rsidP="00C07C1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CFDBA" w14:textId="1F4A5069" w:rsidR="00553402" w:rsidRPr="00371208" w:rsidRDefault="00553402" w:rsidP="00EB5D85">
            <w:pPr>
              <w:rPr>
                <w:rFonts w:ascii="Verdana" w:hAnsi="Verdana" w:cs="Verdana"/>
                <w:sz w:val="16"/>
                <w:szCs w:val="16"/>
              </w:rPr>
            </w:pPr>
            <w:r w:rsidRPr="00371208">
              <w:rPr>
                <w:rFonts w:ascii="Verdana" w:hAnsi="Verdana" w:cs="Verdana"/>
                <w:sz w:val="16"/>
                <w:szCs w:val="16"/>
              </w:rPr>
              <w:lastRenderedPageBreak/>
              <w:t>Мобил</w:t>
            </w:r>
            <w:r w:rsidR="00A136F8" w:rsidRPr="00371208">
              <w:rPr>
                <w:rFonts w:ascii="Verdana" w:hAnsi="Verdana" w:cs="Verdana"/>
                <w:sz w:val="16"/>
                <w:szCs w:val="16"/>
              </w:rPr>
              <w:t>на превантивна общностна работа</w:t>
            </w:r>
          </w:p>
          <w:p w14:paraId="356C8E8F" w14:textId="77777777" w:rsidR="00EE5733" w:rsidRPr="00371208" w:rsidRDefault="00EE5733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20A5E62F" w14:textId="77777777" w:rsidR="00EE5733" w:rsidRPr="00371208" w:rsidRDefault="00EE5733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177C5193" w14:textId="77777777" w:rsidR="00EE5733" w:rsidRPr="00371208" w:rsidRDefault="00EE5733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5B18F0B2" w14:textId="77777777" w:rsidR="00EB5D85" w:rsidRPr="00371208" w:rsidRDefault="00EB5D85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66D6C1D1" w14:textId="77777777" w:rsidR="00EB5D85" w:rsidRPr="00371208" w:rsidRDefault="00EB5D85" w:rsidP="00EB5D85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AB9D4ED" w14:textId="77777777" w:rsidR="00A136F8" w:rsidRPr="00371208" w:rsidRDefault="00A136F8" w:rsidP="00A136F8">
            <w:pPr>
              <w:pStyle w:val="a3"/>
              <w:ind w:left="405"/>
              <w:rPr>
                <w:rFonts w:ascii="Verdana" w:hAnsi="Verdana" w:cs="Verdana"/>
                <w:sz w:val="16"/>
                <w:szCs w:val="16"/>
              </w:rPr>
            </w:pPr>
          </w:p>
          <w:p w14:paraId="711C73EB" w14:textId="77777777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F9A3C" w14:textId="77777777" w:rsidR="00F1042B" w:rsidRPr="00B00083" w:rsidRDefault="00EE5733" w:rsidP="00F1042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lastRenderedPageBreak/>
              <w:t xml:space="preserve"> 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Ул. </w:t>
            </w:r>
            <w:r w:rsidR="00F1042B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„Дружба“,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F1042B"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№ 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, e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т. </w:t>
            </w:r>
            <w:r w:rsidR="00F1042B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III</w:t>
            </w:r>
          </w:p>
          <w:p w14:paraId="0B587F04" w14:textId="33B74E2D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D57307D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4EBFD4E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C6187A1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49D13B7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D0D63EE" w14:textId="77777777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B97FF3F" w14:textId="090120EB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1690B" w14:textId="587BD8C0" w:rsidR="00F1042B" w:rsidRPr="00371208" w:rsidRDefault="00F1042B" w:rsidP="00F1042B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lastRenderedPageBreak/>
              <w:t xml:space="preserve">Деца </w:t>
            </w:r>
            <w:r>
              <w:rPr>
                <w:rFonts w:ascii="Verdana" w:hAnsi="Verdana" w:cs="Calibri"/>
                <w:sz w:val="16"/>
                <w:szCs w:val="16"/>
              </w:rPr>
              <w:t>от 0 до 7 год.</w:t>
            </w:r>
            <w:r w:rsidR="00801D56">
              <w:rPr>
                <w:rFonts w:ascii="Verdana" w:hAnsi="Verdana" w:cs="Calibri"/>
                <w:sz w:val="16"/>
                <w:szCs w:val="16"/>
              </w:rPr>
              <w:t>, включително с увреждания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371208">
              <w:rPr>
                <w:rFonts w:ascii="Verdana" w:hAnsi="Verdana" w:cs="Calibri"/>
                <w:sz w:val="16"/>
                <w:szCs w:val="16"/>
              </w:rPr>
              <w:t>и техните семейства</w:t>
            </w:r>
          </w:p>
          <w:p w14:paraId="1752263C" w14:textId="77777777" w:rsidR="00EE5733" w:rsidRPr="00371208" w:rsidRDefault="00EE5733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5917741" w14:textId="77777777" w:rsidR="00EE5733" w:rsidRPr="00371208" w:rsidRDefault="00EE5733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90A206E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48B0AB4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5268711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2184B68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911790B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127FDE9" w14:textId="2626C02A" w:rsidR="00FF466E" w:rsidRPr="00371208" w:rsidRDefault="00FF466E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70C75" w14:textId="77777777" w:rsidR="00910ED4" w:rsidRPr="00371208" w:rsidRDefault="00910ED4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BD59D73" w14:textId="77777777" w:rsidR="00910ED4" w:rsidRPr="00371208" w:rsidRDefault="00910ED4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D06206B" w14:textId="77777777" w:rsidR="00910ED4" w:rsidRPr="00371208" w:rsidRDefault="00910ED4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DE8742B" w14:textId="6F2775B4" w:rsidR="00C07C15" w:rsidRPr="00371208" w:rsidRDefault="00801D56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4</w:t>
            </w:r>
          </w:p>
          <w:p w14:paraId="2E5D97E8" w14:textId="77777777" w:rsidR="00EB5D85" w:rsidRPr="00371208" w:rsidRDefault="00EB5D85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79961E4" w14:textId="77777777" w:rsidR="00EB5D85" w:rsidRPr="00371208" w:rsidRDefault="00EB5D85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24D5407" w14:textId="77777777" w:rsidR="00EB5D85" w:rsidRPr="00371208" w:rsidRDefault="00EB5D85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215B7F4" w14:textId="77777777" w:rsidR="002804E3" w:rsidRPr="00371208" w:rsidRDefault="002804E3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9BD62E0" w14:textId="77777777" w:rsidR="00FF466E" w:rsidRPr="00371208" w:rsidRDefault="00FF466E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186E945" w14:textId="77777777" w:rsidR="00FF466E" w:rsidRPr="00371208" w:rsidRDefault="00FF466E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644AE62" w14:textId="358EAF51" w:rsidR="00FF466E" w:rsidRPr="00371208" w:rsidRDefault="00FF466E" w:rsidP="00FF466E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77777777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77777777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77777777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F27C5" w14:textId="38F2ACDE" w:rsidR="008629D9" w:rsidRPr="00371208" w:rsidRDefault="008629D9" w:rsidP="000961B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EB8994F" w14:textId="77777777" w:rsidR="000961B5" w:rsidRPr="00371208" w:rsidRDefault="000961B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1ADE471D" w14:textId="77777777" w:rsidR="000961B5" w:rsidRPr="00371208" w:rsidRDefault="000961B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FF775C1" w14:textId="196B316F" w:rsidR="000961B5" w:rsidRPr="00371208" w:rsidRDefault="00801D56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4</w:t>
            </w:r>
          </w:p>
          <w:p w14:paraId="436D2F33" w14:textId="77777777" w:rsidR="000961B5" w:rsidRPr="00371208" w:rsidRDefault="000961B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5B9D4F1B" w14:textId="77777777" w:rsidR="00EB5D85" w:rsidRPr="00371208" w:rsidRDefault="00EB5D8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3CF0B259" w14:textId="77777777" w:rsidR="00EB5D85" w:rsidRPr="00371208" w:rsidRDefault="00EB5D8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78F6DD9D" w14:textId="77777777" w:rsidR="00EB5D85" w:rsidRPr="00371208" w:rsidRDefault="00EB5D85" w:rsidP="008629D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  <w:p w14:paraId="23E5908D" w14:textId="77777777" w:rsidR="008629D9" w:rsidRPr="00371208" w:rsidRDefault="008629D9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D3CED5C" w14:textId="77777777" w:rsidR="008629D9" w:rsidRPr="00371208" w:rsidRDefault="008629D9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D7C1A" w14:textId="77777777" w:rsidR="0048462E" w:rsidRPr="00371208" w:rsidRDefault="0048462E" w:rsidP="000961B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lastRenderedPageBreak/>
              <w:t>В рамките на трансферите от държавния бюджет</w:t>
            </w:r>
          </w:p>
          <w:p w14:paraId="7FCB2901" w14:textId="77777777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3BA630A" w14:textId="77777777" w:rsidR="000961B5" w:rsidRPr="00371208" w:rsidRDefault="000961B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076246B" w14:textId="77777777" w:rsidR="000961B5" w:rsidRPr="00371208" w:rsidRDefault="000961B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56AC3AE" w14:textId="30700442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10CC4" w14:textId="42FBD4B9" w:rsidR="00C07C15" w:rsidRPr="00371208" w:rsidRDefault="00C07C15" w:rsidP="00C07C15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 </w:t>
            </w:r>
            <w:r w:rsidR="00EB5D85" w:rsidRPr="00371208">
              <w:rPr>
                <w:rFonts w:ascii="Verdana" w:hAnsi="Verdana" w:cs="Calibri"/>
                <w:sz w:val="16"/>
                <w:szCs w:val="16"/>
              </w:rPr>
              <w:t>к</w:t>
            </w:r>
            <w:r w:rsidR="00553402" w:rsidRPr="00371208">
              <w:rPr>
                <w:rFonts w:ascii="Verdana" w:hAnsi="Verdana" w:cs="Calibri"/>
                <w:sz w:val="16"/>
                <w:szCs w:val="16"/>
              </w:rPr>
              <w:t>омплекс</w:t>
            </w:r>
          </w:p>
          <w:p w14:paraId="076C47CA" w14:textId="77777777" w:rsidR="00EB5D85" w:rsidRPr="00371208" w:rsidRDefault="00EB5D8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E7A2A92" w14:textId="77777777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FBFDD2E" w14:textId="77777777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E952C1D" w14:textId="77777777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BE1D248" w14:textId="54601F4F" w:rsidR="00EA2135" w:rsidRPr="00371208" w:rsidRDefault="00EA2135" w:rsidP="00C07C15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E9C1A" w14:textId="20DF7312" w:rsidR="00585E14" w:rsidRPr="00371208" w:rsidRDefault="001D4635" w:rsidP="00585E14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12D6F90A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C1CC21B" w14:textId="4AEFC84E" w:rsidR="00585E14" w:rsidRPr="00371208" w:rsidRDefault="00FA6A58" w:rsidP="00585E14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 w:rsidRPr="00371208">
              <w:rPr>
                <w:rFonts w:ascii="Verdana" w:hAnsi="Verdana" w:cs="Calibri"/>
                <w:sz w:val="16"/>
                <w:szCs w:val="16"/>
              </w:rPr>
              <w:t>М</w:t>
            </w:r>
            <w:r w:rsidR="00585E14" w:rsidRPr="00371208">
              <w:rPr>
                <w:rFonts w:ascii="Verdana" w:hAnsi="Verdana" w:cs="Calibri"/>
                <w:sz w:val="16"/>
                <w:szCs w:val="16"/>
              </w:rPr>
              <w:t>едиатор</w:t>
            </w:r>
            <w:proofErr w:type="spellEnd"/>
          </w:p>
          <w:p w14:paraId="248A7FDC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057D9EF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75509CCF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09C9C20" w14:textId="0C073CA8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lastRenderedPageBreak/>
              <w:t>Други специалисти, съо</w:t>
            </w:r>
            <w:r w:rsidR="00FA6A58" w:rsidRPr="00371208">
              <w:rPr>
                <w:rFonts w:ascii="Verdana" w:hAnsi="Verdana" w:cs="Calibri"/>
                <w:sz w:val="16"/>
                <w:szCs w:val="16"/>
              </w:rPr>
              <w:t>бразно специфичните потребности;</w:t>
            </w:r>
          </w:p>
          <w:p w14:paraId="3D9FA428" w14:textId="77777777" w:rsidR="00FA6A58" w:rsidRPr="00371208" w:rsidRDefault="00FA6A58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0695CB6" w14:textId="04AFB6F1" w:rsidR="00FA6A58" w:rsidRPr="00371208" w:rsidRDefault="00FA6A58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Специалисти, подпомагащи услугата, съгласно </w:t>
            </w:r>
            <w:r w:rsidRPr="00B10676">
              <w:rPr>
                <w:rFonts w:ascii="Verdana" w:hAnsi="Verdana" w:cs="Calibri"/>
                <w:sz w:val="16"/>
                <w:szCs w:val="16"/>
              </w:rPr>
              <w:t xml:space="preserve">Приложение № </w:t>
            </w:r>
            <w:r w:rsidR="00DF20C9" w:rsidRPr="00B10676">
              <w:rPr>
                <w:rFonts w:ascii="Verdana" w:hAnsi="Verdana" w:cs="Calibri"/>
                <w:sz w:val="16"/>
                <w:szCs w:val="16"/>
              </w:rPr>
              <w:t xml:space="preserve">4 </w:t>
            </w:r>
            <w:r w:rsidRPr="00B10676">
              <w:rPr>
                <w:rFonts w:ascii="Verdana" w:hAnsi="Verdana" w:cs="Calibri"/>
                <w:sz w:val="16"/>
                <w:szCs w:val="16"/>
              </w:rPr>
              <w:t>от НКСУ</w:t>
            </w:r>
          </w:p>
          <w:p w14:paraId="0B96F2F1" w14:textId="77777777" w:rsidR="000961B5" w:rsidRPr="00371208" w:rsidRDefault="000961B5" w:rsidP="000961B5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14D1FD3" w14:textId="799AEE14" w:rsidR="00A01397" w:rsidRPr="00371208" w:rsidRDefault="00A01397" w:rsidP="00A01397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C07C15" w:rsidRPr="00371208" w14:paraId="6AFE13B5" w14:textId="77777777" w:rsidTr="005A2B0F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12F742D3" w:rsidR="00C07C15" w:rsidRPr="00371208" w:rsidRDefault="00C07C15" w:rsidP="00FA6A58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</w:t>
            </w:r>
            <w:r w:rsidR="00072500"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t>....................................................................</w:t>
            </w:r>
            <w:r w:rsidR="00B20661"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t>.</w:t>
            </w:r>
            <w:r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 w:cs="Calibri"/>
                <w:bCs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 w:cs="Calibri"/>
                <w:bCs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371208" w14:paraId="2FC0384E" w14:textId="77777777" w:rsidTr="005A2B0F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371208" w:rsidRDefault="00C07C15" w:rsidP="00C07C1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C07C15" w:rsidRPr="00371208" w14:paraId="43A16DD8" w14:textId="77777777" w:rsidTr="005A2B0F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371208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t>ИНФОРМИРАНЕ И КОНСУЛТИРАНЕ (СПЕЦИАЛИЗИРАНА)</w:t>
            </w:r>
          </w:p>
        </w:tc>
      </w:tr>
      <w:tr w:rsidR="00EE5733" w:rsidRPr="00371208" w14:paraId="7B009FBD" w14:textId="77777777" w:rsidTr="00825323">
        <w:trPr>
          <w:trHeight w:val="2406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C2A3D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1E0D50EF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E6B471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5568F5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A8617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AFB94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6357E4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2FBF24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8C48A16" w14:textId="77777777" w:rsidR="00FA6A58" w:rsidRPr="00371208" w:rsidRDefault="00FA6A58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A5482A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FCE497F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E68FF6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FFC792" w14:textId="77777777" w:rsidR="0048462E" w:rsidRPr="00371208" w:rsidRDefault="0048462E" w:rsidP="0048462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9957" w14:textId="77777777" w:rsidR="00BB5940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Информиране и консултиране</w:t>
            </w:r>
          </w:p>
          <w:p w14:paraId="6CC24BA0" w14:textId="70D9B21D" w:rsidR="0048462E" w:rsidRPr="00371208" w:rsidRDefault="00496EC2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74DC21B9" w14:textId="77777777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06A5ED" w14:textId="77777777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184857" w14:textId="77777777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4C8A45" w14:textId="77777777" w:rsidR="00585E14" w:rsidRPr="00371208" w:rsidRDefault="00585E14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6153E1" w14:textId="77777777" w:rsidR="00585E14" w:rsidRPr="00371208" w:rsidRDefault="00585E14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E2DA35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630E4F" w14:textId="77777777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28B59B" w14:textId="77777777" w:rsidR="001355F1" w:rsidRPr="00371208" w:rsidRDefault="001355F1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CBCB09" w14:textId="77777777" w:rsidR="001355F1" w:rsidRPr="00371208" w:rsidRDefault="001355F1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38D5F0" w14:textId="77777777" w:rsidR="001355F1" w:rsidRPr="00371208" w:rsidRDefault="001355F1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97E62F" w14:textId="1C66D94B" w:rsidR="001355F1" w:rsidRPr="00371208" w:rsidRDefault="001355F1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8280B" w14:textId="77777777" w:rsidR="00825323" w:rsidRPr="00F1042B" w:rsidRDefault="00825323" w:rsidP="00825323">
            <w:pPr>
              <w:rPr>
                <w:rFonts w:ascii="Verdana" w:hAnsi="Verdana" w:cs="Calibri"/>
                <w:sz w:val="16"/>
                <w:szCs w:val="16"/>
              </w:rPr>
            </w:pPr>
            <w:r w:rsidRPr="00F1042B">
              <w:rPr>
                <w:rFonts w:ascii="Verdana" w:hAnsi="Verdana" w:cs="Calibri"/>
                <w:sz w:val="16"/>
                <w:szCs w:val="16"/>
              </w:rPr>
              <w:t>Ул. „Дружба“, № 12</w:t>
            </w:r>
            <w:r w:rsidRPr="00F1042B">
              <w:rPr>
                <w:rFonts w:ascii="Verdana" w:hAnsi="Verdana" w:cs="Calibri"/>
                <w:sz w:val="16"/>
                <w:szCs w:val="16"/>
                <w:lang w:val="en-GB"/>
              </w:rPr>
              <w:t>, e</w:t>
            </w:r>
            <w:r w:rsidRPr="00F1042B">
              <w:rPr>
                <w:rFonts w:ascii="Verdana" w:hAnsi="Verdana" w:cs="Calibri"/>
                <w:sz w:val="16"/>
                <w:szCs w:val="16"/>
              </w:rPr>
              <w:t xml:space="preserve">т. </w:t>
            </w:r>
            <w:r w:rsidRPr="00F1042B">
              <w:rPr>
                <w:rFonts w:ascii="Verdana" w:hAnsi="Verdana" w:cs="Calibri"/>
                <w:sz w:val="16"/>
                <w:szCs w:val="16"/>
                <w:lang w:val="en-GB"/>
              </w:rPr>
              <w:t>II</w:t>
            </w:r>
          </w:p>
          <w:p w14:paraId="4AC1FB19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CAC12E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61C60C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F78703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E8E372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C6A765D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4BA17B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F7EC168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CE5E78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0AD119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048C12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F7E35CD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66711D" w14:textId="5C39695E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3FFBC" w14:textId="5B18BC94" w:rsidR="00825323" w:rsidRPr="00825323" w:rsidRDefault="00825323" w:rsidP="0082532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25323">
              <w:rPr>
                <w:rFonts w:ascii="Verdana" w:hAnsi="Verdana" w:cs="Calibri"/>
                <w:color w:val="000000"/>
                <w:sz w:val="16"/>
                <w:szCs w:val="16"/>
              </w:rPr>
              <w:t>Деца до 18 год.</w:t>
            </w:r>
            <w:r w:rsidR="00801D56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</w:t>
            </w:r>
            <w:r w:rsidRPr="008253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и техните семейства</w:t>
            </w:r>
          </w:p>
          <w:p w14:paraId="7706F52A" w14:textId="77777777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0EF696" w14:textId="77777777" w:rsidR="00B66572" w:rsidRPr="00371208" w:rsidRDefault="00B66572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DE814A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B12B392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7FD103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824C48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B57174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CE1607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2FEECD" w14:textId="77777777" w:rsidR="00FA6A58" w:rsidRPr="00371208" w:rsidRDefault="00FA6A58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0E4FC8" w14:textId="02C19CB1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F238" w14:textId="14E975DB" w:rsidR="0048462E" w:rsidRPr="00371208" w:rsidRDefault="005141EF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  <w:p w14:paraId="67E5FD52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342EB8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5F13351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F135B4C" w14:textId="77777777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B4EC6D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DEDDB9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ECF107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8E765E5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03CDF8E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590A81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4F4A805" w14:textId="77777777" w:rsidR="00FA6A58" w:rsidRPr="00371208" w:rsidRDefault="00FA6A58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C179B39" w14:textId="58A4D60A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46B43020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09A71B16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6AC6DE33" w:rsidR="0048462E" w:rsidRPr="00371208" w:rsidRDefault="0048462E" w:rsidP="0048462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3E0EC" w14:textId="59E9B89E" w:rsidR="0048462E" w:rsidRPr="00371208" w:rsidRDefault="00770521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  <w:p w14:paraId="1E258FA1" w14:textId="77777777" w:rsidR="0048462E" w:rsidRPr="00371208" w:rsidRDefault="0048462E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1898FF" w14:textId="77777777" w:rsidR="0048462E" w:rsidRPr="00371208" w:rsidRDefault="0048462E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B2519E" w14:textId="77777777" w:rsidR="0048462E" w:rsidRPr="00371208" w:rsidRDefault="0048462E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E57250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B5F2B66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10B4B5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F156A0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950DEB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43C963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91ACB6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9BA27A" w14:textId="77777777" w:rsidR="00FA6A58" w:rsidRPr="00371208" w:rsidRDefault="00FA6A58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65177C" w14:textId="6A47481B" w:rsidR="0048462E" w:rsidRPr="00371208" w:rsidRDefault="0048462E" w:rsidP="0027767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C206" w14:textId="1FD4850B" w:rsidR="0048462E" w:rsidRPr="00371208" w:rsidRDefault="0048462E" w:rsidP="0027767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A889D" w14:textId="0775F214" w:rsidR="0048462E" w:rsidRPr="00371208" w:rsidRDefault="0048462E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комплекс</w:t>
            </w:r>
          </w:p>
          <w:p w14:paraId="274D1CB1" w14:textId="77777777" w:rsidR="0048462E" w:rsidRPr="00371208" w:rsidRDefault="0048462E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5271C4" w14:textId="77777777" w:rsidR="0048462E" w:rsidRPr="00371208" w:rsidRDefault="0048462E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E43402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AC26D1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59DD97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996D681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AFD4DF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741E78" w14:textId="77777777" w:rsidR="001355F1" w:rsidRPr="00371208" w:rsidRDefault="001355F1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C1C9F8" w14:textId="77777777" w:rsidR="001355F1" w:rsidRPr="00371208" w:rsidRDefault="001355F1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56E09FC" w14:textId="77777777" w:rsidR="001355F1" w:rsidRPr="00371208" w:rsidRDefault="001355F1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81C8AF" w14:textId="77777777" w:rsidR="001355F1" w:rsidRPr="00371208" w:rsidRDefault="001355F1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0EAED1" w14:textId="77777777" w:rsidR="00FA6A58" w:rsidRPr="00371208" w:rsidRDefault="00FA6A58" w:rsidP="00496E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1A08B8" w14:textId="3EDECE86" w:rsidR="0048462E" w:rsidRPr="00371208" w:rsidRDefault="0048462E" w:rsidP="001355F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2132F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3D76E158" w14:textId="7F40DF6C" w:rsidR="00585E14" w:rsidRPr="00371208" w:rsidRDefault="00825323" w:rsidP="00585E14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Педагог;</w:t>
            </w:r>
          </w:p>
          <w:p w14:paraId="14AFBCB2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34E6B655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777831C" w14:textId="77777777" w:rsidR="0048462E" w:rsidRPr="00371208" w:rsidRDefault="00585E14" w:rsidP="00FA6A58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</w:t>
            </w:r>
            <w:r w:rsidR="001355F1" w:rsidRPr="00371208">
              <w:rPr>
                <w:rFonts w:ascii="Verdana" w:hAnsi="Verdana" w:cs="Calibri"/>
                <w:sz w:val="16"/>
                <w:szCs w:val="16"/>
              </w:rPr>
              <w:t>бразно специфичните потребности;</w:t>
            </w:r>
          </w:p>
          <w:p w14:paraId="69D366F4" w14:textId="77777777" w:rsidR="001355F1" w:rsidRPr="00371208" w:rsidRDefault="001355F1" w:rsidP="00FA6A58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E2199BF" w14:textId="77777777" w:rsidR="001355F1" w:rsidRPr="00371208" w:rsidRDefault="001355F1" w:rsidP="00FA6A58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A141EF0" w14:textId="77777777" w:rsidR="001355F1" w:rsidRPr="00371208" w:rsidRDefault="001355F1" w:rsidP="00FA6A58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BCD3896" w14:textId="32FCCDFF" w:rsidR="001355F1" w:rsidRPr="00371208" w:rsidRDefault="001355F1" w:rsidP="00FA6A5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585E14" w:rsidRPr="00371208" w14:paraId="0CDA93ED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A2C6E" w14:textId="2EED89FC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07F769B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9EEDE4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11912F4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F8ED49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F26F2C" w14:textId="77777777" w:rsidR="00FA6A58" w:rsidRPr="00371208" w:rsidRDefault="00FA6A5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B3F0C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FD2047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1F21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Информиране и консултиране</w:t>
            </w:r>
          </w:p>
          <w:p w14:paraId="781DEEC7" w14:textId="35BA1F6A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2F5E4A2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F4F3F0A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32350E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81F4D9C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F12CC4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CC1F21" w14:textId="1BB48436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E3976" w14:textId="77777777" w:rsidR="00825323" w:rsidRPr="00825323" w:rsidRDefault="00585E14" w:rsidP="0082532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825323" w:rsidRPr="00825323">
              <w:rPr>
                <w:rFonts w:ascii="Verdana" w:hAnsi="Verdana" w:cs="Calibri"/>
                <w:color w:val="000000"/>
                <w:sz w:val="16"/>
                <w:szCs w:val="16"/>
              </w:rPr>
              <w:t>Ул. „Дружба“, № 12</w:t>
            </w:r>
            <w:r w:rsidR="00825323" w:rsidRPr="0082532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, e</w:t>
            </w:r>
            <w:r w:rsidR="00825323" w:rsidRPr="008253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т. </w:t>
            </w:r>
            <w:r w:rsidR="00825323" w:rsidRPr="0082532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III</w:t>
            </w:r>
          </w:p>
          <w:p w14:paraId="596D57E0" w14:textId="57D075C5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2D12130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F30F18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96F1B1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C31BAC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FD31EF0" w14:textId="1BE5C96F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1E45D" w14:textId="3E5E51B3" w:rsidR="00825323" w:rsidRPr="00825323" w:rsidRDefault="00825323" w:rsidP="0082532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25323">
              <w:rPr>
                <w:rFonts w:ascii="Verdana" w:hAnsi="Verdana" w:cs="Calibri"/>
                <w:color w:val="000000"/>
                <w:sz w:val="16"/>
                <w:szCs w:val="16"/>
              </w:rPr>
              <w:t>Деца от 0 до 7 год.</w:t>
            </w:r>
            <w:r w:rsidR="00801D56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</w:t>
            </w:r>
            <w:r w:rsidRPr="008253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и техните семейства</w:t>
            </w:r>
          </w:p>
          <w:p w14:paraId="60F838C1" w14:textId="6F1784BA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4331D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16E549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A61E8E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56B0E3" w14:textId="60C1E4BF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F596" w14:textId="6EB12711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4</w:t>
            </w:r>
          </w:p>
          <w:p w14:paraId="3B18654B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F2B401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F06853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CCA3D1" w14:textId="09717012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250133B6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2697B4D6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71FA338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0974" w14:textId="4196B46E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4</w:t>
            </w:r>
          </w:p>
          <w:p w14:paraId="7A7A5DAF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690BC5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F54E86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AF3937" w14:textId="5FE51F9B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29AB0" w14:textId="3700BBDB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4576F" w14:textId="3E0431B1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комплекс</w:t>
            </w:r>
          </w:p>
          <w:p w14:paraId="1A4260B1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8420E4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EECCAF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80C821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F8A8238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62F00D0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655C7B" w14:textId="58D5D29C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CC586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02E29088" w14:textId="4F911D8B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0D274A25" w14:textId="54555A4E" w:rsidR="00585E14" w:rsidRDefault="00825323" w:rsidP="00585E14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>
              <w:rPr>
                <w:rFonts w:ascii="Verdana" w:hAnsi="Verdana" w:cs="Calibri"/>
                <w:sz w:val="16"/>
                <w:szCs w:val="16"/>
              </w:rPr>
              <w:t>Медистор</w:t>
            </w:r>
            <w:proofErr w:type="spellEnd"/>
            <w:r>
              <w:rPr>
                <w:rFonts w:ascii="Verdana" w:hAnsi="Verdana" w:cs="Calibri"/>
                <w:sz w:val="16"/>
                <w:szCs w:val="16"/>
              </w:rPr>
              <w:t xml:space="preserve">; </w:t>
            </w:r>
          </w:p>
          <w:p w14:paraId="6976452A" w14:textId="77777777" w:rsidR="00825323" w:rsidRPr="00371208" w:rsidRDefault="00825323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BBE5E57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Други специалисти, съобразно специфичните потребности </w:t>
            </w:r>
          </w:p>
          <w:p w14:paraId="05086D57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5745AC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99AEFA" w14:textId="2E9A5A8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85E14" w:rsidRPr="00371208" w14:paraId="443016AC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45A16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3</w:t>
            </w:r>
          </w:p>
          <w:p w14:paraId="3590DBE1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1501112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9E3FBA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FF9F7B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B961483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9DD5D5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2129F6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AB9A3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699C2D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86B5F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Информиране и консултиране</w:t>
            </w:r>
          </w:p>
          <w:p w14:paraId="01EDF2C0" w14:textId="2580BD6A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3412D4D7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866E18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9DEE4F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ECC3825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B92CF90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A31A546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994336" w14:textId="7740BC8B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FDF10" w14:textId="77777777" w:rsidR="003414D8" w:rsidRDefault="003414D8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3A80F7" w14:textId="291B290D" w:rsidR="00585E14" w:rsidRPr="00371208" w:rsidRDefault="005141EF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 „</w:t>
            </w:r>
            <w:r w:rsidR="003414D8">
              <w:rPr>
                <w:rFonts w:ascii="Verdana" w:hAnsi="Verdana" w:cs="Calibri"/>
                <w:color w:val="000000"/>
                <w:sz w:val="16"/>
                <w:szCs w:val="16"/>
              </w:rPr>
              <w:t>Иван Вазов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“ №15</w:t>
            </w:r>
          </w:p>
          <w:p w14:paraId="4CDBA139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7C198A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722B2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248F72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59FDE0E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16B086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7F0509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F0E397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57EFF8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B458CB" w14:textId="30B0C320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7D19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6EE11A" w14:textId="053B54DB" w:rsidR="00585E14" w:rsidRPr="00371208" w:rsidRDefault="005141EF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Лица в </w:t>
            </w:r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>н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ад</w:t>
            </w:r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трудоспособна възраст без увреждания</w:t>
            </w:r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</w:t>
            </w:r>
          </w:p>
          <w:p w14:paraId="5C53BD8C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9B9561" w14:textId="77777777" w:rsidR="001355F1" w:rsidRPr="00371208" w:rsidRDefault="001355F1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BE850D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1BF25FC" w14:textId="4820F990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B8E27" w14:textId="4C96495E" w:rsidR="00585E14" w:rsidRPr="00371208" w:rsidRDefault="005141EF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22395CB0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A5A2C8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2BE64D5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2F1ADD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26882C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42CB70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835E27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BBFEF89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552DDE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20FDE7" w14:textId="33A6E0B3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7777777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29A24" w14:textId="66D8FA44" w:rsidR="00585E14" w:rsidRPr="00371208" w:rsidRDefault="0077052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2FC0157F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056860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CD61FB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34CD33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B0F065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034EDA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F4B3ED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A73D74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ED4104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E0AF85" w14:textId="24070DFE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7648" w14:textId="44EFE79C" w:rsidR="00585E14" w:rsidRPr="00371208" w:rsidRDefault="00585E14" w:rsidP="00585E1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3F20C" w14:textId="41F319CF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комплекс</w:t>
            </w:r>
          </w:p>
          <w:p w14:paraId="6254343F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654654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0F39C0E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B687C5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8383BB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617DD1" w14:textId="77777777" w:rsidR="001355F1" w:rsidRPr="00371208" w:rsidRDefault="001355F1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ECB061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F47DE80" w14:textId="77777777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587075" w14:textId="6DDC7D42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4F123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55B616EB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199CD2A" w14:textId="77777777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46070C4" w14:textId="6D0C786F" w:rsidR="00585E14" w:rsidRPr="00371208" w:rsidRDefault="00585E14" w:rsidP="00585E1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</w:t>
            </w:r>
            <w:r w:rsidR="001355F1" w:rsidRPr="00371208">
              <w:rPr>
                <w:rFonts w:ascii="Verdana" w:hAnsi="Verdana" w:cs="Calibri"/>
                <w:sz w:val="16"/>
                <w:szCs w:val="16"/>
              </w:rPr>
              <w:t>бразно специфичните потребности;</w:t>
            </w:r>
          </w:p>
          <w:p w14:paraId="44DF4392" w14:textId="769082FB" w:rsidR="00585E14" w:rsidRPr="00371208" w:rsidRDefault="00585E14" w:rsidP="00585E1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C07C15" w:rsidRPr="00371208" w14:paraId="2A3F2C8A" w14:textId="77777777" w:rsidTr="005A2B0F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0A3D60B8" w:rsidR="00C07C15" w:rsidRPr="00371208" w:rsidRDefault="00072500" w:rsidP="00B20661">
            <w:pPr>
              <w:rPr>
                <w:rFonts w:ascii="Verdana" w:hAnsi="Verdana" w:cs="Calibri"/>
                <w:b/>
                <w:bCs/>
                <w:sz w:val="14"/>
                <w:szCs w:val="14"/>
              </w:rPr>
            </w:pPr>
            <w:r w:rsidRPr="00371208">
              <w:rPr>
                <w:rFonts w:ascii="Verdana" w:hAnsi="Verdana" w:cs="Calibri"/>
                <w:b/>
                <w:bCs/>
                <w:sz w:val="14"/>
                <w:szCs w:val="14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</w:t>
            </w:r>
            <w:r w:rsidR="00B20661" w:rsidRPr="00371208">
              <w:rPr>
                <w:rFonts w:ascii="Verdana" w:hAnsi="Verdana" w:cs="Calibri"/>
                <w:b/>
                <w:bCs/>
                <w:sz w:val="14"/>
                <w:szCs w:val="14"/>
              </w:rPr>
              <w:t>...............</w:t>
            </w:r>
            <w:r w:rsidRPr="00371208">
              <w:rPr>
                <w:rFonts w:ascii="Verdana" w:hAnsi="Verdana" w:cs="Calibri"/>
                <w:b/>
                <w:bCs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 w:cs="Calibri"/>
                <w:bCs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 w:cs="Calibri"/>
                <w:bCs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371208" w14:paraId="0F9A4602" w14:textId="77777777" w:rsidTr="005A2B0F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371208" w:rsidRDefault="00C07C15" w:rsidP="00277671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C07C15" w:rsidRPr="00371208" w14:paraId="3E20A11B" w14:textId="77777777" w:rsidTr="005A2B0F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371208" w:rsidRDefault="00C07C15" w:rsidP="0027767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ЗАСТЪПНИЧЕСТВО И ПОСРЕДНИЧЕСТВО (СПЕЦИАЛИЗИРАНА)</w:t>
            </w:r>
          </w:p>
        </w:tc>
      </w:tr>
      <w:tr w:rsidR="00114CDD" w:rsidRPr="00371208" w14:paraId="7A60524A" w14:textId="77777777" w:rsidTr="00FA6A58">
        <w:trPr>
          <w:trHeight w:val="1358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D1B0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733F1CE2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440309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3550B3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65DA78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7ACF3C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D14EF2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78EE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  <w:p w14:paraId="148A9891" w14:textId="1FFCE235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240B9D16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96277C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F7EDC7" w14:textId="77777777" w:rsidR="009D5F70" w:rsidRPr="00371208" w:rsidRDefault="009D5F70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069AD15" w14:textId="77777777" w:rsidR="009D5F70" w:rsidRPr="00371208" w:rsidRDefault="009D5F70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75BFB9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CE4DFD" w14:textId="0AC10F1A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A875" w14:textId="77777777" w:rsidR="00770521" w:rsidRPr="00AC651A" w:rsidRDefault="00770521" w:rsidP="0077052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 „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Дружба“, №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12 –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етаж</w:t>
            </w:r>
          </w:p>
          <w:p w14:paraId="14B23319" w14:textId="51CF8C8C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5EF2BE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E86457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5E24B6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21C48A" w14:textId="77777777" w:rsidR="009D5F70" w:rsidRPr="00371208" w:rsidRDefault="009D5F70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7DA7AB" w14:textId="77777777" w:rsidR="009D5F70" w:rsidRPr="00371208" w:rsidRDefault="009D5F70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B3426A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932064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92C5F7" w14:textId="0738DABB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F0B40" w14:textId="77777777" w:rsidR="00770521" w:rsidRPr="00770521" w:rsidRDefault="00770521" w:rsidP="0077052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>Деца до 18 години, включително с увреждания и техните семейства</w:t>
            </w:r>
          </w:p>
          <w:p w14:paraId="64C50E22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BC1E84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EBAAEF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C173AA" w14:textId="2CBE62D8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0BB30" w14:textId="77777777" w:rsidR="0075782E" w:rsidRDefault="0075782E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FFA08AA" w14:textId="77777777" w:rsidR="0075782E" w:rsidRDefault="0075782E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4AF136" w14:textId="3CEDB732" w:rsidR="00114CDD" w:rsidRPr="00371208" w:rsidRDefault="00770521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  <w:p w14:paraId="51096BC3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7808FB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FD69AA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146C06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80FFFD" w14:textId="77777777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41D2EA0" w14:textId="77777777" w:rsidR="001355F1" w:rsidRPr="00371208" w:rsidRDefault="001355F1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9264F3" w14:textId="77777777" w:rsidR="001355F1" w:rsidRPr="00371208" w:rsidRDefault="001355F1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7F1FEB" w14:textId="6F4B0C46" w:rsidR="00114CDD" w:rsidRPr="00371208" w:rsidRDefault="00114CDD" w:rsidP="00114CDD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976A2" w14:textId="32D0FBC4" w:rsidR="00114CDD" w:rsidRPr="00371208" w:rsidRDefault="00770521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  <w:p w14:paraId="28CB6890" w14:textId="77777777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7732EF" w14:textId="77777777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E9AD66" w14:textId="77777777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790A01" w14:textId="77777777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1D202E" w14:textId="77777777" w:rsidR="001355F1" w:rsidRPr="00371208" w:rsidRDefault="001355F1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6851F6" w14:textId="77777777" w:rsidR="001355F1" w:rsidRPr="00371208" w:rsidRDefault="001355F1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81AA72" w14:textId="77777777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0084FCF" w14:textId="242356D4" w:rsidR="00114CDD" w:rsidRPr="00371208" w:rsidRDefault="00114CDD" w:rsidP="009D5F7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A7F02" w14:textId="66B86489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BCEAC" w14:textId="21A921A6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68AE1332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D27E23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B3DBB6B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40CDB8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20F1BF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6F8A63" w14:textId="77777777" w:rsidR="009D5F70" w:rsidRPr="00371208" w:rsidRDefault="009D5F70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E7076D" w14:textId="7777777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173C28" w14:textId="4F078D67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B6B72" w14:textId="77777777" w:rsidR="00114CDD" w:rsidRPr="00371208" w:rsidRDefault="00114CDD" w:rsidP="00114CDD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3775E794" w14:textId="7F9F868C" w:rsidR="00114CDD" w:rsidRPr="00371208" w:rsidRDefault="00770521" w:rsidP="00114CDD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 xml:space="preserve">Педагог; </w:t>
            </w:r>
          </w:p>
          <w:p w14:paraId="4141F9A6" w14:textId="77777777" w:rsidR="00114CDD" w:rsidRPr="00371208" w:rsidRDefault="00114CDD" w:rsidP="00114CDD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1B1329D4" w14:textId="77777777" w:rsidR="00114CDD" w:rsidRPr="00371208" w:rsidRDefault="00114CDD" w:rsidP="00114CDD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A6B8880" w14:textId="6FC89A9B" w:rsidR="00114CDD" w:rsidRPr="00371208" w:rsidRDefault="00114CDD" w:rsidP="00114CD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285D9D08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1FF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0C711C0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4D20B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EC129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9156F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C41DF2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1F9F0" w14:textId="503869E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  <w:p w14:paraId="1EE2D3CF" w14:textId="6BD543DD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5478DB7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CA145B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6616C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1847B6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1A1E19" w14:textId="5FB10121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FD4A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5BAB07" w14:textId="77777777" w:rsidR="00770521" w:rsidRPr="00770521" w:rsidRDefault="00770521" w:rsidP="0077052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Ул. „Дружба“, №12 – </w:t>
            </w:r>
            <w:r w:rsidRPr="00770521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III</w:t>
            </w: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етаж</w:t>
            </w:r>
          </w:p>
          <w:p w14:paraId="4B43EA95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8B22C9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C2258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62681D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4FC7D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B20F1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01A3DD" w14:textId="1B2AF81E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BC49F" w14:textId="77777777" w:rsidR="00770521" w:rsidRPr="00371208" w:rsidRDefault="00770521" w:rsidP="0077052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от 0 до 7 години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 и техните семейства</w:t>
            </w:r>
          </w:p>
          <w:p w14:paraId="40F815A6" w14:textId="6E33CA82" w:rsidR="00AC651A" w:rsidRPr="00371208" w:rsidRDefault="00AC651A" w:rsidP="00770521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B083D" w14:textId="7757BDFD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97F5B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BB0483" w14:textId="57A50EFF" w:rsidR="00AC651A" w:rsidRPr="00371208" w:rsidRDefault="0077052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  <w:p w14:paraId="49A8FFEA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7DFCBA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6551FC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B19FB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8635C45" w14:textId="2D22D8E2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842E" w14:textId="7C209A74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D1C02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C6C56F" w14:textId="2DEF7155" w:rsidR="00AC651A" w:rsidRPr="00371208" w:rsidRDefault="0077052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  <w:p w14:paraId="6290FEA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49EC34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F758D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18E53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AA3984" w14:textId="55C828F1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4DBA" w14:textId="5494962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FEAC" w14:textId="4FC51EB4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64AD7DC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BE704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E6A78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B63F4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058F8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607E3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4BAB11" w14:textId="2216BD1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737E6" w14:textId="77777777" w:rsidR="00AC651A" w:rsidRPr="00371208" w:rsidRDefault="00AC651A" w:rsidP="00AC651A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3E7867E5" w14:textId="77777777" w:rsidR="00AC651A" w:rsidRPr="00371208" w:rsidRDefault="00AC651A" w:rsidP="00AC651A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3A5B6EB" w14:textId="2C3680E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37673D73" w14:textId="63E8486D" w:rsidR="00AC651A" w:rsidRPr="00371208" w:rsidRDefault="00770521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07947E1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B6C8C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EE847E" w14:textId="3314239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11F33456" w14:textId="77777777" w:rsidTr="005A2B0F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75E3B" w14:textId="77777777" w:rsidR="00AC651A" w:rsidRPr="00371208" w:rsidRDefault="00AC651A" w:rsidP="00AC651A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5456FF82" w14:textId="77777777" w:rsidR="00AC651A" w:rsidRPr="00371208" w:rsidRDefault="00AC651A" w:rsidP="00AC651A">
            <w:pPr>
              <w:rPr>
                <w:rFonts w:ascii="Verdana" w:hAnsi="Verdana"/>
                <w:sz w:val="14"/>
                <w:szCs w:val="14"/>
              </w:rPr>
            </w:pPr>
          </w:p>
          <w:p w14:paraId="289504A8" w14:textId="77777777" w:rsidR="00AC651A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5610BB3E" w14:textId="77777777" w:rsidR="00AC651A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5AEC2DBC" w14:textId="77777777" w:rsidR="00AC651A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31A37AEF" w14:textId="77777777" w:rsidR="00AC651A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67B00368" w14:textId="77777777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77E0601E" w14:textId="77777777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46F7227F" w14:textId="370D1BC8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328E0551" w14:textId="77777777" w:rsidTr="005A2B0F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6D340C29" w14:textId="77777777" w:rsidTr="005A2B0F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ТЕРАПИЯ И РЕХАБИЛИТАЦИЯ  (СПЕЦИАЛИЗИРАНА)</w:t>
            </w:r>
          </w:p>
        </w:tc>
      </w:tr>
      <w:tr w:rsidR="00AC651A" w:rsidRPr="00371208" w14:paraId="6319CB66" w14:textId="77777777" w:rsidTr="00DF0DFC">
        <w:trPr>
          <w:trHeight w:val="3887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870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20B4AF5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B8A03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C36AF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6470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Терапия и рехабилитация</w:t>
            </w:r>
          </w:p>
          <w:p w14:paraId="7EB63C8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303D885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86C1D7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B3978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2C8F77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C9D5B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188647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DBAC05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62FFB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F86599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5E63D1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281C78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D915B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E4369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0E64A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37CD1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3C4637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27CFB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57E45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E0919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EC73E7" w14:textId="5944475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2FDF" w14:textId="738C04F1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  <w:r w:rsidRPr="00AC651A">
              <w:rPr>
                <w:rFonts w:ascii="Verdana" w:hAnsi="Verdana" w:cs="Calibri"/>
                <w:color w:val="000000"/>
                <w:sz w:val="16"/>
                <w:szCs w:val="16"/>
              </w:rPr>
              <w:t>Ул. „Дружба“, №12 – II етаж</w:t>
            </w:r>
          </w:p>
          <w:p w14:paraId="6E7E3BC1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C73F5D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D6D47D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A28312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8B2434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AF8B07C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1977DD6" w14:textId="77777777" w:rsidR="00AC651A" w:rsidRP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FAA7C8" w14:textId="2CF7491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036E9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23D099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AA6D71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96DF1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F8EBE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30AE5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59E669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8D1FD2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2758C3" w14:textId="2703D3EB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9724" w14:textId="3462C13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Деца</w:t>
            </w:r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до 18 години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 и техните семейства</w:t>
            </w:r>
          </w:p>
          <w:p w14:paraId="04B51A3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BB9D8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2970CF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D8960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AFF620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609331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202675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1704759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6DE9F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FB80C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89866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AF4F06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B7B65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DA614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D198A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DA5F0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7BEB3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FB002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84E8BC" w14:textId="43A48EE1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7FE0B" w14:textId="5160E565" w:rsidR="00AC651A" w:rsidRPr="00371208" w:rsidRDefault="0077052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  <w:p w14:paraId="4399A04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C3600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48E66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BBFE25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7F8BCA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4D1C197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FC8A34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4EF09E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22AA83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F42D2C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75B2B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553BF7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EA62BF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CDB288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11AD8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73AF6F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20991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9F3A1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8459B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71FD9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1A9AB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E16178" w14:textId="712138FA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5107C" w14:textId="176C65D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6415C" w14:textId="4B9B1473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637DF" w14:textId="26299EF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4EF86" w14:textId="689B80C0" w:rsidR="00AC651A" w:rsidRPr="00371208" w:rsidRDefault="0077052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  <w:p w14:paraId="53AD567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DBB95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617CAA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F88BF4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1DF5C4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6A503A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23CDF4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A0B878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ADC504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B6BF05D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F0E55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9A43D9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29932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FE34C7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3B7D5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43BA7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946364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B5AE2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FE6B1D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4123E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859BD4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4A2A7E" w14:textId="2D7FA872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D24BA" w14:textId="485C321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A5026" w14:textId="3548C02A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4E21BFF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0B217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10D10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C30469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12215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970AA9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55FF16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27D93F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AC5E8BB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57E132C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B2432B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C7ADB3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5F872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FD04520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F89653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AB9C62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C9B3836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C85CEF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A23D8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80C45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FA353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D894D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86BE46" w14:textId="3E7EB24E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24F1" w14:textId="77777777" w:rsidR="00DF0DFC" w:rsidRPr="00770521" w:rsidRDefault="00DF0DFC" w:rsidP="00DF0DF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>Социален работник;</w:t>
            </w:r>
          </w:p>
          <w:p w14:paraId="3C82F5C5" w14:textId="77777777" w:rsidR="00770521" w:rsidRPr="00770521" w:rsidRDefault="00770521" w:rsidP="00DF0DFC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1B5758" w14:textId="77777777" w:rsidR="00770521" w:rsidRPr="00770521" w:rsidRDefault="00770521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3EF2771A" w14:textId="77777777" w:rsidR="00770521" w:rsidRPr="00770521" w:rsidRDefault="00770521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CFF9C2" w14:textId="77777777" w:rsidR="00770521" w:rsidRPr="00770521" w:rsidRDefault="00770521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23AD7519" w14:textId="77777777" w:rsidR="00770521" w:rsidRPr="00770521" w:rsidRDefault="00770521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721008" w14:textId="77777777" w:rsidR="00770521" w:rsidRPr="00770521" w:rsidRDefault="00770521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770521">
              <w:rPr>
                <w:rFonts w:ascii="Verdana" w:hAnsi="Verdana" w:cs="Calibri"/>
                <w:color w:val="000000"/>
                <w:sz w:val="16"/>
                <w:szCs w:val="16"/>
              </w:rPr>
              <w:t>Други специалисти, съобразно специфичните потребности;</w:t>
            </w:r>
          </w:p>
          <w:p w14:paraId="3B3E60F1" w14:textId="6E4B8466" w:rsidR="00AC651A" w:rsidRPr="00371208" w:rsidRDefault="00AC651A" w:rsidP="0077052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3F27A4" w:rsidRPr="00371208" w14:paraId="736C5025" w14:textId="77777777" w:rsidTr="00AC651A">
        <w:trPr>
          <w:trHeight w:val="2435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D56A" w14:textId="5C74C928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  <w:p w14:paraId="0B840320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2789E44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93E868" w14:textId="1D4B875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A38E5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Терапия и рехабилитация</w:t>
            </w:r>
          </w:p>
          <w:p w14:paraId="0B058D69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6F7672C4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1DB999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E8A788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6FFB86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112BE7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3CE3028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1A5675" w14:textId="77777777" w:rsidR="003F27A4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F4A2A61" w14:textId="77777777" w:rsidR="003F27A4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48B20B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5739DF2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47BB97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76030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AC651A">
              <w:rPr>
                <w:rFonts w:ascii="Verdana" w:hAnsi="Verdana" w:cs="Calibri"/>
                <w:color w:val="000000"/>
                <w:sz w:val="16"/>
                <w:szCs w:val="16"/>
              </w:rPr>
              <w:t>Ул. „Дружба“, №12 – III етаж</w:t>
            </w:r>
          </w:p>
          <w:p w14:paraId="3AA1CA4F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DB0D5E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9CB2BA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F8172D9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1FAA2C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D054CA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C51BE7F" w14:textId="77777777" w:rsidR="003F27A4" w:rsidRPr="00AC651A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CF47994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B0B5B" w14:textId="5FD43425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от 0 до 7 години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 и техните семейства</w:t>
            </w:r>
          </w:p>
          <w:p w14:paraId="492F7E1C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05C473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4E462B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E6CA06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FE0F8F4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E907EC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75534" w14:textId="6B220757" w:rsidR="003F27A4" w:rsidRPr="00371208" w:rsidRDefault="00770521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</w:p>
          <w:p w14:paraId="697CA4AC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F46370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97600F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4CE4E9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F680BC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B567B8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58C147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FBACEB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256AF8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857D63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828423D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8200FE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56CDA27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E1A473" w14:textId="65E4EA34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EC710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79140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BEEF5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65331" w14:textId="07D80AAD" w:rsidR="003F27A4" w:rsidRPr="00371208" w:rsidRDefault="00770521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</w:p>
          <w:p w14:paraId="6C72708A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545424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F24678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863BB7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ADB852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984D74A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43FFE2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BC5E50" w14:textId="77777777" w:rsidR="003F27A4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EE30B90" w14:textId="77777777" w:rsidR="003F27A4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3F7CA9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7AFB68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50B7E2D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3B1B61" w14:textId="156DDE3B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FAB4" w14:textId="1B8AE2CA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33C8B" w14:textId="017CBB38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13BFC80D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D2BA60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44A641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AAD9FE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79989A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E00FAE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C667D7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B8A96F2" w14:textId="77777777" w:rsidR="003F27A4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9E4811" w14:textId="77777777" w:rsidR="003F27A4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3FAAF0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CD94DD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FD498AF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BFBA83" w14:textId="3A2B2BF6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D9192" w14:textId="77777777" w:rsidR="003F27A4" w:rsidRPr="00371208" w:rsidRDefault="003F27A4" w:rsidP="003F27A4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Социален работник;</w:t>
            </w:r>
          </w:p>
          <w:p w14:paraId="1AC64484" w14:textId="77777777" w:rsidR="003F27A4" w:rsidRPr="00371208" w:rsidRDefault="003F27A4" w:rsidP="003F27A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33F3174" w14:textId="77777777" w:rsidR="003F27A4" w:rsidRDefault="003F27A4" w:rsidP="003F27A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Психолог;</w:t>
            </w:r>
          </w:p>
          <w:p w14:paraId="0A8F0A60" w14:textId="1E3154E9" w:rsidR="003F27A4" w:rsidRPr="00371208" w:rsidRDefault="003F27A4" w:rsidP="003F27A4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>
              <w:rPr>
                <w:rFonts w:ascii="Verdana" w:hAnsi="Verdana" w:cs="Calibri"/>
                <w:sz w:val="16"/>
                <w:szCs w:val="16"/>
              </w:rPr>
              <w:t>Медиатор</w:t>
            </w:r>
            <w:proofErr w:type="spellEnd"/>
            <w:r>
              <w:rPr>
                <w:rFonts w:ascii="Verdana" w:hAnsi="Verdana" w:cs="Calibri"/>
                <w:sz w:val="16"/>
                <w:szCs w:val="16"/>
              </w:rPr>
              <w:t>;</w:t>
            </w:r>
          </w:p>
          <w:p w14:paraId="6A5908A4" w14:textId="77777777" w:rsidR="003F27A4" w:rsidRPr="00371208" w:rsidRDefault="003F27A4" w:rsidP="003F27A4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1F8A72A" w14:textId="77777777" w:rsidR="003F27A4" w:rsidRPr="00371208" w:rsidRDefault="003F27A4" w:rsidP="003F27A4">
            <w:pPr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съобразно специфичните потребности;</w:t>
            </w:r>
          </w:p>
          <w:p w14:paraId="3B3195F4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BED40FE" w14:textId="77777777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62F560" w14:textId="6223256E" w:rsidR="003F27A4" w:rsidRPr="00371208" w:rsidRDefault="003F27A4" w:rsidP="003F27A4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58536A49" w14:textId="77777777" w:rsidTr="005A2B0F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0CEF96DC" w:rsidR="00AC651A" w:rsidRPr="00371208" w:rsidRDefault="00AC651A" w:rsidP="0094540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AC651A" w:rsidRPr="00371208" w14:paraId="00E846AC" w14:textId="77777777" w:rsidTr="005A2B0F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1C2B6327" w14:textId="77777777" w:rsidTr="005A2B0F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ОБУЧЕНИЯ ЗА ПРИДОБИВАНЕ НА УМЕНИЯ (СПЕЦИАЛИЗИРАНА)</w:t>
            </w:r>
          </w:p>
        </w:tc>
      </w:tr>
      <w:tr w:rsidR="00AC651A" w:rsidRPr="00371208" w14:paraId="3FA9916F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133D1" w14:textId="563D7321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  <w:p w14:paraId="0E76AE54" w14:textId="20606780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785415F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CDC09F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076083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26F40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6BE77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9C7C6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3E3382" w14:textId="33DD922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5032D" w14:textId="50F25B8C" w:rsidR="00AC651A" w:rsidRP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 „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Дружба“, №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12 –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етаж</w:t>
            </w:r>
          </w:p>
          <w:p w14:paraId="1917C811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62EB2C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E4DD43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092AD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BDF364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2F2962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53573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B4ADA1F" w14:textId="0D49B9B0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20EE1" w14:textId="15C5B82A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</w:t>
            </w:r>
            <w:r w:rsidR="00770521">
              <w:rPr>
                <w:rFonts w:ascii="Verdana" w:hAnsi="Verdana" w:cs="Calibri"/>
                <w:color w:val="000000"/>
                <w:sz w:val="16"/>
                <w:szCs w:val="16"/>
              </w:rPr>
              <w:t>до 18 години,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включително с увреждания и техните семейства </w:t>
            </w:r>
          </w:p>
          <w:p w14:paraId="45F187E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F6C12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E5C6C5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B0B41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B49BB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C6CD7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9E8D36" w14:textId="0505616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568E4" w14:textId="629E4E00" w:rsidR="00AC651A" w:rsidRPr="00371208" w:rsidRDefault="007A7F3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  <w:p w14:paraId="49A8DE8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6D019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E2A19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F5E36C9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C688C7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E0B99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53BECE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92D83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905C94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9C2210" w14:textId="2247F3E0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27FC4B05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14D6D3CA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422F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7B3C8CF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2B8ED6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571612D" w14:textId="10879F1D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8339E" w14:textId="5BE8837C" w:rsidR="00AC651A" w:rsidRPr="00371208" w:rsidRDefault="007A7F31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  <w:p w14:paraId="3B16890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94B04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53B9DF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27BE1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B5068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C9028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739F09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F9B49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B0E10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A9D1E3" w14:textId="3DEFCDE3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5E9CE" w14:textId="0B954C09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275A" w14:textId="04DB75E9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6EC43B9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6413D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59DE7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B97B3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BB9A97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A790B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368F10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F2E33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03C12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32117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472C86" w14:textId="057EC5C2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B9D0" w14:textId="23B72683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Социален работник;</w:t>
            </w:r>
          </w:p>
          <w:p w14:paraId="2595758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4D2DDB" w14:textId="2982EBB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71CA48B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998A59" w14:textId="035D3B0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2AADFB9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F023A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съобразно специфичните потребности</w:t>
            </w:r>
          </w:p>
          <w:p w14:paraId="2C0357C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83DC5C" w14:textId="0AEC863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5BCCB048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6F9ABD34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8E645" w14:textId="2D134EDB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  <w:p w14:paraId="19E79B6A" w14:textId="603DD6B1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/специализирана</w:t>
            </w:r>
          </w:p>
          <w:p w14:paraId="6541ED2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33BB20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2EE8A0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32853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2D51D2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49E78D1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0B17E4F" w14:textId="03502153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C5020" w14:textId="5099CC75" w:rsidR="00AC651A" w:rsidRP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 „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Дружба“, №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12 –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III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етаж</w:t>
            </w:r>
          </w:p>
          <w:p w14:paraId="3E8DBAA0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E3D57A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587F1A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10F5B1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AE5AD8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1496E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07A95B3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4775CA" w14:textId="6CC330D1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EB01" w14:textId="15D32C9A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от 0 до 7 години</w:t>
            </w: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, включително с увреждания и техните семейства</w:t>
            </w:r>
          </w:p>
          <w:p w14:paraId="3E94654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FE0C1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22AA2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AE6147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AC474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7E9F19" w14:textId="3FA79503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D61F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FA73E12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ACA76B1" w14:textId="19C1C69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0C5F31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5ACB7CA" w14:textId="3183CC7F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       </w:t>
            </w:r>
            <w:r w:rsidR="007A7F31"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  <w:p w14:paraId="3E1383D2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B4D50D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5E0B51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7D35C2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841868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6A9522F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385C30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8AA5E51" w14:textId="4729F1E6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33BA59B4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0F1018DF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17C543E3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6DC1" w14:textId="127551CF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      </w:t>
            </w:r>
            <w:r w:rsidR="007A7F31"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  <w:p w14:paraId="4BE51A16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269AF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14529E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B26385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A0C35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9732BF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074AB9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6031A0D" w14:textId="73D9E69C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2563" w14:textId="0B0CF14D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E28C3" w14:textId="58C4FA5A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комплекс</w:t>
            </w:r>
          </w:p>
          <w:p w14:paraId="3513882C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49BCB0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D8AA0B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800365E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32B434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37F2B4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466A5A1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ECDAD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6A61771" w14:textId="2FDD3439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1EE9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Социален работник;</w:t>
            </w:r>
          </w:p>
          <w:p w14:paraId="6434AED4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23E138" w14:textId="2E253639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75043B85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E39BC9" w14:textId="6128CB18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382977C2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DFC0CAF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Други специалисти, съобразно специфичните потребности</w:t>
            </w:r>
          </w:p>
          <w:p w14:paraId="2CDE00AD" w14:textId="2EE5AC58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6362FC40" w14:textId="77777777" w:rsidTr="005A2B0F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01289" w14:textId="77777777" w:rsidR="003235B3" w:rsidRPr="00371208" w:rsidRDefault="003235B3" w:rsidP="003235B3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6A44905C" w14:textId="7CE12411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6B1CA65B" w14:textId="77777777" w:rsidTr="005A2B0F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0141D1AE" w14:textId="77777777" w:rsidTr="005A2B0F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ПОДКРЕПА ЗА ПРИДОБИВАНЕ НА ТРУДОВИ УМЕНИЯ (СПЕЦИАЛИЗИРАНА)</w:t>
            </w:r>
          </w:p>
        </w:tc>
      </w:tr>
      <w:tr w:rsidR="00AC651A" w:rsidRPr="00371208" w14:paraId="2F5AB68A" w14:textId="77777777" w:rsidTr="005A2B0F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48ADC2B8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CC5CC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CED6F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0B3CDA99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13EF60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30A3F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23ECD757" w14:textId="77777777" w:rsidR="00884047" w:rsidRDefault="00AC651A" w:rsidP="00AC651A">
            <w:pPr>
              <w:rPr>
                <w:rFonts w:ascii="Verdana" w:hAnsi="Verdana"/>
                <w:b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021588A" w14:textId="77777777" w:rsidR="00884047" w:rsidRDefault="00884047" w:rsidP="00AC651A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49412555" w14:textId="500DE545" w:rsidR="00AC651A" w:rsidRPr="00371208" w:rsidRDefault="00AC651A" w:rsidP="00AC651A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630E9E30" w14:textId="77777777" w:rsidR="00AC651A" w:rsidRPr="00371208" w:rsidRDefault="00AC651A" w:rsidP="00AC651A">
            <w:pPr>
              <w:rPr>
                <w:rFonts w:ascii="Verdana" w:hAnsi="Verdana"/>
                <w:sz w:val="14"/>
                <w:szCs w:val="14"/>
              </w:rPr>
            </w:pPr>
          </w:p>
          <w:p w14:paraId="18FFFB5C" w14:textId="0B183F7A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5E970EEF" w14:textId="77777777" w:rsidTr="005A2B0F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717BA5DE" w14:textId="77777777" w:rsidTr="005A2B0F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ДНЕВНА ГРИЖА ЗА ДЕЦА С ТРАЙНИ УВРЕЖДАНИЯ (СПЕЦИАЛИЗИРАНА)</w:t>
            </w:r>
          </w:p>
        </w:tc>
      </w:tr>
      <w:tr w:rsidR="00AC651A" w:rsidRPr="00371208" w14:paraId="42D9B2BC" w14:textId="77777777" w:rsidTr="00544026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41DA320B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E86840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43D22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27FC9967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EB107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A3C00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405D3DCA" w14:textId="77777777" w:rsidR="00884047" w:rsidRDefault="00884047" w:rsidP="003235B3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54184B25" w14:textId="77777777" w:rsidR="00884047" w:rsidRDefault="00884047" w:rsidP="003235B3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43079F56" w14:textId="77777777" w:rsidR="00884047" w:rsidRDefault="00884047" w:rsidP="003235B3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702B7CED" w14:textId="77777777" w:rsidR="003235B3" w:rsidRPr="00371208" w:rsidRDefault="003235B3" w:rsidP="003235B3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6D326F03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1567670B" w14:textId="77777777" w:rsidTr="005A2B0F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42EE7CD8" w:rsidR="00884047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ДНЕВНА ГРИЖА ЗА ПЪЛНОЛЕТНИ ЛИЦА С ТРАЙНИ УВРЕЖДАНИЯ (СПЕЦИАЛИЗИРАНА)</w:t>
            </w:r>
          </w:p>
          <w:p w14:paraId="359F307D" w14:textId="77777777" w:rsidR="00884047" w:rsidRPr="00884047" w:rsidRDefault="00884047" w:rsidP="00884047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2383792" w14:textId="371406AC" w:rsidR="00884047" w:rsidRDefault="00884047" w:rsidP="00884047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650D778" w14:textId="77777777" w:rsidR="00AC651A" w:rsidRPr="00884047" w:rsidRDefault="00AC651A" w:rsidP="00884047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C651A" w:rsidRPr="00371208" w14:paraId="2DCFE508" w14:textId="77777777" w:rsidTr="005A2B0F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4A127DEC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53160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3FA35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120AB8B9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75A931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88A34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6EA96226" w14:textId="73726193" w:rsidR="00AC651A" w:rsidRPr="00371208" w:rsidRDefault="00AC651A" w:rsidP="00AC65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01588E4" w14:textId="77777777" w:rsidR="003235B3" w:rsidRPr="00371208" w:rsidRDefault="003235B3" w:rsidP="003235B3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732741E4" w14:textId="77777777" w:rsidR="00AC651A" w:rsidRPr="00371208" w:rsidRDefault="00AC651A" w:rsidP="00AC65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32F0497" w14:textId="334992D6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50A304BC" w14:textId="77777777" w:rsidTr="005A2B0F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3853456B" w14:textId="77777777" w:rsidTr="005A2B0F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F98AE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ОСИГУРЯВАНЕ НА ПОДСЛОН ЗА БЕЗДОМНИ ЛИЦА (СПЕЦИАЛИЗИРАНА)</w:t>
            </w:r>
          </w:p>
        </w:tc>
      </w:tr>
      <w:tr w:rsidR="00AC651A" w:rsidRPr="00371208" w14:paraId="3483C7A2" w14:textId="77777777" w:rsidTr="00884047">
        <w:trPr>
          <w:trHeight w:val="123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1A608E47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FEF62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F6E20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4623193D" w14:textId="77777777" w:rsidTr="00884047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3F0CAB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5AB8D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7EC2AB36" w14:textId="77777777" w:rsidR="00884047" w:rsidRDefault="00884047" w:rsidP="00884047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177F03D4" w14:textId="77777777" w:rsidR="00884047" w:rsidRPr="00371208" w:rsidRDefault="00884047" w:rsidP="00884047">
            <w:pPr>
              <w:rPr>
                <w:rFonts w:ascii="Verdana" w:hAnsi="Verdana"/>
                <w:sz w:val="14"/>
                <w:szCs w:val="14"/>
              </w:rPr>
            </w:pPr>
            <w:r w:rsidRPr="00371208">
              <w:rPr>
                <w:rFonts w:ascii="Verdana" w:hAnsi="Verdana"/>
                <w:b/>
                <w:sz w:val="14"/>
                <w:szCs w:val="14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4"/>
                <w:szCs w:val="14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4"/>
                <w:szCs w:val="14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4"/>
                <w:szCs w:val="14"/>
              </w:rPr>
              <w:t>на нова социална услуга и размера на финансирането от държавния бюджет/</w:t>
            </w:r>
          </w:p>
          <w:p w14:paraId="3349E285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75D238FB" w14:textId="77777777" w:rsidTr="005A2B0F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АСИСТЕНТСКА ПОДКРЕПА (СПЕЦИАЛИЗИРАНА)</w:t>
            </w:r>
          </w:p>
        </w:tc>
      </w:tr>
      <w:tr w:rsidR="00AC651A" w:rsidRPr="00371208" w14:paraId="38C1BC96" w14:textId="77777777" w:rsidTr="00B97803">
        <w:trPr>
          <w:trHeight w:val="278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4E3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3B69468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C380A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72AADA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54C19A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93F40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04BA0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60AAE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8A3BF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2B1B7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CE0FE9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0E38" w14:textId="1D486006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Асистентска подкрепа (специализирана</w:t>
            </w:r>
          </w:p>
          <w:p w14:paraId="4F0921AA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2C5D6714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16482875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6944E133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1280536C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30386F15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2995223F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594FA21A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5F0AA9C4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371FBABE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574BCC23" w14:textId="77777777" w:rsidR="00AC651A" w:rsidRPr="00371208" w:rsidRDefault="00AC651A" w:rsidP="00AC651A">
            <w:pPr>
              <w:rPr>
                <w:rFonts w:ascii="Verdana" w:hAnsi="Verdana" w:cs="Calibri"/>
                <w:bCs/>
                <w:color w:val="000000"/>
                <w:sz w:val="16"/>
                <w:szCs w:val="16"/>
              </w:rPr>
            </w:pPr>
          </w:p>
          <w:p w14:paraId="7E9438E0" w14:textId="09A542C9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A5253" w14:textId="755CB66B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  <w:r w:rsidR="00B97803">
              <w:rPr>
                <w:rFonts w:ascii="Verdana" w:hAnsi="Verdana" w:cs="Calibri"/>
                <w:color w:val="000000"/>
                <w:sz w:val="16"/>
                <w:szCs w:val="16"/>
              </w:rPr>
              <w:t>ЖК Александър Димитров 1</w:t>
            </w:r>
          </w:p>
          <w:p w14:paraId="2704D78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3CF90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29725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14E27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6413ED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4CFC27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61FD18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B6295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05DE89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B1DDB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92EFD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153DE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F4F22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56EEE6" w14:textId="0665225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DE649" w14:textId="79067415" w:rsidR="00AC651A" w:rsidRPr="00371208" w:rsidRDefault="00AC651A" w:rsidP="00AC651A">
            <w:pPr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Лица в </w:t>
            </w:r>
            <w:proofErr w:type="spellStart"/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възраст в невъзможност за самообслужване, които нямат определена по съответния ред степен на намалена работоспособност</w:t>
            </w:r>
          </w:p>
          <w:p w14:paraId="36DC8D27" w14:textId="740646F9" w:rsidR="00AC651A" w:rsidRPr="00371208" w:rsidRDefault="00AC651A" w:rsidP="00AC651A">
            <w:pPr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Verdana"/>
                <w:color w:val="000000"/>
                <w:sz w:val="16"/>
                <w:szCs w:val="16"/>
              </w:rPr>
              <w:t>2. деца с трайни увреждания и пълнолетни лица с трайни увреждания с определена чужда помощ</w:t>
            </w:r>
          </w:p>
          <w:p w14:paraId="7D17BB6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D630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97EB439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ACE6EF" w14:textId="57E40A32" w:rsidR="00AC651A" w:rsidRPr="00371208" w:rsidRDefault="00544026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  <w:p w14:paraId="3219CC4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BF60F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F6D58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6A0C3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964271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4C2AB0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515A98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0D5E4D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6E764B8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0FE24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0E723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27D540F" w14:textId="353DBBF9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743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023E8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12442D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72591D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58CD7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25344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35472D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9C5BE1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7263EB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EE65D6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C5977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C70189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6D54F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D0E7DD1" w14:textId="1B06049C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1C42" w14:textId="2CD4BECF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   </w:t>
            </w:r>
          </w:p>
          <w:p w14:paraId="4AC8DF5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B147BC0" w14:textId="2339EF5A" w:rsidR="00AC651A" w:rsidRDefault="003235B3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  <w:p w14:paraId="7BDC3C15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F9DF79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EFF09E2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2B16A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5106F0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7FB35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DED65C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29DA90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6AAA17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E02C2C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0B6775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8CB45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76694C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52848A1" w14:textId="3501C8A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67F46" w14:textId="31B14731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  <w:p w14:paraId="10BD7EF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EB9DC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F003569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0DE61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41F917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948D15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F5276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F4C2C1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679162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241382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11A619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21E0B1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59D1F1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BEA11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576FAEA" w14:textId="356D9280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BE448" w14:textId="4DC7BA7D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самостоятелно</w:t>
            </w:r>
          </w:p>
          <w:p w14:paraId="51AE509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755C6D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825F368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80FBDA3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EEAF66C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6FC6FC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D58869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F7BE0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54256A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FDF2A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52978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B8D06D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D0245E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B4008C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B9B26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FD9E7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84C638" w14:textId="573143F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FFF5" w14:textId="1DA34C8B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Социален работник;</w:t>
            </w:r>
          </w:p>
          <w:p w14:paraId="527A59B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2F7D1C" w14:textId="3EBFC2D6" w:rsidR="00AC651A" w:rsidRDefault="00B97803" w:rsidP="00B9780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Социални асистенти.</w:t>
            </w:r>
          </w:p>
          <w:p w14:paraId="10DF6E7F" w14:textId="77777777" w:rsidR="00AC651A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9EB103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71C4B8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B94A50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B926703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A86C917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FDD3984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4F465B4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B4F258" w14:textId="786BE1B8" w:rsidR="00AC651A" w:rsidRPr="00371208" w:rsidRDefault="00AC651A" w:rsidP="00AC651A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6C20F472" w14:textId="77777777" w:rsidTr="005A2B0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6A320" w14:textId="32250D42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sz w:val="16"/>
                <w:szCs w:val="16"/>
              </w:rPr>
              <w:lastRenderedPageBreak/>
              <w:t xml:space="preserve">Мотиви: </w:t>
            </w:r>
          </w:p>
          <w:p w14:paraId="487E5C8D" w14:textId="58F0BCF6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i/>
                <w:sz w:val="16"/>
                <w:szCs w:val="16"/>
              </w:rPr>
              <w:t xml:space="preserve">На основание чл. 79, ал. 2 от ЗСУ, Община </w:t>
            </w:r>
            <w:r w:rsidR="00B97803">
              <w:rPr>
                <w:rFonts w:ascii="Verdana" w:hAnsi="Verdana"/>
                <w:i/>
                <w:sz w:val="16"/>
                <w:szCs w:val="16"/>
              </w:rPr>
              <w:t>Генерал Тошево</w:t>
            </w:r>
            <w:r w:rsidRPr="00371208">
              <w:rPr>
                <w:rFonts w:ascii="Verdana" w:hAnsi="Verdana"/>
                <w:i/>
                <w:sz w:val="16"/>
                <w:szCs w:val="16"/>
              </w:rPr>
              <w:t xml:space="preserve">, в качеството си на доставчик на социалната услуга „Асистентска подкрепа“ поддържа списък на чакащите. Към момента на изготвяне на настоящия план, чакащите за ползване на услугата лица са </w:t>
            </w:r>
            <w:r w:rsidR="003414D8">
              <w:rPr>
                <w:rFonts w:ascii="Verdana" w:hAnsi="Verdana"/>
                <w:i/>
                <w:sz w:val="16"/>
                <w:szCs w:val="16"/>
              </w:rPr>
              <w:t>24</w:t>
            </w:r>
            <w:r w:rsidRPr="00371208">
              <w:rPr>
                <w:rFonts w:ascii="Verdana" w:hAnsi="Verdana"/>
                <w:i/>
                <w:sz w:val="16"/>
                <w:szCs w:val="16"/>
              </w:rPr>
              <w:t>. Практиката показва, че един кандидат потребител</w:t>
            </w:r>
            <w:r w:rsidR="00544026">
              <w:rPr>
                <w:rFonts w:ascii="Verdana" w:hAnsi="Verdana"/>
                <w:i/>
                <w:sz w:val="16"/>
                <w:szCs w:val="16"/>
              </w:rPr>
              <w:t>, в зависимост от адресната регистрация</w:t>
            </w:r>
            <w:r w:rsidR="003235B3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544026">
              <w:rPr>
                <w:rFonts w:ascii="Verdana" w:hAnsi="Verdana"/>
                <w:i/>
                <w:sz w:val="16"/>
                <w:szCs w:val="16"/>
              </w:rPr>
              <w:t>/населеното място/</w:t>
            </w:r>
            <w:r w:rsidRPr="00371208">
              <w:rPr>
                <w:rFonts w:ascii="Verdana" w:hAnsi="Verdana"/>
                <w:i/>
                <w:sz w:val="16"/>
                <w:szCs w:val="16"/>
              </w:rPr>
              <w:t xml:space="preserve"> чака за включване в услугата средно </w:t>
            </w:r>
            <w:r w:rsidR="003414D8">
              <w:rPr>
                <w:rFonts w:ascii="Verdana" w:hAnsi="Verdana"/>
                <w:i/>
                <w:sz w:val="16"/>
                <w:szCs w:val="16"/>
              </w:rPr>
              <w:t>между 6</w:t>
            </w:r>
            <w:r w:rsidR="0029563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3235B3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3414D8">
              <w:rPr>
                <w:rFonts w:ascii="Verdana" w:hAnsi="Verdana"/>
                <w:i/>
                <w:sz w:val="16"/>
                <w:szCs w:val="16"/>
              </w:rPr>
              <w:t xml:space="preserve">и </w:t>
            </w:r>
            <w:r w:rsidR="003235B3">
              <w:rPr>
                <w:rFonts w:ascii="Verdana" w:hAnsi="Verdana"/>
                <w:i/>
                <w:sz w:val="16"/>
                <w:szCs w:val="16"/>
              </w:rPr>
              <w:t xml:space="preserve">12 </w:t>
            </w:r>
            <w:r w:rsidRPr="00371208">
              <w:rPr>
                <w:rFonts w:ascii="Verdana" w:hAnsi="Verdana"/>
                <w:i/>
                <w:sz w:val="16"/>
                <w:szCs w:val="16"/>
              </w:rPr>
              <w:t xml:space="preserve">месеца.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3E64289" w14:textId="77777777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</w:p>
          <w:p w14:paraId="3EEED9A9" w14:textId="6C84DEC0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2E8D7E41" w14:textId="77777777" w:rsidTr="005A2B0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4D9F4D91" w14:textId="77777777" w:rsidTr="005A2B0F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ДЕЦА БЕЗ УВРЕЖДАНИЯ (СПЕЦИАЛИЗИРАНА)</w:t>
            </w:r>
          </w:p>
        </w:tc>
      </w:tr>
      <w:tr w:rsidR="00AC651A" w:rsidRPr="00371208" w14:paraId="3370BDE1" w14:textId="77777777" w:rsidTr="005A2B0F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32"/>
              <w:gridCol w:w="18512"/>
            </w:tblGrid>
            <w:tr w:rsidR="00884047" w:rsidRPr="00371208" w14:paraId="3EFC8ADA" w14:textId="77777777" w:rsidTr="00884047">
              <w:trPr>
                <w:trHeight w:val="300"/>
              </w:trPr>
              <w:tc>
                <w:tcPr>
                  <w:tcW w:w="16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EDE9D0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FA5E9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11A34AD2" w14:textId="77777777" w:rsidTr="00884047">
              <w:trPr>
                <w:trHeight w:val="300"/>
              </w:trPr>
              <w:tc>
                <w:tcPr>
                  <w:tcW w:w="16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67914E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E49D6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1DDF2878" w14:textId="77777777" w:rsidR="00884047" w:rsidRDefault="00884047" w:rsidP="00AC651A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34C802" w14:textId="685EA74A" w:rsidR="00AC651A" w:rsidRPr="00371208" w:rsidRDefault="00AC651A" w:rsidP="00AC651A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7AE9DF32" w14:textId="77777777" w:rsidR="00AC651A" w:rsidRPr="00371208" w:rsidRDefault="00AC651A" w:rsidP="00AC65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5A91AAA" w14:textId="0FCF2576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07140C45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2BCF889A" w14:textId="77777777" w:rsidTr="005A2B0F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ДЕЦА С УВРЕЖДАНИЯ (СПЕЦИАЛИЗИРАНА)</w:t>
            </w:r>
          </w:p>
        </w:tc>
      </w:tr>
      <w:tr w:rsidR="001D4635" w:rsidRPr="00371208" w14:paraId="22513E4A" w14:textId="77777777" w:rsidTr="005A2B0F">
        <w:trPr>
          <w:trHeight w:val="63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452B8746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5C75D8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1A109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433ACDA4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F15A54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31073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25A5A360" w14:textId="77777777" w:rsidR="00884047" w:rsidRDefault="00884047" w:rsidP="001D463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16C75EAA" w14:textId="77777777" w:rsidR="001D4635" w:rsidRPr="00371208" w:rsidRDefault="001D4635" w:rsidP="001D4635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79876A02" w14:textId="77777777" w:rsidR="001D4635" w:rsidRPr="00371208" w:rsidRDefault="001D4635" w:rsidP="001D463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F12E112" w14:textId="7B661883" w:rsidR="001D4635" w:rsidRPr="00371208" w:rsidRDefault="001D4635" w:rsidP="001D463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2E7D8F38" w14:textId="77777777" w:rsidTr="005A2B0F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78DABB46" w14:textId="77777777" w:rsidTr="005A2B0F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C147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МЛАДЕЖИ ДО 25 Г. (СПЕЦИАЛИЗИРАНА)</w:t>
            </w:r>
          </w:p>
        </w:tc>
      </w:tr>
      <w:tr w:rsidR="00AC651A" w:rsidRPr="00371208" w14:paraId="7DD8DAB2" w14:textId="77777777" w:rsidTr="005A2B0F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884047" w:rsidRPr="00371208" w14:paraId="54089DF9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12EE38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9A33F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884047" w:rsidRPr="00371208" w14:paraId="1F6130AE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A13D7C" w14:textId="77777777" w:rsidR="00884047" w:rsidRPr="00371208" w:rsidRDefault="00884047" w:rsidP="00884047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0AAB1" w14:textId="77777777" w:rsidR="00884047" w:rsidRPr="00371208" w:rsidRDefault="00884047" w:rsidP="00884047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41EFD974" w14:textId="77777777" w:rsidR="00884047" w:rsidRDefault="00884047" w:rsidP="00295631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38786574" w14:textId="60282840" w:rsidR="00AC651A" w:rsidRPr="00371208" w:rsidRDefault="00AC651A" w:rsidP="0029563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AC651A" w:rsidRPr="00371208" w14:paraId="6743FFC6" w14:textId="77777777" w:rsidTr="001D4635">
        <w:trPr>
          <w:trHeight w:val="918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A6A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55E6695D" w14:textId="77777777" w:rsidTr="005A2B0F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1D4635" w:rsidRPr="00371208" w14:paraId="4F95E260" w14:textId="77777777" w:rsidTr="005A2B0F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04387D" w:rsidRPr="00371208" w14:paraId="2E521CFC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27744D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58E55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04387D" w:rsidRPr="00371208" w14:paraId="37C6109D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2EBBAD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2A44D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49A7AF9C" w14:textId="77777777" w:rsidR="0004387D" w:rsidRDefault="0004387D" w:rsidP="001D463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4108C68B" w14:textId="77777777" w:rsidR="0004387D" w:rsidRDefault="0004387D" w:rsidP="001D463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2A87BB95" w14:textId="77777777" w:rsidR="001D4635" w:rsidRPr="00371208" w:rsidRDefault="001D4635" w:rsidP="001D4635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343415B3" w14:textId="77777777" w:rsidR="001D4635" w:rsidRPr="00371208" w:rsidRDefault="001D4635" w:rsidP="001D463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0BB6171" w14:textId="0D705C0B" w:rsidR="001D4635" w:rsidRPr="00371208" w:rsidRDefault="001D4635" w:rsidP="001D4635">
            <w:pPr>
              <w:jc w:val="both"/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AC651A" w:rsidRPr="00371208" w14:paraId="3FB470B7" w14:textId="77777777" w:rsidTr="005A2B0F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AC651A" w:rsidRPr="00371208" w14:paraId="3EDF14EF" w14:textId="77777777" w:rsidTr="005A2B0F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sz w:val="16"/>
                <w:szCs w:val="16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AC651A" w:rsidRPr="00371208" w14:paraId="513055FA" w14:textId="77777777" w:rsidTr="005A2B0F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04387D" w:rsidRPr="00371208" w14:paraId="1A65AEB0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9EC6A6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7A299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04387D" w:rsidRPr="00371208" w14:paraId="240D369A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EB4704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03D51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44782D6D" w14:textId="77777777" w:rsidR="0004387D" w:rsidRDefault="0004387D" w:rsidP="00AC651A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ADB7BFB" w14:textId="47A0CFB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AC651A" w:rsidRPr="00371208" w14:paraId="4D3A6F7B" w14:textId="77777777" w:rsidTr="005A2B0F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31167FF5" w14:textId="77777777" w:rsidTr="005A2B0F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AC651A" w:rsidRPr="00371208" w14:paraId="73D24044" w14:textId="77777777" w:rsidTr="005A2B0F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04387D" w:rsidRPr="00371208" w14:paraId="48ED4EA7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19F86E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C6721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04387D" w:rsidRPr="00371208" w14:paraId="4F2C8E38" w14:textId="77777777" w:rsidTr="0004387D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EF4B90" w14:textId="77777777" w:rsidR="0004387D" w:rsidRPr="00371208" w:rsidRDefault="0004387D" w:rsidP="0004387D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2A68F" w14:textId="77777777" w:rsidR="0004387D" w:rsidRPr="00371208" w:rsidRDefault="0004387D" w:rsidP="0004387D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29F4742F" w14:textId="77777777" w:rsidR="0004387D" w:rsidRDefault="0004387D" w:rsidP="00AC651A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90EB212" w14:textId="1F06ED1E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AC651A" w:rsidRPr="00371208" w14:paraId="4BB475C0" w14:textId="77777777" w:rsidTr="005A2B0F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1EEF9B61" w14:textId="77777777" w:rsidTr="005A2B0F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162E0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ПЪЛНОЛЕТНИ ЛИЦА С ДЕМЕНЦИЯ (СПЕЦИАЛИЗИРАНА)</w:t>
            </w:r>
          </w:p>
        </w:tc>
      </w:tr>
      <w:tr w:rsidR="00AC651A" w:rsidRPr="00371208" w14:paraId="1B13DC3A" w14:textId="77777777" w:rsidTr="005A2B0F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571C5A" w:rsidRPr="00371208" w14:paraId="3CA293BE" w14:textId="77777777" w:rsidTr="00B10676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969376" w14:textId="77777777" w:rsidR="00571C5A" w:rsidRPr="00371208" w:rsidRDefault="00571C5A" w:rsidP="00571C5A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3F95F" w14:textId="77777777" w:rsidR="00571C5A" w:rsidRPr="00371208" w:rsidRDefault="00571C5A" w:rsidP="00571C5A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571C5A" w:rsidRPr="00371208" w14:paraId="06C95B12" w14:textId="77777777" w:rsidTr="00B10676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0ABEE2" w14:textId="77777777" w:rsidR="00571C5A" w:rsidRPr="00371208" w:rsidRDefault="00571C5A" w:rsidP="00571C5A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9BC4A" w14:textId="77777777" w:rsidR="00571C5A" w:rsidRPr="00371208" w:rsidRDefault="00571C5A" w:rsidP="00571C5A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31A7A5FE" w14:textId="77777777" w:rsidR="00571C5A" w:rsidRDefault="00571C5A" w:rsidP="00571C5A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029762E" w14:textId="77777777" w:rsidR="00571C5A" w:rsidRPr="00371208" w:rsidRDefault="00571C5A" w:rsidP="00571C5A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0850B3F1" w14:textId="24C9E658" w:rsidR="00AC651A" w:rsidRPr="00371208" w:rsidRDefault="00AC651A" w:rsidP="0029563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2E867F40" w14:textId="77777777" w:rsidTr="005A2B0F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57019A13" w14:textId="77777777" w:rsidTr="005A2B0F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CC771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AC651A" w:rsidRPr="00371208" w14:paraId="3DE60A12" w14:textId="77777777" w:rsidTr="005A2B0F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914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8654"/>
            </w:tblGrid>
            <w:tr w:rsidR="00571C5A" w:rsidRPr="00371208" w14:paraId="0D59E547" w14:textId="77777777" w:rsidTr="00B10676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7C8EA" w14:textId="77777777" w:rsidR="00571C5A" w:rsidRPr="00371208" w:rsidRDefault="00571C5A" w:rsidP="00571C5A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3B52B" w14:textId="77777777" w:rsidR="00571C5A" w:rsidRPr="00371208" w:rsidRDefault="00571C5A" w:rsidP="00571C5A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НП</w:t>
                  </w:r>
                </w:p>
              </w:tc>
            </w:tr>
            <w:tr w:rsidR="00571C5A" w:rsidRPr="00371208" w14:paraId="0305CFDD" w14:textId="77777777" w:rsidTr="00B10676">
              <w:trPr>
                <w:trHeight w:val="300"/>
              </w:trPr>
              <w:tc>
                <w:tcPr>
                  <w:tcW w:w="1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BD802D" w14:textId="77777777" w:rsidR="00571C5A" w:rsidRPr="00371208" w:rsidRDefault="00571C5A" w:rsidP="00571C5A">
                  <w:pPr>
                    <w:jc w:val="center"/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B1EB5" w14:textId="77777777" w:rsidR="00571C5A" w:rsidRPr="00371208" w:rsidRDefault="00571C5A" w:rsidP="00571C5A">
                  <w:pPr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</w:pPr>
                  <w:r w:rsidRPr="00371208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75B78280" w14:textId="77777777" w:rsidR="00571C5A" w:rsidRDefault="00571C5A" w:rsidP="005132AF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3CFF650E" w14:textId="7AEC49F9" w:rsidR="00AC651A" w:rsidRPr="00371208" w:rsidRDefault="00AC651A" w:rsidP="005132AF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2CD4B199" w14:textId="77777777" w:rsidR="00AC651A" w:rsidRPr="00371208" w:rsidRDefault="00AC651A" w:rsidP="00AC65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437708F" w14:textId="691FBDA9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84047" w:rsidRPr="00371208" w14:paraId="5CFEB1A8" w14:textId="77777777" w:rsidTr="005A2B0F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E763" w14:textId="77777777" w:rsidR="00884047" w:rsidRDefault="00884047" w:rsidP="005132AF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C651A" w:rsidRPr="00371208" w14:paraId="242729CD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4F5326A5" w14:textId="77777777" w:rsidTr="005A2B0F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РЕЗИДЕНТНА ГРИЖА ЗА ЛИЦА В НАДТРУДОСПОСОБНА ВЪЗРАСТ БЕЗ УВРЕЖДАНИЯ (СПЕЦИАЛИЗИРАНА)</w:t>
            </w:r>
          </w:p>
        </w:tc>
      </w:tr>
      <w:tr w:rsidR="00AC651A" w:rsidRPr="00371208" w14:paraId="0D74AC57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BA3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  <w:p w14:paraId="1CF0C47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BAF00E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C32DD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C224E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0DF08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D06F1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44374B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AE2624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9E0518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DA44988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2A5EE0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FE782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DC4C2" w14:textId="0EC2852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  <w:proofErr w:type="spellStart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лица в </w:t>
            </w:r>
            <w:proofErr w:type="spellStart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 без увреждания (специализирана</w:t>
            </w:r>
            <w:r w:rsidR="005132AF">
              <w:rPr>
                <w:rFonts w:ascii="Verdana" w:hAnsi="Verdana" w:cs="Calibri"/>
                <w:color w:val="000000"/>
                <w:sz w:val="16"/>
                <w:szCs w:val="16"/>
              </w:rPr>
              <w:t>)</w:t>
            </w:r>
          </w:p>
          <w:p w14:paraId="1F02060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F095A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AB0E4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4F8582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96EF4A9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0ACD355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13438D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C1A7E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C5318A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AE52F9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56039F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45580AA" w14:textId="4234AB7E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4820C" w14:textId="42D2158B" w:rsidR="00AC651A" w:rsidRPr="00371208" w:rsidRDefault="001D4635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Ул. „</w:t>
            </w:r>
            <w:r w:rsidR="001F1724">
              <w:rPr>
                <w:rFonts w:ascii="Verdana" w:hAnsi="Verdana" w:cs="Calibri"/>
                <w:color w:val="000000"/>
                <w:sz w:val="16"/>
                <w:szCs w:val="16"/>
              </w:rPr>
              <w:t>Иван Вазов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“ №15</w:t>
            </w:r>
          </w:p>
          <w:p w14:paraId="68EDCB8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5A579E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42121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9C2E0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D9E2A4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C8523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07B85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237B4B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4B1D304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F90AF0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1253B6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1C21B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46A93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9D6C29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EF37D9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F35A837" w14:textId="415A5A0E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F7287" w14:textId="225621E9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 Възрастни хора в </w:t>
            </w:r>
            <w:proofErr w:type="spellStart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</w:t>
            </w:r>
            <w:r w:rsidR="00C2516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</w:p>
          <w:p w14:paraId="5A4994E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E28FD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24AFF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7F687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2D7F0A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390D5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4C0A88E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B75B5ED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DD0F77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E0F180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1A2A4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D495D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8483B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831122" w14:textId="50A258A4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25C6A" w14:textId="02F0BDA7" w:rsidR="00AC651A" w:rsidRPr="00371208" w:rsidRDefault="001D4635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  <w:p w14:paraId="7CD02E7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94656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BCCE1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C3AB89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C9800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442802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3C88E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B5BF89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25D161E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826657F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C65C52C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4A1D8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10A8D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E2AACBB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314D3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7352650" w14:textId="00554959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62EB812B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7FC74468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1A9846B0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2DACA" w14:textId="66B89B4B" w:rsidR="00AC651A" w:rsidRPr="00371208" w:rsidRDefault="005132AF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  <w:p w14:paraId="61903DF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A60A9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C6CE5B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8B48A8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133EF21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69AFC3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889F77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15A409D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15A7C5D" w14:textId="77777777" w:rsidR="00AC651A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761AC7D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E6DC392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F472B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3E16C3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A01210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5C88A5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8F68D4" w14:textId="5EDC9FFC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74F2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трансферите от държавния бюджет</w:t>
            </w:r>
          </w:p>
          <w:p w14:paraId="5CE4264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0F2F4E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3A9853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968D6F8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0B9F5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6ECFD31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92313CC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1BB5187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A33686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BA276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C85814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8BCDD0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079235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4DEF3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EB58559" w14:textId="10220C42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DE6F8" w14:textId="1F89CC6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Комплекс</w:t>
            </w:r>
          </w:p>
          <w:p w14:paraId="04733EA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438094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4C7C20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E6A6D76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3F6448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9B0924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E8FC24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61DFA6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71CD920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13938BF" w14:textId="77777777" w:rsidR="00AC651A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B42BEA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38C27CF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183FD4A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63CD35B3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291EE9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437BEE0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4C99CBE" w14:textId="05F28C8B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219B9" w14:textId="6472696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Социален работник;</w:t>
            </w:r>
          </w:p>
          <w:p w14:paraId="1442908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266012A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Препоръчителни специалисти и </w:t>
            </w:r>
          </w:p>
          <w:p w14:paraId="4E479F18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подпомагащи специалисти,</w:t>
            </w:r>
          </w:p>
          <w:p w14:paraId="2CAF38DB" w14:textId="77777777" w:rsidR="00AC651A" w:rsidRPr="00371208" w:rsidRDefault="00AC651A" w:rsidP="00AC651A">
            <w:pPr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 xml:space="preserve">съгласно Приложение </w:t>
            </w:r>
          </w:p>
          <w:p w14:paraId="5924FAEE" w14:textId="016BC852" w:rsidR="00AC651A" w:rsidRPr="00371208" w:rsidRDefault="00AC651A" w:rsidP="00AC651A">
            <w:pPr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371208">
              <w:rPr>
                <w:rFonts w:ascii="Verdana" w:hAnsi="Verdana" w:cs="Calibri"/>
                <w:sz w:val="16"/>
                <w:szCs w:val="16"/>
              </w:rPr>
              <w:t>№ 13 от НКСУ</w:t>
            </w:r>
          </w:p>
          <w:p w14:paraId="4BD1D59A" w14:textId="77777777" w:rsidR="00AC651A" w:rsidRPr="00371208" w:rsidRDefault="00AC651A" w:rsidP="00AC651A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BFC577A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758F1710" w14:textId="10B5DF6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AC651A" w:rsidRPr="00371208" w14:paraId="2026FB5A" w14:textId="77777777" w:rsidTr="005A2B0F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3B0F" w14:textId="052BC334" w:rsidR="00AC651A" w:rsidRPr="00371208" w:rsidRDefault="00AC651A" w:rsidP="005132AF">
            <w:pPr>
              <w:rPr>
                <w:rFonts w:ascii="Verdana" w:hAnsi="Verdana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  <w:p w14:paraId="3DCDEDC2" w14:textId="3553BB8E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253E8304" w14:textId="77777777" w:rsidTr="005A2B0F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0C6358C1" w14:textId="77777777" w:rsidTr="005A2B0F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34F336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AC651A" w:rsidRPr="00371208" w14:paraId="34F39E6B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A6F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889C" w14:textId="684F0E06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C54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114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DCA00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B1E3E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0BDC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E0D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A9EB5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5B7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030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133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AC651A" w:rsidRPr="00371208" w14:paraId="26C912ED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3C80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B4DF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9959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CD19B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20049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D1E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F500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21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B407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3FD2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1581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FB3D" w14:textId="7777777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AC651A" w:rsidRPr="00371208" w14:paraId="619E2589" w14:textId="77777777" w:rsidTr="005A2B0F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7CE9A" w14:textId="77777777" w:rsidR="00571C5A" w:rsidRDefault="00571C5A" w:rsidP="005132AF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46D48279" w14:textId="57767881" w:rsidR="00AC651A" w:rsidRPr="00371208" w:rsidRDefault="00AC651A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AC651A" w:rsidRPr="00371208" w14:paraId="6E48A3C5" w14:textId="77777777" w:rsidTr="005A2B0F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E0D9" w14:textId="77777777" w:rsidR="00AC651A" w:rsidRPr="00371208" w:rsidRDefault="00AC651A" w:rsidP="00AC651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C651A" w:rsidRPr="00371208" w14:paraId="1B4CBF40" w14:textId="77777777" w:rsidTr="005A2B0F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BFAC95" w14:textId="6DE8D156" w:rsidR="00AC651A" w:rsidRPr="00371208" w:rsidRDefault="00AC651A" w:rsidP="00AC651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ИНТЕГРИРАНИ ЗДРАВНО-СОЦИАЛНИ УСЛУГИ ЗА РЕЗИДЕНТНА ГРИЖА ЗА ПЪЛНОЛЕТНИ ЛИЦА С ТРАЙНИ УВРЕЖДАНИЯ С ПОТРЕБНОСТ ОТ ПОСТОЯННИ МЕДИЦИНСКИ ГРИЖИ (СПЕЦИАЛИЗИРАНА)</w:t>
            </w:r>
          </w:p>
        </w:tc>
      </w:tr>
      <w:tr w:rsidR="00AC651A" w:rsidRPr="00371208" w14:paraId="409F0357" w14:textId="77777777" w:rsidTr="005132AF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BC1C" w14:textId="77777777" w:rsidR="00AC651A" w:rsidRPr="00371208" w:rsidRDefault="00AC651A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A7169" w14:textId="3D647A83" w:rsidR="00AC651A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DB0EC" w14:textId="53B2D61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9172B" w14:textId="3872DD9A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A8065" w14:textId="36889C15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C903C" w14:textId="269CEBA8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63D11" w14:textId="296BC623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184E6" w14:textId="2EAC775C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44F95" w14:textId="5DEA0A8D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DF3C7" w14:textId="15A18912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DDB4F" w14:textId="4BDEADCF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31A26" w14:textId="0D6F4157" w:rsidR="00AC651A" w:rsidRPr="00371208" w:rsidRDefault="00AC651A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132AF" w:rsidRPr="00371208" w14:paraId="56DBAB91" w14:textId="77777777" w:rsidTr="005132AF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6CCE" w14:textId="4451AEB8" w:rsidR="005132AF" w:rsidRPr="00371208" w:rsidRDefault="005132AF" w:rsidP="00AC651A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BD488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539FF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EEE9C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4C3FE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FC1A3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4664E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57AE0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7DA96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99192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2693A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BB214" w14:textId="77777777" w:rsidR="005132AF" w:rsidRPr="00371208" w:rsidRDefault="005132AF" w:rsidP="00AC651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132AF" w:rsidRPr="00371208" w14:paraId="30C9CBF8" w14:textId="77777777" w:rsidTr="005A2B0F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DAECD" w14:textId="77777777" w:rsidR="00571C5A" w:rsidRDefault="00571C5A" w:rsidP="005132AF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3E7BDC93" w14:textId="5B68753F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2562706A" w14:textId="77777777" w:rsidTr="005A2B0F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4CBA830B" w14:textId="77777777" w:rsidTr="005A2B0F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7F5A5D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5132AF" w:rsidRPr="00371208" w14:paraId="6DDFC735" w14:textId="77777777" w:rsidTr="00571C5A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0DFF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FB0AD" w14:textId="187AB8C1" w:rsidR="005132AF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9A9CD" w14:textId="3A9D387D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3E5DB" w14:textId="3A5FDEE8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5C7DD" w14:textId="79DB7579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16A2A" w14:textId="43AA5DC0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290EB" w14:textId="6D71D94D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E6209" w14:textId="0487EBE8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3D05E" w14:textId="072022F9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D8741" w14:textId="20E2E7FC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AB20B" w14:textId="341FF3D0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CF2EA" w14:textId="63C162A7" w:rsidR="005132AF" w:rsidRPr="00371208" w:rsidRDefault="005132AF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571C5A" w:rsidRPr="00371208" w14:paraId="694EE12B" w14:textId="77777777" w:rsidTr="00571C5A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6D2C" w14:textId="1221168D" w:rsidR="00571C5A" w:rsidRPr="00371208" w:rsidRDefault="00571C5A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01EC1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8AFFF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4BA54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D098D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42265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82AB3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ADCBB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2EB9F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5E5A4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784DF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10CA4" w14:textId="77777777" w:rsidR="00571C5A" w:rsidRPr="00371208" w:rsidRDefault="00571C5A" w:rsidP="005132AF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5132AF" w:rsidRPr="00371208" w14:paraId="43F1110B" w14:textId="77777777" w:rsidTr="005A2B0F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622B8" w14:textId="77777777" w:rsidR="005132AF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  <w:p w14:paraId="394C6CA7" w14:textId="002ED73F" w:rsidR="00571C5A" w:rsidRPr="00371208" w:rsidRDefault="00571C5A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17189FAD" w14:textId="77777777" w:rsidTr="005A2B0F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25C42B60" w14:textId="77777777" w:rsidTr="005A2B0F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B26B1E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5132AF" w:rsidRPr="00371208" w14:paraId="7CB21ADB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D4AB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B9950" w14:textId="1D688D9D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48D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0B1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F3B6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7303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9E9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2DA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9F98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305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6F5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05DFA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24C172C3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7FF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15F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986E3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8A5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A15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B8AF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EC3E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3CA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BF8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E820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E90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278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65A1360C" w14:textId="77777777" w:rsidTr="005A2B0F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43CAB" w14:textId="77777777" w:rsidR="00571C5A" w:rsidRDefault="00571C5A" w:rsidP="005132A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F10768F" w14:textId="27EA589D" w:rsidR="005132AF" w:rsidRPr="00371208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</w:t>
            </w:r>
            <w:r w:rsidR="00571C5A">
              <w:rPr>
                <w:rFonts w:ascii="Verdana" w:hAnsi="Verdana"/>
                <w:b/>
                <w:sz w:val="16"/>
                <w:szCs w:val="16"/>
              </w:rPr>
              <w:t>............................</w:t>
            </w: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37A71CC0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1BB4BD6E" w14:textId="77777777" w:rsidTr="005A2B0F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06C4B3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ОСИГУРЯВАНЕ НА ПОДСЛОН ЗА ЛИЦА В КРИЗИСНА СИТУАЦИЯ </w:t>
            </w:r>
          </w:p>
        </w:tc>
      </w:tr>
      <w:tr w:rsidR="005132AF" w:rsidRPr="00371208" w14:paraId="102A3FD8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D37D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5AE4" w14:textId="4F0D7EE6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E00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487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86BA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BEC3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0F13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1C10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671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8C2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C1B4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FDA66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2440C25B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EB34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F0A6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C31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59F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484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1773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FFC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0234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4F0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88C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191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0E57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6B161112" w14:textId="77777777" w:rsidTr="005A2B0F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42B2" w14:textId="77777777" w:rsidR="00571C5A" w:rsidRDefault="00571C5A" w:rsidP="005132A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6E8C68E" w14:textId="180CF21B" w:rsidR="005132AF" w:rsidRPr="00371208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50EA3C0D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5B7E43CD" w14:textId="77777777" w:rsidTr="005A2B0F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5132AF" w:rsidRPr="00371208" w14:paraId="10364DFF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53CA269A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683DD24F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E61D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A9C09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D34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5DB4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A0B23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F71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CC42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C6CA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FD972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5CEBF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93CCB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E158F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31008A90" w14:textId="77777777" w:rsidTr="005A2B0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0AEAE" w14:textId="77777777" w:rsidR="00571C5A" w:rsidRDefault="00571C5A" w:rsidP="005132A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0601488" w14:textId="3D20D17E" w:rsidR="005132AF" w:rsidRPr="00371208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63B92D91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33CBF2FF" w14:textId="77777777" w:rsidTr="005A2B0F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161261" w14:textId="77777777" w:rsidR="005132AF" w:rsidRPr="00371208" w:rsidRDefault="005132AF" w:rsidP="005132AF">
            <w:pPr>
              <w:ind w:left="-64"/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ОСИГУРЯВАНЕ НА ПОДСЛОН ЗА ДЕЦА, ПОСТРАДАЛИ ОТ ДОМАШНО НАСИЛИЕ И ДЕЦА, ЖЕРТВИ НА ТРАФИК </w:t>
            </w:r>
          </w:p>
        </w:tc>
      </w:tr>
      <w:tr w:rsidR="005132AF" w:rsidRPr="00371208" w14:paraId="1BB8750A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FB9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F0" w14:textId="0D37D51D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3D03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65E2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C622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BB6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28F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2A80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281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F53C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718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198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71DC027D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B336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E96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AC2C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DDB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852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200D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5D2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D7CA0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2E476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50A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9923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C5F9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56F7FAED" w14:textId="77777777" w:rsidTr="005A2B0F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1A6D1" w14:textId="77777777" w:rsidR="00571C5A" w:rsidRDefault="00571C5A" w:rsidP="005132A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C453B13" w14:textId="34254CCB" w:rsidR="005132AF" w:rsidRPr="00371208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0FD80DB1" w14:textId="77777777" w:rsidTr="005A2B0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4AB1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32AF" w:rsidRPr="00371208" w14:paraId="73C79AAD" w14:textId="77777777" w:rsidTr="005A2B0F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920B47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 xml:space="preserve">ОСИГУРЯВАНЕ НА ПОДСЛОН ЗА ПЪЛНОЛЕТНИ ЛИЦА, ПОСТРАДАЛИ ОТ ДОМАШНО НАСИЛИЕ И ЛИЦА ЖЕРТВИ НА ТРАФИК </w:t>
            </w:r>
          </w:p>
        </w:tc>
      </w:tr>
      <w:tr w:rsidR="005132AF" w:rsidRPr="00371208" w14:paraId="489C1E0A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D0AA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2E04C" w14:textId="31F773FB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НП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BBF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01D0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6CB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0893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DEFA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FDB98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82EDD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833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BD6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E0A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59EA5D7B" w14:textId="77777777" w:rsidTr="00FA6A58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864" w14:textId="77777777" w:rsidR="005132AF" w:rsidRPr="00371208" w:rsidRDefault="005132AF" w:rsidP="005132A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E73D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F0D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491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EEC6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ADE4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DD71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21B2E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9997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3755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48E33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FF797" w14:textId="77777777" w:rsidR="005132AF" w:rsidRPr="00371208" w:rsidRDefault="005132AF" w:rsidP="005132AF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</w:p>
        </w:tc>
      </w:tr>
      <w:tr w:rsidR="005132AF" w:rsidRPr="00371208" w14:paraId="4D755529" w14:textId="77777777" w:rsidTr="005A2B0F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FDBBE" w14:textId="77777777" w:rsidR="00571C5A" w:rsidRDefault="00571C5A" w:rsidP="005132A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3A5748F" w14:textId="297916C9" w:rsidR="005132AF" w:rsidRPr="00371208" w:rsidRDefault="005132AF" w:rsidP="00571C5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/>
                <w:b/>
                <w:sz w:val="16"/>
                <w:szCs w:val="16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1208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7120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71208">
              <w:rPr>
                <w:rFonts w:ascii="Verdana" w:hAnsi="Verdana"/>
                <w:sz w:val="16"/>
                <w:szCs w:val="16"/>
              </w:rPr>
              <w:t>на нова социална услуга и размера на финансирането от държавния бюджет/</w:t>
            </w:r>
          </w:p>
        </w:tc>
      </w:tr>
      <w:tr w:rsidR="005132AF" w:rsidRPr="00371208" w14:paraId="1E3F657F" w14:textId="77777777" w:rsidTr="005A2B0F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5132AF" w:rsidRPr="00371208" w:rsidRDefault="005132AF" w:rsidP="005132A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69F43E6D" w14:textId="5C4DFF3D" w:rsidR="00C07C15" w:rsidRPr="00371208" w:rsidRDefault="00C07C15" w:rsidP="00851561">
      <w:pPr>
        <w:jc w:val="both"/>
        <w:rPr>
          <w:rFonts w:ascii="Verdana" w:eastAsia="Calibri" w:hAnsi="Verdana"/>
          <w:b/>
          <w:iCs/>
          <w:sz w:val="16"/>
          <w:szCs w:val="16"/>
          <w:lang w:eastAsia="en-US"/>
        </w:rPr>
      </w:pPr>
    </w:p>
    <w:p w14:paraId="7AD88FA4" w14:textId="77777777" w:rsidR="00B6572D" w:rsidRPr="00371208" w:rsidRDefault="00B6572D" w:rsidP="008E0F92">
      <w:pPr>
        <w:jc w:val="both"/>
        <w:rPr>
          <w:rFonts w:ascii="Verdana" w:hAnsi="Verdana"/>
          <w:b/>
          <w:i/>
          <w:sz w:val="16"/>
          <w:szCs w:val="16"/>
        </w:rPr>
      </w:pPr>
    </w:p>
    <w:p w14:paraId="209551E4" w14:textId="77777777" w:rsidR="005706CA" w:rsidRPr="00371208" w:rsidRDefault="005706CA" w:rsidP="008E0F92">
      <w:pPr>
        <w:jc w:val="both"/>
        <w:rPr>
          <w:rFonts w:ascii="Verdana" w:hAnsi="Verdana"/>
          <w:b/>
          <w:i/>
          <w:sz w:val="16"/>
          <w:szCs w:val="16"/>
        </w:rPr>
      </w:pPr>
    </w:p>
    <w:p w14:paraId="5790276B" w14:textId="6422A809" w:rsidR="008E0F92" w:rsidRPr="00371208" w:rsidRDefault="00911317" w:rsidP="008E0F92">
      <w:pPr>
        <w:jc w:val="both"/>
        <w:rPr>
          <w:rFonts w:ascii="Verdana" w:hAnsi="Verdana"/>
          <w:b/>
          <w:sz w:val="16"/>
          <w:szCs w:val="16"/>
        </w:rPr>
      </w:pPr>
      <w:r w:rsidRPr="00371208">
        <w:rPr>
          <w:rFonts w:ascii="Verdana" w:hAnsi="Verdana"/>
          <w:b/>
          <w:i/>
          <w:sz w:val="16"/>
          <w:szCs w:val="16"/>
        </w:rPr>
        <w:t xml:space="preserve">ЧАСТ </w:t>
      </w:r>
      <w:r w:rsidRPr="00371208">
        <w:rPr>
          <w:rFonts w:ascii="Verdana" w:hAnsi="Verdana"/>
          <w:b/>
          <w:i/>
          <w:sz w:val="16"/>
          <w:szCs w:val="16"/>
          <w:lang w:val="en-US"/>
        </w:rPr>
        <w:t xml:space="preserve">III. </w:t>
      </w:r>
      <w:r w:rsidRPr="00371208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ДОМОВЕ ЗА ПЪЛНОЛЕТНИ ЛИЦА С УВРЕЖДАНИЯ</w:t>
      </w:r>
    </w:p>
    <w:p w14:paraId="693A1BA9" w14:textId="71AD007B" w:rsidR="00004BD6" w:rsidRPr="00371208" w:rsidRDefault="00004BD6" w:rsidP="008E0F92">
      <w:pPr>
        <w:jc w:val="both"/>
        <w:rPr>
          <w:rFonts w:ascii="Verdana" w:hAnsi="Verdana"/>
          <w:b/>
          <w:sz w:val="16"/>
          <w:szCs w:val="16"/>
        </w:rPr>
      </w:pPr>
    </w:p>
    <w:p w14:paraId="14F85EEE" w14:textId="1F592034" w:rsidR="00004BD6" w:rsidRPr="00371208" w:rsidRDefault="00004BD6" w:rsidP="008E0F92">
      <w:pPr>
        <w:jc w:val="both"/>
        <w:rPr>
          <w:rFonts w:ascii="Verdana" w:hAnsi="Verdana"/>
          <w:b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"/>
        <w:gridCol w:w="1273"/>
        <w:gridCol w:w="1293"/>
        <w:gridCol w:w="750"/>
        <w:gridCol w:w="1157"/>
        <w:gridCol w:w="1233"/>
        <w:gridCol w:w="1166"/>
        <w:gridCol w:w="1293"/>
        <w:gridCol w:w="1199"/>
        <w:gridCol w:w="1448"/>
        <w:gridCol w:w="1478"/>
        <w:gridCol w:w="1378"/>
      </w:tblGrid>
      <w:tr w:rsidR="00140F32" w:rsidRPr="00371208" w14:paraId="653FB542" w14:textId="77777777" w:rsidTr="005706CA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371208" w:rsidRDefault="00911317" w:rsidP="00140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СПЕЦИАЛИЗИРАНИ ИНСТИТУЦИИ</w:t>
            </w:r>
            <w:r w:rsidR="00140F32" w:rsidRPr="00371208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571C5A" w:rsidRPr="00EB5D85" w14:paraId="7D24C88E" w14:textId="77777777" w:rsidTr="00943B69">
        <w:trPr>
          <w:trHeight w:val="246"/>
        </w:trPr>
        <w:tc>
          <w:tcPr>
            <w:tcW w:w="2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571C5A" w:rsidRPr="00EB5D85" w14:paraId="4936691C" w14:textId="77777777" w:rsidTr="00943B69">
        <w:trPr>
          <w:trHeight w:val="154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proofErr w:type="gramStart"/>
            <w:r w:rsidRPr="00EB5D85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 xml:space="preserve">12 </w:t>
            </w:r>
            <w:r w:rsidRPr="00EB5D8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>и</w:t>
            </w:r>
            <w:proofErr w:type="gramEnd"/>
            <w:r w:rsidRPr="00EB5D8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чл. 15 от ЗСУ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Адрес на предоставяне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sz w:val="20"/>
                <w:szCs w:val="20"/>
              </w:rPr>
              <w:t>Целева група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Промяна на броя на потребителите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Новите социални услуги съгласно Картата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EB5D85" w:rsidRDefault="00CA3C1F" w:rsidP="0071153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571C5A" w:rsidRPr="00EB5D85" w14:paraId="5ADBC9DA" w14:textId="77777777" w:rsidTr="000E68CD">
        <w:trPr>
          <w:trHeight w:val="1680"/>
        </w:trPr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Увеличаване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Намаляване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Считано от: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Брой потребители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Размер на финансовите средства за финансирането им</w:t>
            </w: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EB5D85" w:rsidRDefault="00CA3C1F" w:rsidP="0071153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1C5A" w:rsidRPr="00EB5D85" w14:paraId="60772E64" w14:textId="77777777" w:rsidTr="000E68CD"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94C5" w14:textId="77777777" w:rsidR="00911317" w:rsidRPr="00EB5D8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23B4" w14:textId="176C72B9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>Домове за пълнолетни лица с умствена изостаналост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F9DF0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AC919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6D71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6C14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27E9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FE05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FE0A2" w14:textId="7BE8BEF6" w:rsidR="00911317" w:rsidRPr="00EB5D85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96005" w14:textId="2AF2E5BE" w:rsidR="00911317" w:rsidRPr="00EB5D85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905C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ECAB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71C5A" w:rsidRPr="00EB5D85" w14:paraId="616A103C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9D1A" w14:textId="77777777" w:rsidR="00911317" w:rsidRPr="00EB5D8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C211" w14:textId="4413C871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 xml:space="preserve">Домове за пълнолетни лица с психични разстройства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FD4EE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85E45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52C32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D5DAA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4B5A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9AA2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F1A5" w14:textId="02740357" w:rsidR="00911317" w:rsidRPr="00EB5D85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3B01" w14:textId="37B0D355" w:rsidR="00911317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7D24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9795" w14:textId="77777777" w:rsidR="00911317" w:rsidRPr="00EB5D85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71C5A" w:rsidRPr="00EB5D85" w14:paraId="2CBE38A5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4308" w14:textId="64904B69" w:rsidR="00766A7E" w:rsidRPr="00EB5D8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E8A" w14:textId="4AA0097F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 xml:space="preserve">Домове  за пълнолетни лица с физически увреждания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556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57119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08388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2BBC4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A335C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10C23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B9200" w14:textId="086216DA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EA6E" w14:textId="1AA71A39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7566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920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71C5A" w:rsidRPr="00EB5D85" w14:paraId="5EE3F807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EBEE" w14:textId="77777777" w:rsidR="00766A7E" w:rsidRPr="00EB5D8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  <w:p w14:paraId="4C52BA81" w14:textId="77D9DB60" w:rsidR="00487A7F" w:rsidRPr="00EB5D8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D3BD" w14:textId="71F0DCC8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със сетивни нарушения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CAA38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ACE6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E329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8BD61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5EDE2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3C10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21AA4" w14:textId="3DA44A53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4D647" w14:textId="613DA963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D2D51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0803A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71C5A" w:rsidRPr="00EB5D85" w14:paraId="1B791FF2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B739" w14:textId="052CBB36" w:rsidR="00766A7E" w:rsidRPr="00EB5D8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CEFC" w14:textId="28609196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 xml:space="preserve">Домове  за пълнолетни лица с </w:t>
            </w:r>
            <w:proofErr w:type="spellStart"/>
            <w:r w:rsidRPr="00EB5D85">
              <w:rPr>
                <w:rFonts w:ascii="Verdana" w:hAnsi="Verdana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8C1C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0409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9C64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A157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4477F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79228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EB2CA" w14:textId="6EB133E3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DDA4E" w14:textId="5BEBDCAB" w:rsidR="00766A7E" w:rsidRPr="00EB5D85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C3E4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EEB3" w14:textId="77777777" w:rsidR="00766A7E" w:rsidRPr="00EB5D85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766A7E" w:rsidRPr="00EB5D85" w14:paraId="6396B171" w14:textId="77777777" w:rsidTr="005706CA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555E" w14:textId="57DD1709" w:rsidR="00766A7E" w:rsidRPr="00EB5D85" w:rsidRDefault="00766A7E" w:rsidP="00571C5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hAnsi="Verdana"/>
                <w:b/>
                <w:sz w:val="20"/>
                <w:szCs w:val="20"/>
              </w:rPr>
              <w:t xml:space="preserve">Мотиви:………..........................................................................................................................................................................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B5D85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766A7E" w:rsidRPr="00EB5D85" w14:paraId="6380488C" w14:textId="77777777" w:rsidTr="005706CA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766A7E" w:rsidRPr="00EB5D85" w:rsidRDefault="00766A7E" w:rsidP="00766A7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9351FCA" w14:textId="1EDEF891" w:rsidR="00004BD6" w:rsidRPr="00EB5D85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AF288B2" w14:textId="4F2D7970" w:rsidR="00004BD6" w:rsidRPr="00EB5D85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3719FBC4" w14:textId="301D3EF5" w:rsidR="00004BD6" w:rsidRPr="00EB5D85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D05042F" w14:textId="77777777" w:rsidR="00004BD6" w:rsidRPr="00EB5D85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EB5D85" w:rsidRDefault="008E0F92" w:rsidP="00E717B7">
      <w:pPr>
        <w:jc w:val="both"/>
        <w:rPr>
          <w:rFonts w:ascii="Verdana" w:hAnsi="Verdana"/>
          <w:b/>
          <w:i/>
          <w:sz w:val="20"/>
          <w:szCs w:val="20"/>
        </w:rPr>
      </w:pPr>
      <w:r w:rsidRPr="00EB5D85">
        <w:rPr>
          <w:rFonts w:ascii="Verdana" w:hAnsi="Verdana"/>
          <w:b/>
          <w:i/>
          <w:sz w:val="20"/>
          <w:szCs w:val="20"/>
        </w:rPr>
        <w:t xml:space="preserve">ЧАСТ </w:t>
      </w:r>
      <w:r w:rsidRPr="00EB5D85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 w:rsidRPr="00EB5D85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EB5D85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EB5D85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15F2D894" w:rsidR="00D17892" w:rsidRPr="00EB5D85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EB5D85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ФИНАНСИРАНИ ОТ ОБЩИНСКИЯ БЮДЖЕТ, ПРЕЗ 2026 ГОДИНА</w:t>
      </w:r>
    </w:p>
    <w:p w14:paraId="206B73D8" w14:textId="77777777" w:rsidR="00E717B7" w:rsidRPr="00EB5D85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1321"/>
        <w:gridCol w:w="1061"/>
        <w:gridCol w:w="1128"/>
        <w:gridCol w:w="1173"/>
        <w:gridCol w:w="1150"/>
        <w:gridCol w:w="1150"/>
        <w:gridCol w:w="1192"/>
        <w:gridCol w:w="1142"/>
        <w:gridCol w:w="1206"/>
        <w:gridCol w:w="1192"/>
        <w:gridCol w:w="1195"/>
      </w:tblGrid>
      <w:tr w:rsidR="00D17892" w:rsidRPr="00EB5D85" w14:paraId="1E3C2C79" w14:textId="77777777" w:rsidTr="00C57D47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63826EFF" w:rsidR="00D17892" w:rsidRPr="00EB5D85" w:rsidRDefault="00D17892" w:rsidP="00C57D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СОЦИАЛНИ УСЛУГИ, ФИНАНСИРАНИ ОТ ОБЩИНСКИЯ БЮДЖЕТ В ОБЩИНА </w:t>
            </w:r>
            <w:r w:rsidR="00C57D47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…………………..</w:t>
            </w:r>
          </w:p>
        </w:tc>
      </w:tr>
      <w:tr w:rsidR="00C57D47" w:rsidRPr="00EB5D85" w14:paraId="3D0AA85F" w14:textId="77777777" w:rsidTr="00C57D47">
        <w:trPr>
          <w:trHeight w:val="222"/>
        </w:trPr>
        <w:tc>
          <w:tcPr>
            <w:tcW w:w="38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EB5D85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10</w:t>
            </w:r>
          </w:p>
        </w:tc>
      </w:tr>
      <w:tr w:rsidR="00C57D47" w:rsidRPr="00EB5D85" w14:paraId="55D2F8B5" w14:textId="77777777" w:rsidTr="00C57D47">
        <w:trPr>
          <w:trHeight w:val="1545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Социална услуга по ЗСУ, която се предоставя на територията на общината и за която вече е осигурено финансиране от общинския бюджет - по дейности по чл.</w:t>
            </w:r>
            <w:r w:rsidR="009C5689"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12</w:t>
            </w:r>
            <w:r w:rsidR="0088064B"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="009C5689"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 чл.</w:t>
            </w: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15 от ЗСУ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Адрес на предоставяне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402B1" w14:textId="392B9E3E" w:rsidR="00D17892" w:rsidRPr="00EB5D85" w:rsidRDefault="00277D80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Целева група 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Промяна на броя на потребителите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Нови социални услуги, финансирани от общинския бюджет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C57D47" w:rsidRPr="00EB5D85" w14:paraId="2912E677" w14:textId="77777777" w:rsidTr="00C57D47">
        <w:trPr>
          <w:trHeight w:val="1680"/>
        </w:trPr>
        <w:tc>
          <w:tcPr>
            <w:tcW w:w="38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7F23B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A4947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09D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Увеличаване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Намаляване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Считано от: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Брой потребители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Размер на </w:t>
            </w:r>
            <w:r w:rsidR="0049498B"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необходимите </w:t>
            </w: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EB5D85" w14:paraId="4F4CBECC" w14:textId="77777777" w:rsidTr="00C57D47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52032E1" w14:textId="77777777" w:rsidR="00D17892" w:rsidRPr="00EB5D85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C57D47" w:rsidRPr="00EB5D85" w14:paraId="713A982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88E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FE16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5FE3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62B6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B8A2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FA028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FFBE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01B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B236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E6D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417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F41C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5FB400C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BE07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10D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3A6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73C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BA5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2FF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063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082B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32BB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4D78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D8B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7184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EB5D85" w14:paraId="0A5FD8AF" w14:textId="77777777" w:rsidTr="00C57D47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1C92F" w14:textId="4E35EEE9" w:rsidR="00065382" w:rsidRPr="00EB5D85" w:rsidRDefault="00065382" w:rsidP="00DF0DF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бюджет/</w:t>
            </w:r>
          </w:p>
        </w:tc>
      </w:tr>
      <w:tr w:rsidR="00EF3A10" w:rsidRPr="00EB5D85" w14:paraId="4F27D4BF" w14:textId="77777777" w:rsidTr="00C57D47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656D" w14:textId="77777777" w:rsidR="00EF3A10" w:rsidRPr="00EB5D8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EB5D85" w14:paraId="1A4F82D4" w14:textId="77777777" w:rsidTr="00C57D47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800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EB5D85" w14:paraId="6E5313DF" w14:textId="77777777" w:rsidTr="00C57D47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775AB808" w14:textId="780FA19A" w:rsidR="00D17892" w:rsidRPr="00EB5D85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МОБИЛНА ПРЕВАНТИВНА ОБЩНОСТНА РАБОТА (ОБЩОДОСТЪПНА СОЦИАЛНА УСЛУГА)</w:t>
            </w:r>
          </w:p>
        </w:tc>
      </w:tr>
      <w:tr w:rsidR="00C57D47" w:rsidRPr="00EB5D85" w14:paraId="0A98E97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53B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E572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1DAB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7CA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C09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66E9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709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4E7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D08BF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52EDF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416A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BEE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478C9CC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1AD1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EE9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3F1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20D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A1C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7E8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95A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1D94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0F5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96B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762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57C9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EB5D85" w14:paraId="67F45B38" w14:textId="77777777" w:rsidTr="00C57D47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2F52C" w14:textId="4F20BC8C" w:rsidR="00065382" w:rsidRPr="00EB5D85" w:rsidRDefault="00065382" w:rsidP="00571C5A">
            <w:pPr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EF3A10" w:rsidRPr="00EB5D85" w14:paraId="07512FFD" w14:textId="77777777" w:rsidTr="00C57D47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6310" w14:textId="77777777" w:rsidR="00EF3A10" w:rsidRPr="00EB5D8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EB5D85" w14:paraId="2EDAF0FF" w14:textId="77777777" w:rsidTr="00C57D47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400A6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EB5D85" w14:paraId="0EC072E2" w14:textId="77777777" w:rsidTr="00C57D47">
        <w:trPr>
          <w:trHeight w:val="8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205C4499" w14:textId="77777777" w:rsidR="00D17892" w:rsidRPr="00EB5D85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 И КОНСУЛТИРАНЕ (СПЕЦИАЛИЗИРАНА)</w:t>
            </w:r>
          </w:p>
        </w:tc>
      </w:tr>
      <w:tr w:rsidR="00C57D47" w:rsidRPr="00EB5D85" w14:paraId="0D14A8FE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C738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8C2F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9C9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6816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29A0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CDDD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EDD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F83E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5E1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CEB1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030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4574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5C7F96C3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D13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2CFB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78B8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3F50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BA46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FA2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990A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EB67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2F9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FCD0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63D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4C2B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D17892" w:rsidRPr="00EB5D85" w14:paraId="77B7EA55" w14:textId="77777777" w:rsidTr="00C57D47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7A955" w14:textId="752E0698" w:rsidR="00D17892" w:rsidRPr="00EB5D85" w:rsidRDefault="00D17892" w:rsidP="00571C5A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:…..........................................................................</w:t>
            </w:r>
            <w:r w:rsidR="00E26376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D17892" w:rsidRPr="00EB5D85" w14:paraId="209811DC" w14:textId="77777777" w:rsidTr="00C57D47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A5B184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EB5D85" w14:paraId="51997E17" w14:textId="77777777" w:rsidTr="00C57D47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4F1F6E6" w14:textId="77777777" w:rsidR="00D17892" w:rsidRPr="00EB5D85" w:rsidRDefault="00D17892" w:rsidP="00E26376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ЗАСТЪПНИЧЕСТВО И ПОСРЕДНИЧЕСТВО (СПЕЦИАЛИЗИРАНА)</w:t>
            </w:r>
          </w:p>
        </w:tc>
      </w:tr>
      <w:tr w:rsidR="00C57D47" w:rsidRPr="00EB5D85" w14:paraId="3ABDAFA5" w14:textId="77777777" w:rsidTr="00C57D47">
        <w:trPr>
          <w:trHeight w:val="30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1C7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BA81E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6B27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4925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891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537A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444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A3FA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602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5439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F03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04758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4B116A8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1B0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14CA2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B713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0DA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5B0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BF5A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B5A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E851B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111C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30C5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1DEFD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7FA1" w14:textId="77777777" w:rsidR="00D17892" w:rsidRPr="00EB5D85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2BF33BF8" w14:textId="77777777" w:rsidTr="00C57D47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3A4C" w14:textId="2D9337CB" w:rsidR="00722403" w:rsidRPr="00EB5D85" w:rsidRDefault="00722403" w:rsidP="00C57D47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7FCF4997" w14:textId="77777777" w:rsidTr="00C57D47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621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1B74B4A6" w14:textId="77777777" w:rsidTr="00C57D47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E472C20" w14:textId="0B607548" w:rsidR="00722403" w:rsidRPr="00EB5D85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ТЕРАПИЯ И РЕХАБИЛИТАЦИЯ (СПЕЦИАЛИЗИРАНА)</w:t>
            </w:r>
          </w:p>
        </w:tc>
      </w:tr>
      <w:tr w:rsidR="00C57D47" w:rsidRPr="00EB5D85" w14:paraId="1D6D552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2C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F125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8ED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605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DBC4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844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87B5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1D4B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24D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BE2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9FE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A19D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33FCB330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4DB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99D0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D69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DF1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FF10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DC56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AC01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744E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A83D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D06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F96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D9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5FA88D05" w14:textId="77777777" w:rsidTr="00C57D47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3BC9" w14:textId="7AE23059" w:rsidR="00722403" w:rsidRPr="00EB5D85" w:rsidRDefault="00722403" w:rsidP="00C57D47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374CAE61" w14:textId="77777777" w:rsidTr="00C57D47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F47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5BBBE454" w14:textId="77777777" w:rsidTr="00C57D47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3CA8779" w14:textId="77777777" w:rsidR="00722403" w:rsidRPr="00EB5D85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ОБУЧЕНИЯ ЗА ПРИДОБИВАНЕ НА УМЕНИЯ (СПЕЦИАЛИЗИРАНА)</w:t>
            </w:r>
          </w:p>
        </w:tc>
      </w:tr>
      <w:tr w:rsidR="00C57D47" w:rsidRPr="00EB5D85" w14:paraId="42A7F321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4D4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395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A05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F18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D6E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2B1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AF78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63FB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75B9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C9A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14F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8322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1548DEB0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1C6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102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CB5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A53B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9A90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5874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32B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A9AF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761E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A30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C09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B09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35E02A9C" w14:textId="77777777" w:rsidTr="00C57D47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F41" w14:textId="28CE05C0" w:rsidR="00722403" w:rsidRPr="00EB5D85" w:rsidRDefault="00722403" w:rsidP="00C57D47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778CDA6B" w14:textId="77777777" w:rsidTr="00C57D47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6CC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41E037A7" w14:textId="77777777" w:rsidTr="00C57D47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1A429B0" w14:textId="77777777" w:rsidR="00722403" w:rsidRPr="00EB5D85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ПОДКРЕПА ЗА ПРИДОБИВАНЕ НА ТРУДОВИ УМЕНИЯ (СПЕЦИАЛИЗИРАНА)</w:t>
            </w:r>
          </w:p>
        </w:tc>
      </w:tr>
      <w:tr w:rsidR="00C57D47" w:rsidRPr="00EB5D85" w14:paraId="51C2AA5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DF1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2D5B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BAB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1EE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338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A2FD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1F5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EB96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A977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215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EA58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60A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0A20EE3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32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3D4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D22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EC19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6490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D473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224D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D2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5178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9C3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901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1BA3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486002D6" w14:textId="77777777" w:rsidTr="00C57D47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22A6" w14:textId="163CB031" w:rsidR="00722403" w:rsidRPr="00EB5D85" w:rsidRDefault="00722403" w:rsidP="00571C5A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5735222E" w14:textId="77777777" w:rsidTr="00C57D47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9EF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72DD4DAA" w14:textId="77777777" w:rsidTr="00C57D47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C6D297C" w14:textId="77777777" w:rsidR="00722403" w:rsidRPr="00EB5D85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ДНЕВНА ГРИЖА ЗА ДЕЦА С ТРАЙНИ УВРЕЖДАНИЯ (СПЕЦИАЛИЗИРАНА)</w:t>
            </w:r>
          </w:p>
        </w:tc>
      </w:tr>
      <w:tr w:rsidR="00C57D47" w:rsidRPr="00EB5D85" w14:paraId="025B4CC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67D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2AC4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7161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B64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F11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33F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4E6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2CF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DDD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6867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22A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EBD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7A47E5A9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A2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9801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CA3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533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27C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319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F88E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D29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B0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4862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87F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FD33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403079EF" w14:textId="77777777" w:rsidTr="00C57D47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9517" w14:textId="6B05CE8F" w:rsidR="00722403" w:rsidRPr="00EB5D85" w:rsidRDefault="00722403" w:rsidP="00571C5A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2988848C" w14:textId="77777777" w:rsidTr="00C57D47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92D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59DB973F" w14:textId="77777777" w:rsidTr="00C57D47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551B00B" w14:textId="77777777" w:rsidR="00722403" w:rsidRPr="00EB5D85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ДНЕВНА ГРИЖА ЗА ПЪЛНОЛЕТНИ ЛИЦА С ТРАЙНИ УВРЕЖДАНИЯ (СПЕЦИАЛИЗИРАНА)</w:t>
            </w:r>
          </w:p>
        </w:tc>
      </w:tr>
      <w:tr w:rsidR="00C57D47" w:rsidRPr="00EB5D85" w14:paraId="5E8E5F72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327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ACC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CF5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8AB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5F66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BA8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A457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20F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B6C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7F2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AED7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55A8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71DECCC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775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009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9A7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998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8AE6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46C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A04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0B49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D73B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831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892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C88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044B46FB" w14:textId="77777777" w:rsidTr="00C57D47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E6CE" w14:textId="3D3E00EF" w:rsidR="00722403" w:rsidRPr="00EB5D85" w:rsidRDefault="00722403" w:rsidP="00571C5A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1D496B45" w14:textId="77777777" w:rsidTr="00C57D47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AC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69DBFA69" w14:textId="77777777" w:rsidTr="00C57D47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4A505CB" w14:textId="77777777" w:rsidR="00722403" w:rsidRPr="00EB5D85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БЕЗДОМНИ ЛИЦА (СПЕЦИАЛИЗИРАНА)</w:t>
            </w:r>
          </w:p>
        </w:tc>
      </w:tr>
      <w:tr w:rsidR="00C57D47" w:rsidRPr="00EB5D85" w14:paraId="1BA29B9F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7AC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D7FC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104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C66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4C10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E2D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56A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804C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192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E363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229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1D2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0DD8F40B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ECD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CCC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B6C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B00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BD2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054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012B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AFC1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5F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E376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053B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78F1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2BE55565" w14:textId="77777777" w:rsidTr="00C57D47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98C3" w14:textId="4CFD88E4" w:rsidR="00722403" w:rsidRPr="00EB5D85" w:rsidRDefault="00722403" w:rsidP="00571C5A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4C25CBDB" w14:textId="77777777" w:rsidTr="00C57D47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D46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682A9684" w14:textId="77777777" w:rsidTr="00C57D47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10A6DFE" w14:textId="77777777" w:rsidR="00722403" w:rsidRPr="00EB5D85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АСИСТЕНТСКА ПОДКРЕПА (СПЕЦИАЛИЗИРАНА)</w:t>
            </w:r>
          </w:p>
        </w:tc>
      </w:tr>
      <w:tr w:rsidR="00C57D47" w:rsidRPr="00EB5D85" w14:paraId="79F52C33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3FB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2095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97A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E90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337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37F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251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A06A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B3E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65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CCF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83A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5A62BAF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9D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AA7E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8253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19E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B79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9D01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80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3A8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D24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2FC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EFC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D91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EB5D85" w14:paraId="7A333503" w14:textId="77777777" w:rsidTr="00C57D47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8F58" w14:textId="77777777" w:rsidR="00571C5A" w:rsidRDefault="00571C5A" w:rsidP="00571C5A">
            <w:pP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  <w:p w14:paraId="71162916" w14:textId="064E0D29" w:rsidR="004B6347" w:rsidRPr="00EB5D85" w:rsidRDefault="00C92BFF" w:rsidP="00571C5A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:………………….........................................................................................................................................</w:t>
            </w:r>
            <w:r w:rsidR="004B699E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 w:rsidR="004B699E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="004B699E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39B2EF5F" w14:textId="77777777" w:rsidTr="00C57D47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B66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331488A2" w14:textId="77777777" w:rsidTr="00C57D47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095EF92" w14:textId="77777777" w:rsidR="00722403" w:rsidRPr="00EB5D85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БЕЗ УВРЕЖДАНИЯ (СПЕЦИАЛИЗИРАНА)</w:t>
            </w:r>
          </w:p>
        </w:tc>
      </w:tr>
      <w:tr w:rsidR="00C57D47" w:rsidRPr="00EB5D85" w14:paraId="3C1D6BAC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8B7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51B3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DAC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6C69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3E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7084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612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514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721A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1FB9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FBD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255A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25AE37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7B4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2BC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375F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A55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18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BF5A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C191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BEA0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60B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3137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43D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F64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99E" w:rsidRPr="00EB5D85" w14:paraId="6B58F795" w14:textId="77777777" w:rsidTr="00C57D47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1EAE" w14:textId="77777777" w:rsidR="00571C5A" w:rsidRDefault="00571C5A" w:rsidP="00D9469F">
            <w:pP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  <w:p w14:paraId="1F21B63D" w14:textId="1889EA2A" w:rsidR="004B699E" w:rsidRPr="00EB5D85" w:rsidRDefault="004B699E" w:rsidP="00571C5A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4B699E" w:rsidRPr="00EB5D85" w14:paraId="72CA8202" w14:textId="77777777" w:rsidTr="00C57D47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FC86" w14:textId="77777777" w:rsidR="004B699E" w:rsidRPr="00EB5D85" w:rsidRDefault="004B699E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126E752E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E6E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293C1F5A" w14:textId="77777777" w:rsidTr="00C57D47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29214FE" w14:textId="77777777" w:rsidR="00722403" w:rsidRPr="00EB5D85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С УВРЕЖДАНИЯ (СПЕЦИАЛИЗИРАНА)</w:t>
            </w:r>
          </w:p>
        </w:tc>
      </w:tr>
      <w:tr w:rsidR="00C57D47" w:rsidRPr="00EB5D85" w14:paraId="3826E6C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99B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AE2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E123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DFAA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EDA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170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4EF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66D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1B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5C73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637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DC2C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5EAD76CE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0B8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0C7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6039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102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2AF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2EA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757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4A0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AD8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17A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06D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4F6D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3D38E4" w:rsidRPr="00EB5D85" w14:paraId="166458F3" w14:textId="77777777" w:rsidTr="00C57D47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1C44A" w14:textId="566FBB06" w:rsidR="003D38E4" w:rsidRPr="00EB5D85" w:rsidRDefault="003D38E4" w:rsidP="00571C5A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3D38E4" w:rsidRPr="00EB5D85" w14:paraId="1A4F44EC" w14:textId="77777777" w:rsidTr="00C57D47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24BE" w14:textId="77777777" w:rsidR="003D38E4" w:rsidRPr="00EB5D85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3D38E4" w:rsidRPr="00EB5D85" w14:paraId="0A6718ED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D88A" w14:textId="77777777" w:rsidR="003D38E4" w:rsidRPr="00EB5D85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3D75799C" w14:textId="77777777" w:rsidTr="00C57D47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601794" w14:textId="77777777" w:rsidR="00722403" w:rsidRPr="00EB5D85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МЛАДЕЖИ ДО 25 Г. (СПЕЦИАЛИЗИРАНА)</w:t>
            </w:r>
          </w:p>
        </w:tc>
      </w:tr>
      <w:tr w:rsidR="00C57D47" w:rsidRPr="00EB5D85" w14:paraId="42B6EB0B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E6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723C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42A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12E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FFD8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8E9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4F8D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7DC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63C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9D2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82B5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A55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5B3B2479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DD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60AF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F8A5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C31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810C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E6A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858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E9B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33B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F74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722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7538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676EDBE4" w14:textId="77777777" w:rsidTr="00C57D47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58BB" w14:textId="795E8A80" w:rsidR="00722403" w:rsidRPr="00EB5D85" w:rsidRDefault="00722403" w:rsidP="00571C5A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6D03E552" w14:textId="77777777" w:rsidTr="00C57D47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B17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02F166B8" w14:textId="77777777" w:rsidTr="00C57D47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9815D9F" w14:textId="77777777" w:rsidR="00722403" w:rsidRPr="00EB5D85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C57D47" w:rsidRPr="00EB5D85" w14:paraId="2552FA9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5F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0ACF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889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E088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9353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B46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9DB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CF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8AAE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1686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689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D22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15E0187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0CD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088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C3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E9E1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2979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D61A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248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F09B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593A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D23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2C88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34F9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1110223D" w14:textId="77777777" w:rsidTr="00C57D47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52B" w14:textId="59C23940" w:rsidR="00722403" w:rsidRPr="00EB5D85" w:rsidRDefault="00722403" w:rsidP="00C57D47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……….....................................................................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5DFC5DCA" w14:textId="77777777" w:rsidTr="00C57D47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39C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60C2B1E2" w14:textId="77777777" w:rsidTr="00C57D47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5A6F2F0" w14:textId="77777777" w:rsidR="00722403" w:rsidRPr="00EB5D85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C57D47" w:rsidRPr="00EB5D85" w14:paraId="1B9A219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1CF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9B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22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2D6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5BE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691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455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C8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1CD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0EB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500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C42C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4A077C63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3CC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45EF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D39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79B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DD5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ECA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F75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A95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C1E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5B3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319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4B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0132B22C" w14:textId="77777777" w:rsidTr="00C57D47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300A" w14:textId="1D8E1F30" w:rsidR="00722403" w:rsidRPr="00EB5D85" w:rsidRDefault="00722403" w:rsidP="00C57D47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7C2F6DE1" w14:textId="77777777" w:rsidTr="00C57D47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00D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41CE11FD" w14:textId="77777777" w:rsidTr="00C57D47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2974F68" w14:textId="77777777" w:rsidR="00722403" w:rsidRPr="00EB5D85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C57D47" w:rsidRPr="00EB5D85" w14:paraId="47ECF57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DC2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4AF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F93B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1C7B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880B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ECB4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0E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1A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D89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6BC2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C67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643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77133A68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9B6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17E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8EB2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43F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4198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0B7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AF5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BE1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EF8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8A4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A28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CD06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79AD9062" w14:textId="77777777" w:rsidTr="00C57D47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6670" w14:textId="1C3E8485" w:rsidR="00722403" w:rsidRPr="00EB5D85" w:rsidRDefault="00722403" w:rsidP="00C57D47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…………....................................................................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29B3D713" w14:textId="77777777" w:rsidTr="00C57D47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EB3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2E8302DD" w14:textId="77777777" w:rsidTr="00C57D47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34EBBAE" w14:textId="77777777" w:rsidR="00722403" w:rsidRPr="00EB5D85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РЕЗИДЕНТНА ГРИЖА ЗА ПЪЛНОЛЕТНИ ЛИЦА С ДЕМЕНЦИЯ (СПЕЦИАЛИЗИРАНА)</w:t>
            </w:r>
          </w:p>
        </w:tc>
      </w:tr>
      <w:tr w:rsidR="00C57D47" w:rsidRPr="00EB5D85" w14:paraId="330BFA8C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AD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90F5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D62C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49A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D71F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288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C3A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32B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734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A03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06E7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B807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436B780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920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966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B6CB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79CF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CEDA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5A4D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94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057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4A60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A8D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161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3D76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1FE35C1F" w14:textId="77777777" w:rsidTr="00C57D47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4E3" w14:textId="2987C961" w:rsidR="00722403" w:rsidRPr="00EB5D85" w:rsidRDefault="00722403" w:rsidP="00C57D47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0F4DF1CC" w14:textId="77777777" w:rsidTr="00C57D47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DB1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441617B7" w14:textId="77777777" w:rsidTr="00C57D47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C41D1B0" w14:textId="77777777" w:rsidR="00722403" w:rsidRPr="00EB5D85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C57D47" w:rsidRPr="00EB5D85" w14:paraId="592E5CF2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ABF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C61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7CB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EEF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F770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6A2A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FF3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A23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E04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F353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9AA5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8B5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EA122EB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A40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2756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E620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AB8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B6C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8F4D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C24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2CB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C1E0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9D40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F62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8F52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4530353F" w14:textId="77777777" w:rsidTr="00C57D47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2251" w14:textId="503F380E" w:rsidR="00722403" w:rsidRPr="00EB5D85" w:rsidRDefault="00722403" w:rsidP="00C57D47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38127AE7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981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3929F7B1" w14:textId="77777777" w:rsidTr="00C57D47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801D3E0" w14:textId="77777777" w:rsidR="00722403" w:rsidRPr="00EB5D85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C57D47" w:rsidRPr="00EB5D85" w14:paraId="168B7DE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077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A07C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8A6E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7E2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70C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9CB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268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8B5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A70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648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81D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ACB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366D0AA1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371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AF2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C13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247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5125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DA6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4BDD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7E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8C1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ECC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391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0A95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52508C1C" w14:textId="77777777" w:rsidTr="00C57D47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6843" w14:textId="39B27574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</w:t>
            </w:r>
            <w:r w:rsidR="00BB3408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</w:t>
            </w:r>
            <w:r w:rsidR="00D9469F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04E2A9CB" w14:textId="77777777" w:rsidTr="00C57D47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E9B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21523032" w14:textId="77777777" w:rsidTr="00C57D47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69871CB" w14:textId="77777777" w:rsidR="00722403" w:rsidRPr="00EB5D85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C57D47" w:rsidRPr="00EB5D85" w14:paraId="17AF876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B18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46D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C3B7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1EEC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9BD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72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320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53F8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19B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F68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F88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330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01B20F47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B37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4C0C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65E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690C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C38A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5E77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C70D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574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EAC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6799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2F49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E05D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0EE02ACB" w14:textId="77777777" w:rsidTr="00C57D47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5D2C" w14:textId="57D3F86A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</w:t>
            </w:r>
            <w:r w:rsidR="00BB3408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62E0FEF0" w14:textId="77777777" w:rsidTr="00C57D47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5E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7E7B30FE" w14:textId="77777777" w:rsidTr="00C57D47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A12E54" w14:textId="77777777" w:rsidR="00722403" w:rsidRPr="00EB5D85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ПЪЛНОЛЕТНИ ЛИЦА С ТРАЙНИ УВРУЖДАНИЯ С ПОТРЕБНОСТ ОТ ПОСТОЯННИ МЕДИЦИНСКИ ГРИЖИ (СПЕЦИАЛИЗИРАНА)</w:t>
            </w:r>
          </w:p>
        </w:tc>
      </w:tr>
      <w:tr w:rsidR="00C57D47" w:rsidRPr="00EB5D85" w14:paraId="2AC6210E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707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75B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D9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76C7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8F8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675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560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990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155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A784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300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DB21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339C9771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E3D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85D9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4E8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A29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17D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EB5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976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48E8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D24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E47A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FC06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67D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18235B4E" w14:textId="77777777" w:rsidTr="00C57D47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EEA8" w14:textId="0029108C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</w:t>
            </w:r>
            <w:r w:rsidR="00BB3408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0709EBF3" w14:textId="77777777" w:rsidTr="00C57D47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82A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76721471" w14:textId="77777777" w:rsidTr="00C57D47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2AD891E" w14:textId="77777777" w:rsidR="00722403" w:rsidRPr="00EB5D85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C57D47" w:rsidRPr="00EB5D85" w14:paraId="205B3CBE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3D5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24F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5EE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23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80F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71B4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B45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9019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AA9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4D4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3D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6CD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3289CA5C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126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AB6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478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7C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C4D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7712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C023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CC74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A2F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07A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037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7A5A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5AA55A9E" w14:textId="77777777" w:rsidTr="00C57D47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2647" w14:textId="558CE9E0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…..........................................................................</w:t>
            </w:r>
            <w:r w:rsidR="00BB3408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49544334" w14:textId="77777777" w:rsidTr="00C57D47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3DA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459D7DC1" w14:textId="77777777" w:rsidTr="00C57D47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A2EE51" w14:textId="77777777" w:rsidR="00722403" w:rsidRPr="00EB5D85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C57D47" w:rsidRPr="00EB5D85" w14:paraId="1D2B21B6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74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B29F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785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8CD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A31D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79F8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F2F3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4DE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CF7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5CA9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C09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E7AD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1B1452DD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FEE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088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4C1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F931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2AC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E25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EE3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4A5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BD9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EA5A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64EE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217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6187AEA6" w14:textId="77777777" w:rsidTr="00C57D47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00C0" w14:textId="608C5658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…………………................................</w:t>
            </w:r>
            <w:r w:rsidR="006A2F6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24157975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FB8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6BEC7324" w14:textId="77777777" w:rsidTr="00C57D47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6E14A4E" w14:textId="119A3989" w:rsidR="00722403" w:rsidRPr="00EB5D85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</w:t>
            </w:r>
          </w:p>
        </w:tc>
      </w:tr>
      <w:tr w:rsidR="00C57D47" w:rsidRPr="00EB5D85" w14:paraId="3458DDCB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FF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A2D1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833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61A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C52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CE6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04D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A001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1D3C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B2A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10C2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4F2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7A511867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7EE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F1D3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FCB8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BA2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3D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A7E9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B45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1D09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056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C34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003E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20E0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754C60C7" w14:textId="77777777" w:rsidTr="00C57D47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04B5" w14:textId="0EA208A0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………………………..........................................................</w:t>
            </w:r>
            <w:r w:rsidR="006A2F6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6F1F15FD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A80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63A87DBB" w14:textId="77777777" w:rsidTr="00C57D47">
        <w:trPr>
          <w:trHeight w:val="5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69B6CC5" w14:textId="77777777" w:rsidR="00722403" w:rsidRPr="00EB5D85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C57D47" w:rsidRPr="00EB5D85" w14:paraId="2E116A21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69A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E8CD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D745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E07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B55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786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0473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7C8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EB47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110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14E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B9F7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133F9DDA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3BE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8E9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F508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1602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27D7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8BE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8344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37F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22BD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BB0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EEE0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E97B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5765935B" w14:textId="77777777" w:rsidTr="00C57D47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6C9D" w14:textId="4E0331D8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</w:t>
            </w:r>
            <w:r w:rsidR="006A2F6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2F9F90A3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F7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1EA26974" w14:textId="77777777" w:rsidTr="00C57D47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77C8260" w14:textId="34D0A382" w:rsidR="00722403" w:rsidRPr="00EB5D85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ДЕЦА, ПОСТРАДАЛИ ОТ ДОМАШНО НАСИЛИЕ И ДЕЦА, ЖЕРТВИ НА ТРАФИК</w:t>
            </w:r>
          </w:p>
        </w:tc>
      </w:tr>
      <w:tr w:rsidR="00C57D47" w:rsidRPr="00EB5D85" w14:paraId="4D395CD5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530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2A6E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114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F2C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FFDF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803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A03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3C9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F82E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DE4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A45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0B3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6788DEC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354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3C0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DFF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9DC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7357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C2C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DF0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F8D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C71B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BEB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7692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93F9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69712695" w14:textId="77777777" w:rsidTr="00C57D47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F1B" w14:textId="5575A0EA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……………………........................</w:t>
            </w:r>
            <w:r w:rsidR="006A2F6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5FD664DF" w14:textId="77777777" w:rsidTr="00C57D47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11E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EB5D85" w14:paraId="7F30B2DA" w14:textId="77777777" w:rsidTr="00C57D47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EE8AC8F" w14:textId="4428DAB4" w:rsidR="00722403" w:rsidRPr="00EB5D85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ПЪЛНОЛЕТНИ ЛИЦА, ПОСТРАДАЛИ ОТ ДОМАШНО НАСИЛИЕ И ЛИЦА ЖЕРТВИ НА ТРАФИК</w:t>
            </w:r>
          </w:p>
        </w:tc>
      </w:tr>
      <w:tr w:rsidR="00C57D47" w:rsidRPr="00EB5D85" w14:paraId="2C15D25B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4B4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ED2F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610B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4B3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E7E2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A41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4EA5B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782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15ADD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7C34C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33D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BB4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C57D47" w:rsidRPr="00EB5D85" w14:paraId="4110C864" w14:textId="77777777" w:rsidTr="00C57D47">
        <w:trPr>
          <w:trHeight w:val="300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BEC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C532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8D94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3F831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5E9E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BC60A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94406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8495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F8E8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BFA4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2BB83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6EA0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EB5D85" w14:paraId="3874E3A1" w14:textId="77777777" w:rsidTr="00C57D47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EDA6" w14:textId="1E8A5625" w:rsidR="00722403" w:rsidRPr="00EB5D85" w:rsidRDefault="00722403" w:rsidP="00D61669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EB5D85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</w:t>
            </w:r>
            <w:r w:rsidR="006A2F6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 w:rsidRPr="00EB5D85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общинския </w:t>
            </w:r>
            <w:r w:rsidRPr="00EB5D85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EB5D85" w14:paraId="6F8EA5DE" w14:textId="77777777" w:rsidTr="00C57D47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7A9" w14:textId="77777777" w:rsidR="00722403" w:rsidRPr="00EB5D85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14:paraId="79E37DC1" w14:textId="77777777" w:rsidR="00C947C4" w:rsidRPr="00EB5D85" w:rsidRDefault="00C947C4" w:rsidP="00F84ED5">
      <w:pPr>
        <w:jc w:val="both"/>
        <w:rPr>
          <w:rFonts w:ascii="Verdana" w:hAnsi="Verdana"/>
          <w:b/>
          <w:sz w:val="20"/>
          <w:szCs w:val="20"/>
        </w:rPr>
      </w:pPr>
    </w:p>
    <w:p w14:paraId="08E72844" w14:textId="77777777" w:rsidR="00DF7884" w:rsidRPr="00EB5D85" w:rsidRDefault="00DF7884" w:rsidP="008311A4">
      <w:pPr>
        <w:ind w:firstLine="709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6820FB13" w14:textId="0B7A9DFF" w:rsidR="00E717B7" w:rsidRPr="00EB5D85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EB5D85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EB5D85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EB5D85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EB5D85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EB5D85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EB5D85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EB5D85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……………………., КОИТО ПРОДЪЛЖАВАТ ПРЕЗ 2025 Г. – 2026 Г.</w:t>
      </w:r>
    </w:p>
    <w:p w14:paraId="7305A347" w14:textId="7930349C" w:rsidR="006A2F60" w:rsidRPr="00EB5D85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EB5D85">
        <w:rPr>
          <w:rFonts w:ascii="Verdana" w:hAnsi="Verdana"/>
          <w:b/>
          <w:i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8D6901" w14:textId="6C7B145F" w:rsidR="006A2F60" w:rsidRPr="00EB5D85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210F19C" w14:textId="77777777" w:rsidR="006A2F60" w:rsidRPr="00EB5D85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77777777" w:rsidR="00E717B7" w:rsidRPr="00EB5D85" w:rsidRDefault="00E717B7" w:rsidP="00E717B7">
      <w:pPr>
        <w:rPr>
          <w:rFonts w:ascii="Verdana" w:hAnsi="Verdana"/>
          <w:b/>
          <w:i/>
          <w:sz w:val="20"/>
          <w:szCs w:val="20"/>
        </w:rPr>
      </w:pPr>
      <w:r w:rsidRPr="00EB5D85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EB5D85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EB5D85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2598B90E" w14:textId="77777777" w:rsidR="00065382" w:rsidRPr="00EB5D85" w:rsidRDefault="00065382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EB5D85">
        <w:rPr>
          <w:rFonts w:ascii="Verdana" w:hAnsi="Verdana"/>
          <w:b/>
          <w:i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ABAFE6" w14:textId="01DD6553" w:rsidR="008311A4" w:rsidRPr="00EB5D85" w:rsidRDefault="008311A4" w:rsidP="008311A4">
      <w:pPr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58C09886" w14:textId="59D0C927" w:rsidR="00AF21A4" w:rsidRPr="00EB5D85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B5D85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14:paraId="39C1CF0F" w14:textId="3625A09B" w:rsidR="002410F8" w:rsidRPr="00EB5D85" w:rsidRDefault="002410F8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8167B8E" w14:textId="5FEDB326" w:rsidR="00AF21A4" w:rsidRPr="00EB5D85" w:rsidRDefault="00D801DC" w:rsidP="00F857CF">
      <w:pPr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EB5D85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EB5D85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EB5D85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EB5D85">
        <w:rPr>
          <w:rFonts w:ascii="Verdana" w:hAnsi="Verdana"/>
          <w:sz w:val="20"/>
          <w:szCs w:val="20"/>
        </w:rPr>
        <w:t xml:space="preserve">, </w:t>
      </w:r>
      <w:r w:rsidR="00FA7276" w:rsidRPr="00EB5D85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EB5D85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EB5D85">
        <w:rPr>
          <w:rFonts w:ascii="Verdana" w:hAnsi="Verdana"/>
          <w:b/>
          <w:sz w:val="20"/>
          <w:szCs w:val="20"/>
        </w:rPr>
        <w:t>пълнолетни лица</w:t>
      </w:r>
      <w:r w:rsidRPr="00EB5D85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EB5D85">
        <w:rPr>
          <w:rFonts w:ascii="Verdana" w:hAnsi="Verdana"/>
          <w:b/>
          <w:color w:val="000000"/>
          <w:sz w:val="20"/>
          <w:szCs w:val="20"/>
        </w:rPr>
        <w:t xml:space="preserve">пълнолетни лица в кризисна ситуация или с потребност за преодоляване на последици от такава ситуация; възрастни хора в </w:t>
      </w:r>
      <w:proofErr w:type="spellStart"/>
      <w:r w:rsidR="00F857CF" w:rsidRPr="00EB5D85">
        <w:rPr>
          <w:rFonts w:ascii="Verdana" w:hAnsi="Verdana"/>
          <w:b/>
          <w:color w:val="000000"/>
          <w:sz w:val="20"/>
          <w:szCs w:val="20"/>
        </w:rPr>
        <w:t>надтрудоспособна</w:t>
      </w:r>
      <w:proofErr w:type="spellEnd"/>
      <w:r w:rsidR="00F857CF" w:rsidRPr="00EB5D85">
        <w:rPr>
          <w:rFonts w:ascii="Verdana" w:hAnsi="Verdana"/>
          <w:b/>
          <w:color w:val="000000"/>
          <w:sz w:val="20"/>
          <w:szCs w:val="20"/>
        </w:rPr>
        <w:t xml:space="preserve"> възраст; лица, които полагат грижи за пълнолетни лица</w:t>
      </w:r>
      <w:r w:rsidR="00F857CF" w:rsidRPr="00EB5D85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EB5D85">
        <w:rPr>
          <w:rFonts w:ascii="Verdana" w:hAnsi="Verdana"/>
          <w:sz w:val="20"/>
          <w:szCs w:val="20"/>
          <w:lang w:val="en-US"/>
        </w:rPr>
        <w:t>(</w:t>
      </w:r>
      <w:r w:rsidR="00371CA5" w:rsidRPr="00EB5D85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EB5D85">
        <w:rPr>
          <w:rFonts w:ascii="Verdana" w:hAnsi="Verdana"/>
          <w:sz w:val="20"/>
          <w:szCs w:val="20"/>
          <w:lang w:val="en-US"/>
        </w:rPr>
        <w:t>)</w:t>
      </w:r>
      <w:r w:rsidRPr="00EB5D85">
        <w:rPr>
          <w:rFonts w:ascii="Verdana" w:hAnsi="Verdana"/>
          <w:sz w:val="20"/>
          <w:szCs w:val="20"/>
        </w:rPr>
        <w:t>. 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EB5D8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 w:rsidRPr="00EB5D85">
        <w:rPr>
          <w:rFonts w:ascii="Verdana" w:hAnsi="Verdana"/>
          <w:sz w:val="20"/>
          <w:szCs w:val="20"/>
        </w:rPr>
        <w:t>ии според основните им дейности</w:t>
      </w:r>
      <w:r w:rsidRPr="00EB5D85">
        <w:rPr>
          <w:rFonts w:ascii="Verdana" w:hAnsi="Verdana"/>
          <w:sz w:val="20"/>
          <w:szCs w:val="20"/>
        </w:rPr>
        <w:t xml:space="preserve"> </w:t>
      </w:r>
      <w:r w:rsidR="00371CA5" w:rsidRPr="00EB5D85">
        <w:rPr>
          <w:rFonts w:ascii="Verdana" w:hAnsi="Verdana"/>
          <w:sz w:val="20"/>
          <w:szCs w:val="20"/>
          <w:lang w:val="en-US"/>
        </w:rPr>
        <w:t>(</w:t>
      </w:r>
      <w:r w:rsidR="00371CA5" w:rsidRPr="00EB5D85">
        <w:rPr>
          <w:rFonts w:ascii="Verdana" w:hAnsi="Verdana"/>
          <w:sz w:val="20"/>
          <w:szCs w:val="20"/>
        </w:rPr>
        <w:t>чл. 15 от Закона за социалните услуги</w:t>
      </w:r>
      <w:r w:rsidR="00371CA5" w:rsidRPr="00EB5D85">
        <w:rPr>
          <w:rFonts w:ascii="Verdana" w:hAnsi="Verdana"/>
          <w:sz w:val="20"/>
          <w:szCs w:val="20"/>
          <w:lang w:val="en-US"/>
        </w:rPr>
        <w:t>)</w:t>
      </w:r>
      <w:r w:rsidR="00371CA5" w:rsidRPr="00EB5D85">
        <w:rPr>
          <w:rFonts w:ascii="Verdana" w:hAnsi="Verdana"/>
          <w:sz w:val="20"/>
          <w:szCs w:val="20"/>
        </w:rPr>
        <w:t xml:space="preserve">. </w:t>
      </w:r>
      <w:r w:rsidR="00D75A74" w:rsidRPr="00EB5D85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EB5D8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 w:rsidRPr="00EB5D85">
        <w:rPr>
          <w:rFonts w:ascii="Verdana" w:hAnsi="Verdana"/>
          <w:sz w:val="20"/>
          <w:szCs w:val="20"/>
        </w:rPr>
        <w:t>общностна работа</w:t>
      </w:r>
      <w:r w:rsidRPr="00EB5D85">
        <w:rPr>
          <w:rFonts w:ascii="Verdana" w:hAnsi="Verdana"/>
          <w:sz w:val="20"/>
          <w:szCs w:val="20"/>
        </w:rPr>
        <w:t xml:space="preserve">, </w:t>
      </w:r>
      <w:r w:rsidR="00314F33" w:rsidRPr="00EB5D85">
        <w:rPr>
          <w:rFonts w:ascii="Verdana" w:hAnsi="Verdana"/>
          <w:sz w:val="20"/>
          <w:szCs w:val="20"/>
        </w:rPr>
        <w:t>терапия</w:t>
      </w:r>
      <w:r w:rsidRPr="00EB5D85">
        <w:rPr>
          <w:rFonts w:ascii="Verdana" w:hAnsi="Verdana"/>
          <w:sz w:val="20"/>
          <w:szCs w:val="20"/>
        </w:rPr>
        <w:t xml:space="preserve"> и </w:t>
      </w:r>
      <w:r w:rsidR="00314F33" w:rsidRPr="00EB5D85">
        <w:rPr>
          <w:rFonts w:ascii="Verdana" w:hAnsi="Verdana"/>
          <w:sz w:val="20"/>
          <w:szCs w:val="20"/>
        </w:rPr>
        <w:t>рехабилитация</w:t>
      </w:r>
      <w:r w:rsidRPr="00EB5D85">
        <w:rPr>
          <w:rFonts w:ascii="Verdana" w:hAnsi="Verdana"/>
          <w:sz w:val="20"/>
          <w:szCs w:val="20"/>
        </w:rPr>
        <w:t xml:space="preserve">, обучение за </w:t>
      </w:r>
      <w:r w:rsidR="00314F33" w:rsidRPr="00EB5D85">
        <w:rPr>
          <w:rFonts w:ascii="Verdana" w:hAnsi="Verdana"/>
          <w:sz w:val="20"/>
          <w:szCs w:val="20"/>
        </w:rPr>
        <w:t>придобиване</w:t>
      </w:r>
      <w:r w:rsidRPr="00EB5D85">
        <w:rPr>
          <w:rFonts w:ascii="Verdana" w:hAnsi="Verdana"/>
          <w:sz w:val="20"/>
          <w:szCs w:val="20"/>
        </w:rPr>
        <w:t xml:space="preserve"> на умения, </w:t>
      </w:r>
      <w:r w:rsidR="00314F33" w:rsidRPr="00EB5D85">
        <w:rPr>
          <w:rFonts w:ascii="Verdana" w:hAnsi="Verdana"/>
          <w:sz w:val="20"/>
          <w:szCs w:val="20"/>
        </w:rPr>
        <w:t>подкрепа за придобиване</w:t>
      </w:r>
      <w:r w:rsidRPr="00EB5D85">
        <w:rPr>
          <w:rFonts w:ascii="Verdana" w:hAnsi="Verdana"/>
          <w:sz w:val="20"/>
          <w:szCs w:val="20"/>
        </w:rPr>
        <w:t xml:space="preserve"> на трудови </w:t>
      </w:r>
      <w:r w:rsidR="00314F33" w:rsidRPr="00EB5D85">
        <w:rPr>
          <w:rFonts w:ascii="Verdana" w:hAnsi="Verdana"/>
          <w:sz w:val="20"/>
          <w:szCs w:val="20"/>
        </w:rPr>
        <w:t>умения</w:t>
      </w:r>
      <w:r w:rsidRPr="00EB5D85">
        <w:rPr>
          <w:rFonts w:ascii="Verdana" w:hAnsi="Verdana"/>
          <w:sz w:val="20"/>
          <w:szCs w:val="20"/>
        </w:rPr>
        <w:t xml:space="preserve">, дневна и </w:t>
      </w:r>
      <w:proofErr w:type="spellStart"/>
      <w:r w:rsidRPr="00EB5D85">
        <w:rPr>
          <w:rFonts w:ascii="Verdana" w:hAnsi="Verdana"/>
          <w:sz w:val="20"/>
          <w:szCs w:val="20"/>
        </w:rPr>
        <w:t>резидентна</w:t>
      </w:r>
      <w:proofErr w:type="spellEnd"/>
      <w:r w:rsidRPr="00EB5D85">
        <w:rPr>
          <w:rFonts w:ascii="Verdana" w:hAnsi="Verdana"/>
          <w:sz w:val="20"/>
          <w:szCs w:val="20"/>
        </w:rPr>
        <w:t xml:space="preserve"> грижа, осигуряване на подслон, както и асистентска </w:t>
      </w:r>
      <w:r w:rsidR="00314F33" w:rsidRPr="00EB5D85">
        <w:rPr>
          <w:rFonts w:ascii="Verdana" w:hAnsi="Verdana"/>
          <w:sz w:val="20"/>
          <w:szCs w:val="20"/>
        </w:rPr>
        <w:t>подкрепа</w:t>
      </w:r>
      <w:r w:rsidRPr="00EB5D85">
        <w:rPr>
          <w:rFonts w:ascii="Verdana" w:hAnsi="Verdana"/>
          <w:sz w:val="20"/>
          <w:szCs w:val="20"/>
        </w:rPr>
        <w:t>.</w:t>
      </w: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Pr="00EB5D85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EB5D85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B5D85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Pr="00EB5D8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Pr="00EB5D8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lastRenderedPageBreak/>
        <w:t>Според спецификата на всяка община и съществуващите към момента социални услуги, се добавят или изтриват съответните колони и редове!</w:t>
      </w:r>
    </w:p>
    <w:p w14:paraId="105FDF6C" w14:textId="07F84360" w:rsidR="002410F8" w:rsidRPr="00EB5D85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Pr="00EB5D85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B5D85"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EB5D85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EB5D85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EB5D85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EB5D85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EB5D85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EB5D85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EB5D85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EB5D85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EB5D85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EB5D85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EB5D85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 w:rsidRPr="00EB5D85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EB5D85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съществуващите към момента социални услуги;</w:t>
      </w:r>
    </w:p>
    <w:p w14:paraId="08D8874B" w14:textId="4BD1FAF8" w:rsidR="0088064B" w:rsidRPr="00EB5D85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EB5D85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EB5D85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EB5D85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EB5D85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 w:rsidRPr="00EB5D85">
        <w:rPr>
          <w:rFonts w:ascii="Verdana" w:eastAsia="Calibri" w:hAnsi="Verdana"/>
          <w:sz w:val="20"/>
          <w:szCs w:val="20"/>
          <w:lang w:eastAsia="en-US"/>
        </w:rPr>
        <w:t>–</w:t>
      </w:r>
      <w:r w:rsidR="00067559" w:rsidRPr="00EB5D85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 w:rsidRPr="00EB5D85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 w:rsidRPr="00EB5D85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 w:rsidRPr="00EB5D85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 w:rsidRPr="00EB5D85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 w:rsidRPr="00EB5D85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EB5D85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 w:rsidRPr="00EB5D85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EB5D85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 w:rsidRPr="00EB5D85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EB5D85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 w:rsidRPr="00EB5D85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6525774B" w14:textId="77777777" w:rsidR="0088064B" w:rsidRPr="00EB5D85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EB5D85" w:rsidSect="00B97803">
      <w:footerReference w:type="default" r:id="rId8"/>
      <w:pgSz w:w="16838" w:h="11906" w:orient="landscape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6B9BA" w14:textId="77777777" w:rsidR="00D9562F" w:rsidRDefault="00D9562F" w:rsidP="00280585">
      <w:r>
        <w:separator/>
      </w:r>
    </w:p>
  </w:endnote>
  <w:endnote w:type="continuationSeparator" w:id="0">
    <w:p w14:paraId="0BB26771" w14:textId="77777777" w:rsidR="00D9562F" w:rsidRDefault="00D9562F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4743749"/>
      <w:docPartObj>
        <w:docPartGallery w:val="Page Numbers (Bottom of Page)"/>
        <w:docPartUnique/>
      </w:docPartObj>
    </w:sdtPr>
    <w:sdtEndPr/>
    <w:sdtContent>
      <w:p w14:paraId="051C6C71" w14:textId="03780F2C" w:rsidR="00B10676" w:rsidRDefault="00B1067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F85">
          <w:rPr>
            <w:noProof/>
          </w:rPr>
          <w:t>22</w:t>
        </w:r>
        <w:r>
          <w:fldChar w:fldCharType="end"/>
        </w:r>
      </w:p>
    </w:sdtContent>
  </w:sdt>
  <w:p w14:paraId="2E78E845" w14:textId="77777777" w:rsidR="00B10676" w:rsidRDefault="00B1067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5D311" w14:textId="77777777" w:rsidR="00D9562F" w:rsidRDefault="00D9562F" w:rsidP="00280585">
      <w:r>
        <w:separator/>
      </w:r>
    </w:p>
  </w:footnote>
  <w:footnote w:type="continuationSeparator" w:id="0">
    <w:p w14:paraId="5308633C" w14:textId="77777777" w:rsidR="00D9562F" w:rsidRDefault="00D9562F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B16F46"/>
    <w:multiLevelType w:val="hybridMultilevel"/>
    <w:tmpl w:val="58CCF324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6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2D2A6C6E"/>
    <w:multiLevelType w:val="hybridMultilevel"/>
    <w:tmpl w:val="E2FA269C"/>
    <w:lvl w:ilvl="0" w:tplc="82C2DE7A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411B0"/>
    <w:multiLevelType w:val="hybridMultilevel"/>
    <w:tmpl w:val="8230E1DA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4E415C8D"/>
    <w:multiLevelType w:val="hybridMultilevel"/>
    <w:tmpl w:val="2DEAC744"/>
    <w:lvl w:ilvl="0" w:tplc="FE1E5542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8C7076D"/>
    <w:multiLevelType w:val="hybridMultilevel"/>
    <w:tmpl w:val="FE940150"/>
    <w:lvl w:ilvl="0" w:tplc="FA4AB4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A7D7F"/>
    <w:multiLevelType w:val="hybridMultilevel"/>
    <w:tmpl w:val="83D29882"/>
    <w:lvl w:ilvl="0" w:tplc="17600DE4">
      <w:start w:val="1"/>
      <w:numFmt w:val="decimal"/>
      <w:lvlText w:val="%1."/>
      <w:lvlJc w:val="left"/>
      <w:pPr>
        <w:ind w:left="1410" w:hanging="705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19"/>
  </w:num>
  <w:num w:numId="4">
    <w:abstractNumId w:val="8"/>
  </w:num>
  <w:num w:numId="5">
    <w:abstractNumId w:val="11"/>
  </w:num>
  <w:num w:numId="6">
    <w:abstractNumId w:val="15"/>
  </w:num>
  <w:num w:numId="7">
    <w:abstractNumId w:val="6"/>
  </w:num>
  <w:num w:numId="8">
    <w:abstractNumId w:val="5"/>
  </w:num>
  <w:num w:numId="9">
    <w:abstractNumId w:val="18"/>
  </w:num>
  <w:num w:numId="10">
    <w:abstractNumId w:val="13"/>
  </w:num>
  <w:num w:numId="11">
    <w:abstractNumId w:val="0"/>
  </w:num>
  <w:num w:numId="12">
    <w:abstractNumId w:val="9"/>
  </w:num>
  <w:num w:numId="13">
    <w:abstractNumId w:val="21"/>
  </w:num>
  <w:num w:numId="14">
    <w:abstractNumId w:val="17"/>
  </w:num>
  <w:num w:numId="15">
    <w:abstractNumId w:val="2"/>
  </w:num>
  <w:num w:numId="16">
    <w:abstractNumId w:val="1"/>
  </w:num>
  <w:num w:numId="17">
    <w:abstractNumId w:val="10"/>
  </w:num>
  <w:num w:numId="18">
    <w:abstractNumId w:val="3"/>
  </w:num>
  <w:num w:numId="19">
    <w:abstractNumId w:val="14"/>
  </w:num>
  <w:num w:numId="20">
    <w:abstractNumId w:val="7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0E68"/>
    <w:rsid w:val="00003324"/>
    <w:rsid w:val="00004BD6"/>
    <w:rsid w:val="00016A01"/>
    <w:rsid w:val="000322B4"/>
    <w:rsid w:val="00034311"/>
    <w:rsid w:val="00035489"/>
    <w:rsid w:val="0003622F"/>
    <w:rsid w:val="0003686B"/>
    <w:rsid w:val="000408CB"/>
    <w:rsid w:val="0004387D"/>
    <w:rsid w:val="000450BA"/>
    <w:rsid w:val="0004701E"/>
    <w:rsid w:val="00050CC1"/>
    <w:rsid w:val="00056DAD"/>
    <w:rsid w:val="000614F4"/>
    <w:rsid w:val="00062349"/>
    <w:rsid w:val="00065382"/>
    <w:rsid w:val="00065DC2"/>
    <w:rsid w:val="00065F5D"/>
    <w:rsid w:val="00067559"/>
    <w:rsid w:val="00072500"/>
    <w:rsid w:val="00075D81"/>
    <w:rsid w:val="00080EAC"/>
    <w:rsid w:val="00082050"/>
    <w:rsid w:val="00083332"/>
    <w:rsid w:val="000917E7"/>
    <w:rsid w:val="00095981"/>
    <w:rsid w:val="000961B5"/>
    <w:rsid w:val="000A7C44"/>
    <w:rsid w:val="000B486C"/>
    <w:rsid w:val="000C32EE"/>
    <w:rsid w:val="000C3CBC"/>
    <w:rsid w:val="000C5801"/>
    <w:rsid w:val="000C6FB3"/>
    <w:rsid w:val="000C773A"/>
    <w:rsid w:val="000D0AB6"/>
    <w:rsid w:val="000D1763"/>
    <w:rsid w:val="000D4AF5"/>
    <w:rsid w:val="000E4FE6"/>
    <w:rsid w:val="000E68CD"/>
    <w:rsid w:val="000F0CD1"/>
    <w:rsid w:val="000F5E8F"/>
    <w:rsid w:val="001054DA"/>
    <w:rsid w:val="00114CDD"/>
    <w:rsid w:val="001202BC"/>
    <w:rsid w:val="001355F1"/>
    <w:rsid w:val="00136088"/>
    <w:rsid w:val="00140F32"/>
    <w:rsid w:val="00141FD1"/>
    <w:rsid w:val="00151242"/>
    <w:rsid w:val="00151ED0"/>
    <w:rsid w:val="00153CFE"/>
    <w:rsid w:val="00171B5C"/>
    <w:rsid w:val="00172332"/>
    <w:rsid w:val="0017327F"/>
    <w:rsid w:val="00181727"/>
    <w:rsid w:val="001858E3"/>
    <w:rsid w:val="001936C8"/>
    <w:rsid w:val="001A08DD"/>
    <w:rsid w:val="001B42B1"/>
    <w:rsid w:val="001C19D9"/>
    <w:rsid w:val="001C3131"/>
    <w:rsid w:val="001C7BC2"/>
    <w:rsid w:val="001C7F25"/>
    <w:rsid w:val="001D4635"/>
    <w:rsid w:val="001E08B8"/>
    <w:rsid w:val="001E5F5A"/>
    <w:rsid w:val="001F1724"/>
    <w:rsid w:val="001F602A"/>
    <w:rsid w:val="00201E1F"/>
    <w:rsid w:val="0020531E"/>
    <w:rsid w:val="00210800"/>
    <w:rsid w:val="002134EF"/>
    <w:rsid w:val="0021775F"/>
    <w:rsid w:val="00222F98"/>
    <w:rsid w:val="0022448B"/>
    <w:rsid w:val="00226BFD"/>
    <w:rsid w:val="00227AB6"/>
    <w:rsid w:val="0023276D"/>
    <w:rsid w:val="00234E7E"/>
    <w:rsid w:val="002401C9"/>
    <w:rsid w:val="00240D7F"/>
    <w:rsid w:val="002410F8"/>
    <w:rsid w:val="00243B0E"/>
    <w:rsid w:val="00245A83"/>
    <w:rsid w:val="00253D83"/>
    <w:rsid w:val="00255165"/>
    <w:rsid w:val="00261B12"/>
    <w:rsid w:val="00266F6F"/>
    <w:rsid w:val="00267564"/>
    <w:rsid w:val="00270F2A"/>
    <w:rsid w:val="00274BBD"/>
    <w:rsid w:val="002757BA"/>
    <w:rsid w:val="00276EC7"/>
    <w:rsid w:val="00277671"/>
    <w:rsid w:val="00277D80"/>
    <w:rsid w:val="002804E3"/>
    <w:rsid w:val="00280585"/>
    <w:rsid w:val="00281351"/>
    <w:rsid w:val="002831AD"/>
    <w:rsid w:val="002871F5"/>
    <w:rsid w:val="002871FD"/>
    <w:rsid w:val="00295631"/>
    <w:rsid w:val="00297603"/>
    <w:rsid w:val="002A6224"/>
    <w:rsid w:val="002B02E6"/>
    <w:rsid w:val="002B0B10"/>
    <w:rsid w:val="002B5B66"/>
    <w:rsid w:val="002C2C3F"/>
    <w:rsid w:val="002C6EA5"/>
    <w:rsid w:val="002D1129"/>
    <w:rsid w:val="002D555D"/>
    <w:rsid w:val="002D741B"/>
    <w:rsid w:val="002E0AF0"/>
    <w:rsid w:val="002E598E"/>
    <w:rsid w:val="002E63AE"/>
    <w:rsid w:val="00300A0C"/>
    <w:rsid w:val="00303B75"/>
    <w:rsid w:val="0030441E"/>
    <w:rsid w:val="00305490"/>
    <w:rsid w:val="00305D44"/>
    <w:rsid w:val="00307C8F"/>
    <w:rsid w:val="00311440"/>
    <w:rsid w:val="0031375E"/>
    <w:rsid w:val="00314F33"/>
    <w:rsid w:val="00316592"/>
    <w:rsid w:val="00321EA5"/>
    <w:rsid w:val="003235B3"/>
    <w:rsid w:val="00336DA9"/>
    <w:rsid w:val="003414D8"/>
    <w:rsid w:val="00341B8D"/>
    <w:rsid w:val="0034432E"/>
    <w:rsid w:val="00347295"/>
    <w:rsid w:val="003524D6"/>
    <w:rsid w:val="00356D04"/>
    <w:rsid w:val="003576E4"/>
    <w:rsid w:val="00361B3F"/>
    <w:rsid w:val="003675A7"/>
    <w:rsid w:val="00371208"/>
    <w:rsid w:val="00371CA5"/>
    <w:rsid w:val="00373F49"/>
    <w:rsid w:val="00376C8B"/>
    <w:rsid w:val="00382227"/>
    <w:rsid w:val="00385E5F"/>
    <w:rsid w:val="00386C90"/>
    <w:rsid w:val="0038739A"/>
    <w:rsid w:val="00391431"/>
    <w:rsid w:val="00397DAF"/>
    <w:rsid w:val="003A0999"/>
    <w:rsid w:val="003C03E2"/>
    <w:rsid w:val="003C0558"/>
    <w:rsid w:val="003C39DE"/>
    <w:rsid w:val="003D38E4"/>
    <w:rsid w:val="003D680D"/>
    <w:rsid w:val="003E57DE"/>
    <w:rsid w:val="003E6BAB"/>
    <w:rsid w:val="003F183E"/>
    <w:rsid w:val="003F27A4"/>
    <w:rsid w:val="003F36AD"/>
    <w:rsid w:val="003F6840"/>
    <w:rsid w:val="00403763"/>
    <w:rsid w:val="00405114"/>
    <w:rsid w:val="004108FD"/>
    <w:rsid w:val="00413BB9"/>
    <w:rsid w:val="00417666"/>
    <w:rsid w:val="00422F3F"/>
    <w:rsid w:val="00423DC7"/>
    <w:rsid w:val="0042502E"/>
    <w:rsid w:val="00430867"/>
    <w:rsid w:val="00434E6D"/>
    <w:rsid w:val="00442A1C"/>
    <w:rsid w:val="0046163B"/>
    <w:rsid w:val="00466C3B"/>
    <w:rsid w:val="00477EA9"/>
    <w:rsid w:val="0048462E"/>
    <w:rsid w:val="004855FD"/>
    <w:rsid w:val="00487A7F"/>
    <w:rsid w:val="0049498B"/>
    <w:rsid w:val="00496EC2"/>
    <w:rsid w:val="004B0CC5"/>
    <w:rsid w:val="004B177A"/>
    <w:rsid w:val="004B6347"/>
    <w:rsid w:val="004B699E"/>
    <w:rsid w:val="004B6B70"/>
    <w:rsid w:val="004B7FA5"/>
    <w:rsid w:val="004C6CD6"/>
    <w:rsid w:val="004D2C5A"/>
    <w:rsid w:val="004D5247"/>
    <w:rsid w:val="004D5448"/>
    <w:rsid w:val="004D728B"/>
    <w:rsid w:val="004E406C"/>
    <w:rsid w:val="004E4DE8"/>
    <w:rsid w:val="004F24FC"/>
    <w:rsid w:val="004F6440"/>
    <w:rsid w:val="004F7184"/>
    <w:rsid w:val="00500880"/>
    <w:rsid w:val="00510F3C"/>
    <w:rsid w:val="00512B73"/>
    <w:rsid w:val="005132AF"/>
    <w:rsid w:val="005137B9"/>
    <w:rsid w:val="00513AED"/>
    <w:rsid w:val="005141EF"/>
    <w:rsid w:val="005142C6"/>
    <w:rsid w:val="00524DA8"/>
    <w:rsid w:val="00525F9B"/>
    <w:rsid w:val="005263BA"/>
    <w:rsid w:val="00541688"/>
    <w:rsid w:val="00544026"/>
    <w:rsid w:val="00544430"/>
    <w:rsid w:val="005467C5"/>
    <w:rsid w:val="00547579"/>
    <w:rsid w:val="00553402"/>
    <w:rsid w:val="00554F85"/>
    <w:rsid w:val="0055502D"/>
    <w:rsid w:val="00556958"/>
    <w:rsid w:val="005706CA"/>
    <w:rsid w:val="00571C5A"/>
    <w:rsid w:val="00572924"/>
    <w:rsid w:val="00576245"/>
    <w:rsid w:val="00581BFF"/>
    <w:rsid w:val="00585E14"/>
    <w:rsid w:val="005A2B0F"/>
    <w:rsid w:val="005A3892"/>
    <w:rsid w:val="005A6EE3"/>
    <w:rsid w:val="005B1358"/>
    <w:rsid w:val="005B364F"/>
    <w:rsid w:val="005C0E48"/>
    <w:rsid w:val="005D38C0"/>
    <w:rsid w:val="005E515F"/>
    <w:rsid w:val="005E5174"/>
    <w:rsid w:val="005F6036"/>
    <w:rsid w:val="00600F41"/>
    <w:rsid w:val="00601BCB"/>
    <w:rsid w:val="00601FCF"/>
    <w:rsid w:val="00602042"/>
    <w:rsid w:val="0060237B"/>
    <w:rsid w:val="0060626A"/>
    <w:rsid w:val="006102E3"/>
    <w:rsid w:val="00611A68"/>
    <w:rsid w:val="00613D30"/>
    <w:rsid w:val="006174AD"/>
    <w:rsid w:val="00631E32"/>
    <w:rsid w:val="00634CFF"/>
    <w:rsid w:val="00636B55"/>
    <w:rsid w:val="006413C1"/>
    <w:rsid w:val="006463E0"/>
    <w:rsid w:val="00647CAE"/>
    <w:rsid w:val="00652068"/>
    <w:rsid w:val="00653683"/>
    <w:rsid w:val="006725D9"/>
    <w:rsid w:val="0067275F"/>
    <w:rsid w:val="006751F3"/>
    <w:rsid w:val="00691536"/>
    <w:rsid w:val="006A2F60"/>
    <w:rsid w:val="006B3253"/>
    <w:rsid w:val="006B4229"/>
    <w:rsid w:val="006C2772"/>
    <w:rsid w:val="006C2BF4"/>
    <w:rsid w:val="006C3994"/>
    <w:rsid w:val="006C51A5"/>
    <w:rsid w:val="006D097C"/>
    <w:rsid w:val="006D1FDF"/>
    <w:rsid w:val="006D226F"/>
    <w:rsid w:val="006D50FA"/>
    <w:rsid w:val="006E190D"/>
    <w:rsid w:val="006E347C"/>
    <w:rsid w:val="006E4955"/>
    <w:rsid w:val="006E5340"/>
    <w:rsid w:val="006F7905"/>
    <w:rsid w:val="00706A31"/>
    <w:rsid w:val="00707327"/>
    <w:rsid w:val="007078D2"/>
    <w:rsid w:val="007102B3"/>
    <w:rsid w:val="0071153D"/>
    <w:rsid w:val="00712E93"/>
    <w:rsid w:val="00713E29"/>
    <w:rsid w:val="00716FD5"/>
    <w:rsid w:val="00717EED"/>
    <w:rsid w:val="00722403"/>
    <w:rsid w:val="007227A6"/>
    <w:rsid w:val="00723A1B"/>
    <w:rsid w:val="00723D68"/>
    <w:rsid w:val="00726A31"/>
    <w:rsid w:val="00731D78"/>
    <w:rsid w:val="007333FA"/>
    <w:rsid w:val="00734A85"/>
    <w:rsid w:val="00734EC7"/>
    <w:rsid w:val="00735FCD"/>
    <w:rsid w:val="007454E2"/>
    <w:rsid w:val="00745BF2"/>
    <w:rsid w:val="007547B6"/>
    <w:rsid w:val="0075782E"/>
    <w:rsid w:val="00760FA0"/>
    <w:rsid w:val="00762059"/>
    <w:rsid w:val="00766A7E"/>
    <w:rsid w:val="00766E8D"/>
    <w:rsid w:val="00770521"/>
    <w:rsid w:val="0077097C"/>
    <w:rsid w:val="00771089"/>
    <w:rsid w:val="00774C9D"/>
    <w:rsid w:val="00775D0A"/>
    <w:rsid w:val="0077648D"/>
    <w:rsid w:val="00784A37"/>
    <w:rsid w:val="00786889"/>
    <w:rsid w:val="00790F47"/>
    <w:rsid w:val="00797707"/>
    <w:rsid w:val="007A0018"/>
    <w:rsid w:val="007A7F31"/>
    <w:rsid w:val="007B004F"/>
    <w:rsid w:val="007B06C6"/>
    <w:rsid w:val="007B0DC6"/>
    <w:rsid w:val="007D1BDE"/>
    <w:rsid w:val="007D60AC"/>
    <w:rsid w:val="007E0D6D"/>
    <w:rsid w:val="007E5547"/>
    <w:rsid w:val="007F19CB"/>
    <w:rsid w:val="007F1DF3"/>
    <w:rsid w:val="007F26A5"/>
    <w:rsid w:val="007F4E45"/>
    <w:rsid w:val="007F6BA9"/>
    <w:rsid w:val="007F767E"/>
    <w:rsid w:val="00801D56"/>
    <w:rsid w:val="008057E3"/>
    <w:rsid w:val="00806B51"/>
    <w:rsid w:val="00824764"/>
    <w:rsid w:val="00825323"/>
    <w:rsid w:val="008311A4"/>
    <w:rsid w:val="0083259E"/>
    <w:rsid w:val="008351CD"/>
    <w:rsid w:val="00840C99"/>
    <w:rsid w:val="00851561"/>
    <w:rsid w:val="00851B8E"/>
    <w:rsid w:val="0085238F"/>
    <w:rsid w:val="00854DF6"/>
    <w:rsid w:val="0085706F"/>
    <w:rsid w:val="00860003"/>
    <w:rsid w:val="008629D9"/>
    <w:rsid w:val="00863FFB"/>
    <w:rsid w:val="00867FE3"/>
    <w:rsid w:val="00871C35"/>
    <w:rsid w:val="0087679A"/>
    <w:rsid w:val="0088064B"/>
    <w:rsid w:val="00882416"/>
    <w:rsid w:val="00884047"/>
    <w:rsid w:val="008848F9"/>
    <w:rsid w:val="00886303"/>
    <w:rsid w:val="00890EDE"/>
    <w:rsid w:val="008A387D"/>
    <w:rsid w:val="008B1241"/>
    <w:rsid w:val="008B1A65"/>
    <w:rsid w:val="008B3250"/>
    <w:rsid w:val="008B3F02"/>
    <w:rsid w:val="008B4CA6"/>
    <w:rsid w:val="008B5A29"/>
    <w:rsid w:val="008B6DF7"/>
    <w:rsid w:val="008C0FE3"/>
    <w:rsid w:val="008C2EC4"/>
    <w:rsid w:val="008C6A13"/>
    <w:rsid w:val="008D226E"/>
    <w:rsid w:val="008E0F92"/>
    <w:rsid w:val="008E1077"/>
    <w:rsid w:val="008E3E46"/>
    <w:rsid w:val="008E7B63"/>
    <w:rsid w:val="008F4201"/>
    <w:rsid w:val="008F6018"/>
    <w:rsid w:val="008F6600"/>
    <w:rsid w:val="0090028C"/>
    <w:rsid w:val="00900E46"/>
    <w:rsid w:val="00904508"/>
    <w:rsid w:val="00905CFC"/>
    <w:rsid w:val="0091045F"/>
    <w:rsid w:val="00910ED4"/>
    <w:rsid w:val="00911317"/>
    <w:rsid w:val="009115FC"/>
    <w:rsid w:val="0091543F"/>
    <w:rsid w:val="009238DE"/>
    <w:rsid w:val="00924A05"/>
    <w:rsid w:val="009302A1"/>
    <w:rsid w:val="00932A2F"/>
    <w:rsid w:val="009341E2"/>
    <w:rsid w:val="00937248"/>
    <w:rsid w:val="009425A6"/>
    <w:rsid w:val="0094278E"/>
    <w:rsid w:val="00943B30"/>
    <w:rsid w:val="00943B69"/>
    <w:rsid w:val="009450D0"/>
    <w:rsid w:val="0094540B"/>
    <w:rsid w:val="00946311"/>
    <w:rsid w:val="0095489E"/>
    <w:rsid w:val="00957D01"/>
    <w:rsid w:val="00963CAD"/>
    <w:rsid w:val="009660C4"/>
    <w:rsid w:val="00974992"/>
    <w:rsid w:val="0097763E"/>
    <w:rsid w:val="0098214C"/>
    <w:rsid w:val="00983833"/>
    <w:rsid w:val="0099221E"/>
    <w:rsid w:val="0099356D"/>
    <w:rsid w:val="009944F3"/>
    <w:rsid w:val="009A27EB"/>
    <w:rsid w:val="009A5DAA"/>
    <w:rsid w:val="009A7863"/>
    <w:rsid w:val="009B17C1"/>
    <w:rsid w:val="009B1BCB"/>
    <w:rsid w:val="009B6B20"/>
    <w:rsid w:val="009C5689"/>
    <w:rsid w:val="009C78A2"/>
    <w:rsid w:val="009D47AC"/>
    <w:rsid w:val="009D5A99"/>
    <w:rsid w:val="009D5F70"/>
    <w:rsid w:val="009D7BFF"/>
    <w:rsid w:val="009E6288"/>
    <w:rsid w:val="009E70B6"/>
    <w:rsid w:val="009F0884"/>
    <w:rsid w:val="009F5513"/>
    <w:rsid w:val="009F796B"/>
    <w:rsid w:val="00A01397"/>
    <w:rsid w:val="00A136F8"/>
    <w:rsid w:val="00A13C3F"/>
    <w:rsid w:val="00A15384"/>
    <w:rsid w:val="00A2284F"/>
    <w:rsid w:val="00A249B9"/>
    <w:rsid w:val="00A24C5B"/>
    <w:rsid w:val="00A3137C"/>
    <w:rsid w:val="00A319A9"/>
    <w:rsid w:val="00A31A6D"/>
    <w:rsid w:val="00A31FFE"/>
    <w:rsid w:val="00A33F82"/>
    <w:rsid w:val="00A41380"/>
    <w:rsid w:val="00A44200"/>
    <w:rsid w:val="00A5441D"/>
    <w:rsid w:val="00A57901"/>
    <w:rsid w:val="00A57C1F"/>
    <w:rsid w:val="00A652CF"/>
    <w:rsid w:val="00A9385A"/>
    <w:rsid w:val="00A96878"/>
    <w:rsid w:val="00A97220"/>
    <w:rsid w:val="00AA0CE0"/>
    <w:rsid w:val="00AC3417"/>
    <w:rsid w:val="00AC651A"/>
    <w:rsid w:val="00AC7867"/>
    <w:rsid w:val="00AD01F9"/>
    <w:rsid w:val="00AD1E77"/>
    <w:rsid w:val="00AD6FAA"/>
    <w:rsid w:val="00AE7320"/>
    <w:rsid w:val="00AE7C1E"/>
    <w:rsid w:val="00AF0855"/>
    <w:rsid w:val="00AF21A4"/>
    <w:rsid w:val="00B00083"/>
    <w:rsid w:val="00B00BB1"/>
    <w:rsid w:val="00B10676"/>
    <w:rsid w:val="00B14CB9"/>
    <w:rsid w:val="00B1558F"/>
    <w:rsid w:val="00B20661"/>
    <w:rsid w:val="00B22F7F"/>
    <w:rsid w:val="00B309A6"/>
    <w:rsid w:val="00B44F8D"/>
    <w:rsid w:val="00B474F5"/>
    <w:rsid w:val="00B50BE4"/>
    <w:rsid w:val="00B6572D"/>
    <w:rsid w:val="00B66572"/>
    <w:rsid w:val="00B73BDD"/>
    <w:rsid w:val="00B812AF"/>
    <w:rsid w:val="00B90555"/>
    <w:rsid w:val="00B90ED4"/>
    <w:rsid w:val="00B92059"/>
    <w:rsid w:val="00B968CC"/>
    <w:rsid w:val="00B97803"/>
    <w:rsid w:val="00BA4611"/>
    <w:rsid w:val="00BA655A"/>
    <w:rsid w:val="00BA7E42"/>
    <w:rsid w:val="00BB1CC0"/>
    <w:rsid w:val="00BB3408"/>
    <w:rsid w:val="00BB3BB3"/>
    <w:rsid w:val="00BB5940"/>
    <w:rsid w:val="00BC57F8"/>
    <w:rsid w:val="00BD6BC1"/>
    <w:rsid w:val="00BE173F"/>
    <w:rsid w:val="00BE2662"/>
    <w:rsid w:val="00BE72CA"/>
    <w:rsid w:val="00BF1138"/>
    <w:rsid w:val="00C00667"/>
    <w:rsid w:val="00C07C15"/>
    <w:rsid w:val="00C10B44"/>
    <w:rsid w:val="00C143B4"/>
    <w:rsid w:val="00C15D06"/>
    <w:rsid w:val="00C2014C"/>
    <w:rsid w:val="00C2516A"/>
    <w:rsid w:val="00C2764A"/>
    <w:rsid w:val="00C34069"/>
    <w:rsid w:val="00C45197"/>
    <w:rsid w:val="00C5324A"/>
    <w:rsid w:val="00C55B24"/>
    <w:rsid w:val="00C57D47"/>
    <w:rsid w:val="00C608BF"/>
    <w:rsid w:val="00C61105"/>
    <w:rsid w:val="00C6550A"/>
    <w:rsid w:val="00C71018"/>
    <w:rsid w:val="00C82786"/>
    <w:rsid w:val="00C83EA1"/>
    <w:rsid w:val="00C92BFF"/>
    <w:rsid w:val="00C947C4"/>
    <w:rsid w:val="00C94A6F"/>
    <w:rsid w:val="00C958D9"/>
    <w:rsid w:val="00CA3AA1"/>
    <w:rsid w:val="00CA3C1F"/>
    <w:rsid w:val="00CB2E46"/>
    <w:rsid w:val="00CB5D71"/>
    <w:rsid w:val="00CC514A"/>
    <w:rsid w:val="00CE18D8"/>
    <w:rsid w:val="00CE49AC"/>
    <w:rsid w:val="00CF194B"/>
    <w:rsid w:val="00D04850"/>
    <w:rsid w:val="00D07029"/>
    <w:rsid w:val="00D14AE0"/>
    <w:rsid w:val="00D17892"/>
    <w:rsid w:val="00D20CD9"/>
    <w:rsid w:val="00D2206C"/>
    <w:rsid w:val="00D221CD"/>
    <w:rsid w:val="00D267C0"/>
    <w:rsid w:val="00D3083B"/>
    <w:rsid w:val="00D34EDA"/>
    <w:rsid w:val="00D42BE8"/>
    <w:rsid w:val="00D4319F"/>
    <w:rsid w:val="00D46938"/>
    <w:rsid w:val="00D535DB"/>
    <w:rsid w:val="00D5393B"/>
    <w:rsid w:val="00D61669"/>
    <w:rsid w:val="00D64382"/>
    <w:rsid w:val="00D6564D"/>
    <w:rsid w:val="00D75356"/>
    <w:rsid w:val="00D75A74"/>
    <w:rsid w:val="00D7677F"/>
    <w:rsid w:val="00D76F60"/>
    <w:rsid w:val="00D77308"/>
    <w:rsid w:val="00D77DBD"/>
    <w:rsid w:val="00D801DC"/>
    <w:rsid w:val="00D81EF6"/>
    <w:rsid w:val="00D8424E"/>
    <w:rsid w:val="00D92158"/>
    <w:rsid w:val="00D926FC"/>
    <w:rsid w:val="00D9469F"/>
    <w:rsid w:val="00D9562F"/>
    <w:rsid w:val="00DA52BF"/>
    <w:rsid w:val="00DA77CC"/>
    <w:rsid w:val="00DB12BD"/>
    <w:rsid w:val="00DC3BE3"/>
    <w:rsid w:val="00DC5389"/>
    <w:rsid w:val="00DC7425"/>
    <w:rsid w:val="00DD0247"/>
    <w:rsid w:val="00DD3A1A"/>
    <w:rsid w:val="00DE43CD"/>
    <w:rsid w:val="00DE48D9"/>
    <w:rsid w:val="00DE7943"/>
    <w:rsid w:val="00DF0480"/>
    <w:rsid w:val="00DF0DFC"/>
    <w:rsid w:val="00DF20C9"/>
    <w:rsid w:val="00DF699D"/>
    <w:rsid w:val="00DF7884"/>
    <w:rsid w:val="00E0203B"/>
    <w:rsid w:val="00E2079C"/>
    <w:rsid w:val="00E23699"/>
    <w:rsid w:val="00E26376"/>
    <w:rsid w:val="00E323C9"/>
    <w:rsid w:val="00E34F86"/>
    <w:rsid w:val="00E35F9A"/>
    <w:rsid w:val="00E37AF3"/>
    <w:rsid w:val="00E437CA"/>
    <w:rsid w:val="00E44195"/>
    <w:rsid w:val="00E46220"/>
    <w:rsid w:val="00E47AF8"/>
    <w:rsid w:val="00E60C6A"/>
    <w:rsid w:val="00E717B7"/>
    <w:rsid w:val="00E74422"/>
    <w:rsid w:val="00E935A6"/>
    <w:rsid w:val="00EA0735"/>
    <w:rsid w:val="00EA0DFA"/>
    <w:rsid w:val="00EA1F29"/>
    <w:rsid w:val="00EA2135"/>
    <w:rsid w:val="00EA6399"/>
    <w:rsid w:val="00EA6B15"/>
    <w:rsid w:val="00EB1720"/>
    <w:rsid w:val="00EB4E6E"/>
    <w:rsid w:val="00EB5B69"/>
    <w:rsid w:val="00EB5D85"/>
    <w:rsid w:val="00EC02DF"/>
    <w:rsid w:val="00ED1974"/>
    <w:rsid w:val="00EE256A"/>
    <w:rsid w:val="00EE5733"/>
    <w:rsid w:val="00EF028C"/>
    <w:rsid w:val="00EF15AE"/>
    <w:rsid w:val="00EF1FB5"/>
    <w:rsid w:val="00EF3A10"/>
    <w:rsid w:val="00EF4E2D"/>
    <w:rsid w:val="00F04608"/>
    <w:rsid w:val="00F07712"/>
    <w:rsid w:val="00F1042B"/>
    <w:rsid w:val="00F12C04"/>
    <w:rsid w:val="00F16C26"/>
    <w:rsid w:val="00F17FE5"/>
    <w:rsid w:val="00F201E6"/>
    <w:rsid w:val="00F26780"/>
    <w:rsid w:val="00F3552D"/>
    <w:rsid w:val="00F4129B"/>
    <w:rsid w:val="00F54DED"/>
    <w:rsid w:val="00F63448"/>
    <w:rsid w:val="00F67C4C"/>
    <w:rsid w:val="00F74E8C"/>
    <w:rsid w:val="00F76428"/>
    <w:rsid w:val="00F84ED5"/>
    <w:rsid w:val="00F857CF"/>
    <w:rsid w:val="00F87C3E"/>
    <w:rsid w:val="00F946D8"/>
    <w:rsid w:val="00F96354"/>
    <w:rsid w:val="00F978E9"/>
    <w:rsid w:val="00F97C44"/>
    <w:rsid w:val="00FA005B"/>
    <w:rsid w:val="00FA4339"/>
    <w:rsid w:val="00FA6A58"/>
    <w:rsid w:val="00FA7276"/>
    <w:rsid w:val="00FA7E4C"/>
    <w:rsid w:val="00FB0FF3"/>
    <w:rsid w:val="00FB2A3E"/>
    <w:rsid w:val="00FC7E27"/>
    <w:rsid w:val="00FD017A"/>
    <w:rsid w:val="00FD2D02"/>
    <w:rsid w:val="00FE45E7"/>
    <w:rsid w:val="00FF466E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47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a4"/>
    <w:uiPriority w:val="34"/>
    <w:qFormat/>
    <w:rsid w:val="00FE45E7"/>
    <w:pPr>
      <w:ind w:left="720"/>
      <w:contextualSpacing/>
    </w:pPr>
  </w:style>
  <w:style w:type="table" w:styleId="a5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4">
    <w:name w:val="Списък на абзаци Знак"/>
    <w:aliases w:val="Bullet List Знак,FooterText Знак,List Paragraph1 Знак,Colorful List Accent 1 Знак,numbered Знак,Paragraphe de liste1 Знак,列出段落 Знак,列出段落1 Знак,Bulletr List Paragraph Знак,List Paragraph2 Знак,List Paragraph21 Знак,リスト段落1 Знак"/>
    <w:link w:val="a3"/>
    <w:uiPriority w:val="34"/>
    <w:locked/>
    <w:rsid w:val="00BF1138"/>
    <w:rPr>
      <w:rFonts w:ascii="Times New Roman" w:eastAsia="Times New Roman" w:hAnsi="Times New Roman"/>
      <w:sz w:val="24"/>
      <w:szCs w:val="24"/>
      <w:lang w:eastAsia="bg-BG"/>
    </w:rPr>
  </w:style>
  <w:style w:type="paragraph" w:styleId="aa">
    <w:name w:val="Body Text"/>
    <w:basedOn w:val="a"/>
    <w:link w:val="ab"/>
    <w:uiPriority w:val="1"/>
    <w:qFormat/>
    <w:rsid w:val="00716FD5"/>
    <w:pPr>
      <w:widowControl w:val="0"/>
      <w:autoSpaceDE w:val="0"/>
      <w:autoSpaceDN w:val="0"/>
    </w:pPr>
    <w:rPr>
      <w:lang w:eastAsia="en-US"/>
    </w:rPr>
  </w:style>
  <w:style w:type="character" w:customStyle="1" w:styleId="ab">
    <w:name w:val="Основен текст Знак"/>
    <w:basedOn w:val="a0"/>
    <w:link w:val="aa"/>
    <w:uiPriority w:val="1"/>
    <w:rsid w:val="00716FD5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D4635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1D463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8F9A5-A327-4EC8-A668-7C41E3D9A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9718</Words>
  <Characters>55393</Characters>
  <Application>Microsoft Office Word</Application>
  <DocSecurity>0</DocSecurity>
  <Lines>461</Lines>
  <Paragraphs>129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DSP MIG</cp:lastModifiedBy>
  <cp:revision>4</cp:revision>
  <cp:lastPrinted>2025-06-16T15:46:00Z</cp:lastPrinted>
  <dcterms:created xsi:type="dcterms:W3CDTF">2025-06-18T10:58:00Z</dcterms:created>
  <dcterms:modified xsi:type="dcterms:W3CDTF">2025-07-22T05:08:00Z</dcterms:modified>
</cp:coreProperties>
</file>